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B9" w:rsidRDefault="00084EB9" w:rsidP="00084EB9">
      <w:pPr>
        <w:pStyle w:val="11"/>
        <w:keepNext/>
        <w:keepLines/>
        <w:shd w:val="clear" w:color="auto" w:fill="auto"/>
        <w:spacing w:after="962" w:line="460" w:lineRule="exact"/>
        <w:ind w:left="580"/>
      </w:pPr>
      <w:bookmarkStart w:id="0" w:name="bookmark126"/>
      <w:r>
        <w:rPr>
          <w:rStyle w:val="10"/>
          <w:b/>
          <w:bCs/>
          <w:color w:val="000000"/>
        </w:rPr>
        <w:t>Билет №6</w:t>
      </w:r>
      <w:bookmarkEnd w:id="0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18" w:line="260" w:lineRule="exact"/>
        <w:ind w:right="40"/>
      </w:pPr>
      <w:bookmarkStart w:id="1" w:name="bookmark127"/>
      <w:r>
        <w:rPr>
          <w:rStyle w:val="3"/>
          <w:b/>
          <w:bCs/>
          <w:color w:val="000000"/>
        </w:rPr>
        <w:t>Что называется разрешенной максимальной массой транспортного средства?</w:t>
      </w:r>
      <w:bookmarkEnd w:id="1"/>
    </w:p>
    <w:p w:rsidR="00084EB9" w:rsidRDefault="00084EB9" w:rsidP="00084EB9">
      <w:pPr>
        <w:pStyle w:val="21"/>
        <w:shd w:val="clear" w:color="auto" w:fill="auto"/>
        <w:spacing w:before="0" w:after="184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"/>
        </w:numPr>
        <w:shd w:val="clear" w:color="auto" w:fill="auto"/>
        <w:tabs>
          <w:tab w:val="left" w:pos="1290"/>
        </w:tabs>
        <w:spacing w:before="0" w:after="0" w:line="307" w:lineRule="exact"/>
        <w:ind w:left="1280" w:hanging="340"/>
      </w:pPr>
      <w:r>
        <w:rPr>
          <w:rStyle w:val="2"/>
          <w:color w:val="000000"/>
        </w:rPr>
        <w:t>Максимально допустимая для перевозки масса груза, установленная предприятием- изготовителем.</w:t>
      </w:r>
    </w:p>
    <w:p w:rsidR="00084EB9" w:rsidRDefault="00084EB9" w:rsidP="00084EB9">
      <w:pPr>
        <w:pStyle w:val="21"/>
        <w:numPr>
          <w:ilvl w:val="0"/>
          <w:numId w:val="1"/>
        </w:numPr>
        <w:shd w:val="clear" w:color="auto" w:fill="auto"/>
        <w:tabs>
          <w:tab w:val="left" w:pos="1313"/>
        </w:tabs>
        <w:spacing w:before="0" w:after="0" w:line="307" w:lineRule="exact"/>
        <w:ind w:left="1280" w:hanging="340"/>
      </w:pPr>
      <w:r>
        <w:rPr>
          <w:rStyle w:val="2"/>
          <w:color w:val="000000"/>
        </w:rPr>
        <w:t>Масса снаряженного транспортного средства без учета массы водителя, пассажиров и груза, установленная предприятием-изготовителем.</w:t>
      </w:r>
    </w:p>
    <w:p w:rsidR="00084EB9" w:rsidRDefault="00084EB9" w:rsidP="00084EB9">
      <w:pPr>
        <w:pStyle w:val="21"/>
        <w:numPr>
          <w:ilvl w:val="0"/>
          <w:numId w:val="1"/>
        </w:numPr>
        <w:shd w:val="clear" w:color="auto" w:fill="auto"/>
        <w:tabs>
          <w:tab w:val="left" w:pos="1313"/>
        </w:tabs>
        <w:spacing w:before="0" w:after="1458" w:line="307" w:lineRule="exact"/>
        <w:ind w:left="1280" w:hanging="340"/>
      </w:pPr>
      <w:r>
        <w:rPr>
          <w:rStyle w:val="2"/>
          <w:color w:val="000000"/>
        </w:rPr>
        <w:t>Масса снаряженного транспортного средства с грузом, водителем и пассажирами, установленная предприятием-изготовителем в качестве максимально допустимой.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2" w:name="bookmark128"/>
      <w:r>
        <w:rPr>
          <w:rStyle w:val="23"/>
          <w:b/>
          <w:bCs/>
          <w:color w:val="000000"/>
        </w:rPr>
        <w:t>Вопрос №2</w:t>
      </w:r>
      <w:bookmarkEnd w:id="2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Вам разрешено продолжить движение: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 олько прямо.</w:t>
      </w:r>
    </w:p>
    <w:p w:rsidR="00084EB9" w:rsidRDefault="00084EB9" w:rsidP="00084EB9">
      <w:pPr>
        <w:pStyle w:val="21"/>
        <w:numPr>
          <w:ilvl w:val="0"/>
          <w:numId w:val="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Прямо или в обратном направлении.</w:t>
      </w:r>
    </w:p>
    <w:p w:rsidR="00084EB9" w:rsidRDefault="00084EB9" w:rsidP="00084EB9">
      <w:pPr>
        <w:pStyle w:val="21"/>
        <w:numPr>
          <w:ilvl w:val="0"/>
          <w:numId w:val="2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084EB9">
          <w:pgSz w:w="11900" w:h="16840"/>
          <w:pgMar w:top="633" w:right="0" w:bottom="633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Во всех направлениях.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0" w:line="260" w:lineRule="exact"/>
        <w:ind w:left="600"/>
        <w:jc w:val="left"/>
      </w:pPr>
      <w:bookmarkStart w:id="3" w:name="bookmark129"/>
      <w:r>
        <w:rPr>
          <w:rStyle w:val="3"/>
          <w:b/>
          <w:bCs/>
          <w:color w:val="000000"/>
        </w:rPr>
        <w:t>Какие из указанных знаков разрешают проезд на автомобиле к месту проживания или</w:t>
      </w:r>
      <w:bookmarkEnd w:id="3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работы?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А.</w:t>
      </w:r>
    </w:p>
    <w:p w:rsidR="00084EB9" w:rsidRDefault="00084EB9" w:rsidP="00084EB9">
      <w:pPr>
        <w:pStyle w:val="21"/>
        <w:numPr>
          <w:ilvl w:val="0"/>
          <w:numId w:val="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Только В.</w:t>
      </w:r>
    </w:p>
    <w:p w:rsidR="00084EB9" w:rsidRDefault="00084EB9" w:rsidP="00084EB9">
      <w:pPr>
        <w:pStyle w:val="21"/>
        <w:numPr>
          <w:ilvl w:val="0"/>
          <w:numId w:val="3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А и В.</w:t>
      </w:r>
    </w:p>
    <w:p w:rsidR="00084EB9" w:rsidRDefault="00084EB9" w:rsidP="00084EB9">
      <w:pPr>
        <w:pStyle w:val="21"/>
        <w:numPr>
          <w:ilvl w:val="0"/>
          <w:numId w:val="3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Все.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</w:pPr>
      <w:bookmarkStart w:id="4" w:name="bookmark130"/>
      <w:r>
        <w:rPr>
          <w:rStyle w:val="23"/>
          <w:b/>
          <w:bCs/>
          <w:color w:val="000000"/>
        </w:rPr>
        <w:t>Вопрос №4</w:t>
      </w:r>
      <w:bookmarkEnd w:id="4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Что обозначают эти дорожные знаки?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90" w:line="260" w:lineRule="exact"/>
        <w:ind w:left="60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"/>
        </w:numPr>
        <w:shd w:val="clear" w:color="auto" w:fill="auto"/>
        <w:tabs>
          <w:tab w:val="left" w:pos="1292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Парковочное место только для автобусов.</w:t>
      </w:r>
    </w:p>
    <w:p w:rsidR="00084EB9" w:rsidRDefault="00084EB9" w:rsidP="00084EB9">
      <w:pPr>
        <w:pStyle w:val="21"/>
        <w:numPr>
          <w:ilvl w:val="0"/>
          <w:numId w:val="4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Парковочное место для автобусов и троллейбусов.</w:t>
      </w:r>
    </w:p>
    <w:p w:rsidR="00084EB9" w:rsidRDefault="00084EB9" w:rsidP="00084EB9">
      <w:pPr>
        <w:pStyle w:val="21"/>
        <w:numPr>
          <w:ilvl w:val="0"/>
          <w:numId w:val="4"/>
        </w:numPr>
        <w:shd w:val="clear" w:color="auto" w:fill="auto"/>
        <w:tabs>
          <w:tab w:val="left" w:pos="1313"/>
        </w:tabs>
        <w:spacing w:before="0" w:after="0" w:line="312" w:lineRule="exact"/>
        <w:ind w:left="1300"/>
        <w:sectPr w:rsidR="00084E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694" w:right="0" w:bottom="1694" w:left="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Парковочное место, где возможна пересадка на маршрутное транспортное средство (автобус или троллейбус).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Разметка в виде треугольника на полосе движения: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330" w:after="287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"/>
        </w:numPr>
        <w:shd w:val="clear" w:color="auto" w:fill="auto"/>
        <w:tabs>
          <w:tab w:val="left" w:pos="1290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Обозначает опасный участок дороги.</w:t>
      </w:r>
    </w:p>
    <w:p w:rsidR="00084EB9" w:rsidRDefault="00084EB9" w:rsidP="00084EB9">
      <w:pPr>
        <w:pStyle w:val="21"/>
        <w:numPr>
          <w:ilvl w:val="0"/>
          <w:numId w:val="5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Предупреждает Вас о приближении к месту, где нужно уступить дорогу.</w:t>
      </w:r>
    </w:p>
    <w:p w:rsidR="00084EB9" w:rsidRDefault="00084EB9" w:rsidP="00084EB9">
      <w:pPr>
        <w:pStyle w:val="21"/>
        <w:numPr>
          <w:ilvl w:val="0"/>
          <w:numId w:val="5"/>
        </w:numPr>
        <w:shd w:val="clear" w:color="auto" w:fill="auto"/>
        <w:tabs>
          <w:tab w:val="left" w:pos="1313"/>
        </w:tabs>
        <w:spacing w:before="0" w:after="1470" w:line="260" w:lineRule="exact"/>
        <w:ind w:left="940" w:firstLine="0"/>
        <w:jc w:val="both"/>
      </w:pPr>
      <w:r>
        <w:rPr>
          <w:rStyle w:val="2"/>
          <w:color w:val="000000"/>
        </w:rPr>
        <w:t>Указывает место, где Вам необходимо остановиться.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58" w:line="360" w:lineRule="exact"/>
      </w:pPr>
      <w:bookmarkStart w:id="5" w:name="bookmark131"/>
      <w:r>
        <w:rPr>
          <w:rStyle w:val="23"/>
          <w:b/>
          <w:bCs/>
          <w:color w:val="000000"/>
        </w:rPr>
        <w:t>Вопрос №6</w:t>
      </w:r>
      <w:bookmarkEnd w:id="5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</w:pPr>
      <w:bookmarkStart w:id="6" w:name="bookmark132"/>
      <w:r>
        <w:rPr>
          <w:rStyle w:val="3"/>
          <w:b/>
          <w:bCs/>
          <w:color w:val="000000"/>
        </w:rPr>
        <w:t>Разрешается ли продолжить движение, если регулировщик поднял руку вверх после</w:t>
      </w:r>
      <w:bookmarkEnd w:id="6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</w:pPr>
      <w:r>
        <w:rPr>
          <w:rStyle w:val="6"/>
          <w:b/>
          <w:bCs/>
          <w:color w:val="000000"/>
        </w:rPr>
        <w:t>того, как Вы въехали на перекресток?</w:t>
      </w:r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Разрешается.</w:t>
      </w:r>
    </w:p>
    <w:p w:rsidR="00084EB9" w:rsidRDefault="00084EB9" w:rsidP="00084EB9">
      <w:pPr>
        <w:pStyle w:val="21"/>
        <w:numPr>
          <w:ilvl w:val="0"/>
          <w:numId w:val="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Разрешается, если Вы поворачиваете направо.</w:t>
      </w:r>
    </w:p>
    <w:p w:rsidR="00084EB9" w:rsidRDefault="00084EB9" w:rsidP="00084EB9">
      <w:pPr>
        <w:pStyle w:val="21"/>
        <w:numPr>
          <w:ilvl w:val="0"/>
          <w:numId w:val="6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  <w:sectPr w:rsidR="00084EB9">
          <w:pgSz w:w="11900" w:h="16840"/>
          <w:pgMar w:top="1709" w:right="0" w:bottom="1709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Запрещается.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0" w:line="260" w:lineRule="exact"/>
        <w:ind w:left="940"/>
        <w:jc w:val="both"/>
      </w:pPr>
      <w:bookmarkStart w:id="7" w:name="bookmark133"/>
      <w:r>
        <w:rPr>
          <w:rStyle w:val="3"/>
          <w:b/>
          <w:bCs/>
          <w:color w:val="000000"/>
        </w:rPr>
        <w:t>Вы намерены продолжить движение по главной дороге. Обязаны ли Вы включить</w:t>
      </w:r>
      <w:bookmarkEnd w:id="7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указатели левого поворота?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"/>
        </w:numPr>
        <w:shd w:val="clear" w:color="auto" w:fill="auto"/>
        <w:tabs>
          <w:tab w:val="left" w:pos="1290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Обязаны.</w:t>
      </w:r>
    </w:p>
    <w:p w:rsidR="00084EB9" w:rsidRDefault="00084EB9" w:rsidP="00084EB9">
      <w:pPr>
        <w:pStyle w:val="21"/>
        <w:numPr>
          <w:ilvl w:val="0"/>
          <w:numId w:val="7"/>
        </w:numPr>
        <w:shd w:val="clear" w:color="auto" w:fill="auto"/>
        <w:tabs>
          <w:tab w:val="left" w:pos="1313"/>
        </w:tabs>
        <w:spacing w:before="0" w:after="0" w:line="312" w:lineRule="exact"/>
        <w:ind w:left="940" w:firstLine="0"/>
        <w:jc w:val="both"/>
      </w:pPr>
      <w:r>
        <w:rPr>
          <w:rStyle w:val="2"/>
          <w:color w:val="000000"/>
        </w:rPr>
        <w:t>Обязаны, если с других направлений приближаются транспортные средства.</w:t>
      </w:r>
    </w:p>
    <w:p w:rsidR="00084EB9" w:rsidRDefault="00084EB9" w:rsidP="00084EB9">
      <w:pPr>
        <w:pStyle w:val="21"/>
        <w:numPr>
          <w:ilvl w:val="0"/>
          <w:numId w:val="7"/>
        </w:numPr>
        <w:shd w:val="clear" w:color="auto" w:fill="auto"/>
        <w:tabs>
          <w:tab w:val="left" w:pos="1313"/>
        </w:tabs>
        <w:spacing w:before="0" w:after="1462" w:line="312" w:lineRule="exact"/>
        <w:ind w:left="940" w:firstLine="0"/>
        <w:jc w:val="both"/>
      </w:pPr>
      <w:r>
        <w:rPr>
          <w:rStyle w:val="2"/>
          <w:color w:val="000000"/>
        </w:rPr>
        <w:t>Не обязаны.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</w:pPr>
      <w:bookmarkStart w:id="8" w:name="bookmark134"/>
      <w:r>
        <w:rPr>
          <w:rStyle w:val="23"/>
          <w:b/>
          <w:bCs/>
          <w:color w:val="000000"/>
        </w:rPr>
        <w:t>Вопрос №8</w:t>
      </w:r>
      <w:bookmarkEnd w:id="8"/>
    </w:p>
    <w:p w:rsidR="00084EB9" w:rsidRDefault="00084EB9" w:rsidP="00084EB9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240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</w:pPr>
      <w:bookmarkStart w:id="9" w:name="bookmark135"/>
      <w:r>
        <w:rPr>
          <w:rStyle w:val="3"/>
          <w:b/>
          <w:bCs/>
          <w:color w:val="000000"/>
        </w:rPr>
        <w:t>Кто должен уступить дорогу при взаимном перестроении?</w:t>
      </w:r>
      <w:bookmarkEnd w:id="9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left="580"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"/>
        </w:numPr>
        <w:shd w:val="clear" w:color="auto" w:fill="auto"/>
        <w:tabs>
          <w:tab w:val="left" w:pos="1290"/>
        </w:tabs>
        <w:spacing w:before="0" w:after="0" w:line="586" w:lineRule="exact"/>
        <w:ind w:left="940" w:firstLine="0"/>
        <w:jc w:val="both"/>
      </w:pPr>
      <w:r>
        <w:rPr>
          <w:rStyle w:val="2"/>
          <w:color w:val="000000"/>
        </w:rPr>
        <w:t>Водитель легкового автомобиля.</w:t>
      </w:r>
    </w:p>
    <w:p w:rsidR="00084EB9" w:rsidRDefault="00084EB9" w:rsidP="00084EB9">
      <w:pPr>
        <w:pStyle w:val="21"/>
        <w:numPr>
          <w:ilvl w:val="0"/>
          <w:numId w:val="8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</w:pPr>
      <w:r>
        <w:rPr>
          <w:rStyle w:val="2"/>
          <w:color w:val="000000"/>
        </w:rPr>
        <w:t>Водитель грузового автомобиля.</w:t>
      </w:r>
    </w:p>
    <w:p w:rsidR="00084EB9" w:rsidRDefault="00084EB9" w:rsidP="00084EB9">
      <w:pPr>
        <w:pStyle w:val="21"/>
        <w:numPr>
          <w:ilvl w:val="0"/>
          <w:numId w:val="8"/>
        </w:numPr>
        <w:shd w:val="clear" w:color="auto" w:fill="auto"/>
        <w:tabs>
          <w:tab w:val="left" w:pos="1313"/>
        </w:tabs>
        <w:spacing w:before="0" w:after="0" w:line="260" w:lineRule="exact"/>
        <w:ind w:left="940" w:firstLine="0"/>
        <w:jc w:val="both"/>
        <w:sectPr w:rsidR="00084EB9">
          <w:pgSz w:w="11900" w:h="16840"/>
          <w:pgMar w:top="1694" w:right="0" w:bottom="1694" w:left="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Водителям следует действовать по взаимной договоренности.</w:t>
      </w:r>
    </w:p>
    <w:p w:rsidR="00084EB9" w:rsidRDefault="00084EB9" w:rsidP="00084EB9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1191895</wp:posOffset>
                </wp:positionH>
                <wp:positionV relativeFrom="paragraph">
                  <wp:posOffset>0</wp:posOffset>
                </wp:positionV>
                <wp:extent cx="4575175" cy="1884045"/>
                <wp:effectExtent l="3175" t="4445" r="3175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4581525" cy="1714500"/>
                                  <wp:effectExtent l="0" t="0" r="9525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EB9" w:rsidRDefault="00084EB9" w:rsidP="00084EB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В каких направлениях Вам можно продолжить движение?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6" o:spid="_x0000_s1026" type="#_x0000_t202" style="position:absolute;margin-left:93.85pt;margin-top:0;width:360.25pt;height:148.3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KRugIAAKw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color w:val="auto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4581525" cy="1714500"/>
                            <wp:effectExtent l="0" t="0" r="9525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EB9" w:rsidRDefault="00084EB9" w:rsidP="00084EB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В каких направлениях Вам можно продолжить движение?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665" w:lineRule="exact"/>
        <w:rPr>
          <w:color w:val="auto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1477" w:right="577" w:bottom="848" w:left="543" w:header="0" w:footer="3" w:gutter="0"/>
          <w:cols w:space="720"/>
          <w:noEndnote/>
          <w:titlePg/>
          <w:docGrid w:linePitch="360"/>
        </w:sectPr>
      </w:pPr>
    </w:p>
    <w:p w:rsidR="00084EB9" w:rsidRDefault="00084EB9" w:rsidP="00084EB9">
      <w:pPr>
        <w:spacing w:before="9" w:after="9"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1694" w:right="0" w:bottom="2395" w:left="0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lastRenderedPageBreak/>
        <w:t>Варианты ответа:</w:t>
      </w:r>
    </w:p>
    <w:p w:rsidR="00084EB9" w:rsidRDefault="00084EB9" w:rsidP="00084EB9">
      <w:pPr>
        <w:pStyle w:val="21"/>
        <w:numPr>
          <w:ilvl w:val="0"/>
          <w:numId w:val="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прямо.</w:t>
      </w:r>
    </w:p>
    <w:p w:rsidR="00084EB9" w:rsidRDefault="00084EB9" w:rsidP="00084EB9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Прямо и налево.</w:t>
      </w:r>
    </w:p>
    <w:p w:rsidR="00084EB9" w:rsidRDefault="00084EB9" w:rsidP="00084EB9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9350" distR="758825" simplePos="0" relativeHeight="251660288" behindDoc="1" locked="0" layoutInCell="1" allowOverlap="1">
                <wp:simplePos x="0" y="0"/>
                <wp:positionH relativeFrom="margin">
                  <wp:posOffset>1339850</wp:posOffset>
                </wp:positionH>
                <wp:positionV relativeFrom="paragraph">
                  <wp:posOffset>1124585</wp:posOffset>
                </wp:positionV>
                <wp:extent cx="4575175" cy="2155190"/>
                <wp:effectExtent l="0" t="3175" r="0" b="3810"/>
                <wp:wrapTopAndBottom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pStyle w:val="5"/>
                              <w:shd w:val="clear" w:color="auto" w:fill="auto"/>
                              <w:spacing w:line="360" w:lineRule="exac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color w:val="000000"/>
                              </w:rPr>
                              <w:t>Вопрос №10</w:t>
                            </w:r>
                          </w:p>
                          <w:p w:rsidR="00084EB9" w:rsidRDefault="00084EB9" w:rsidP="00084EB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86C5A34" wp14:editId="3FCD2474">
                                  <wp:extent cx="4581525" cy="1924050"/>
                                  <wp:effectExtent l="0" t="0" r="9525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27" type="#_x0000_t202" style="position:absolute;left:0;text-align:left;margin-left:105.5pt;margin-top:88.55pt;width:360.25pt;height:169.7pt;z-index:-251656192;visibility:visible;mso-wrap-style:square;mso-width-percent:0;mso-height-percent:0;mso-wrap-distance-left:90.5pt;mso-wrap-distance-top:0;mso-wrap-distance-right:59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pStyle w:val="5"/>
                        <w:shd w:val="clear" w:color="auto" w:fill="auto"/>
                        <w:spacing w:line="360" w:lineRule="exact"/>
                      </w:pPr>
                      <w:r>
                        <w:rPr>
                          <w:rStyle w:val="5Exact"/>
                          <w:b/>
                          <w:bCs/>
                          <w:color w:val="000000"/>
                        </w:rPr>
                        <w:t>Вопрос №10</w:t>
                      </w:r>
                    </w:p>
                    <w:p w:rsidR="00084EB9" w:rsidRDefault="00084EB9" w:rsidP="00084EB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color w:val="auto"/>
                          <w:sz w:val="2"/>
                          <w:szCs w:val="2"/>
                        </w:rPr>
                        <w:drawing>
                          <wp:inline distT="0" distB="0" distL="0" distR="0" wp14:anchorId="086C5A34" wp14:editId="3FCD2474">
                            <wp:extent cx="4581525" cy="1924050"/>
                            <wp:effectExtent l="0" t="0" r="9525" b="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Прямо, налево и в обратном направлении.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  <w:ind w:right="20"/>
      </w:pPr>
      <w:bookmarkStart w:id="10" w:name="bookmark136"/>
      <w:r>
        <w:rPr>
          <w:rStyle w:val="3"/>
          <w:b/>
          <w:bCs/>
          <w:color w:val="000000"/>
        </w:rPr>
        <w:t>С какой максимальной скоростью Вы имеете право продолжить движение на</w:t>
      </w:r>
      <w:r>
        <w:rPr>
          <w:rStyle w:val="3"/>
          <w:b/>
          <w:bCs/>
          <w:color w:val="000000"/>
        </w:rPr>
        <w:br/>
        <w:t>междугороднем или маломестном автобусе?</w:t>
      </w:r>
      <w:bookmarkEnd w:id="10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0"/>
        </w:numPr>
        <w:shd w:val="clear" w:color="auto" w:fill="auto"/>
        <w:tabs>
          <w:tab w:val="left" w:pos="76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70 км/ч.</w:t>
      </w:r>
    </w:p>
    <w:p w:rsidR="00084EB9" w:rsidRDefault="00084EB9" w:rsidP="00084EB9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90 км/ч.</w:t>
      </w:r>
    </w:p>
    <w:p w:rsidR="00084EB9" w:rsidRDefault="00084EB9" w:rsidP="00084EB9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110 км/ч.</w:t>
      </w:r>
      <w:r>
        <w:br w:type="page"/>
      </w:r>
    </w:p>
    <w:p w:rsidR="00084EB9" w:rsidRDefault="00084EB9" w:rsidP="00084EB9">
      <w:pPr>
        <w:framePr w:h="2707" w:hSpace="941" w:wrap="notBeside" w:vAnchor="text" w:hAnchor="text" w:x="1811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hSpace="941" w:wrap="notBeside" w:vAnchor="text" w:hAnchor="text" w:x="1811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Как Вам следует поступить в данной ситуации?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Уступить дорогу встречному автомобилю.</w:t>
      </w:r>
    </w:p>
    <w:p w:rsidR="00084EB9" w:rsidRDefault="00084EB9" w:rsidP="00084EB9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Проехать первым.</w:t>
      </w:r>
    </w:p>
    <w:p w:rsidR="00084EB9" w:rsidRDefault="00084EB9" w:rsidP="00084EB9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Действовать по взаимной договоренности с водителем встречного автомобиля.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left="4440"/>
        <w:jc w:val="left"/>
      </w:pPr>
      <w:bookmarkStart w:id="11" w:name="bookmark137"/>
      <w:r>
        <w:rPr>
          <w:rStyle w:val="23"/>
          <w:b/>
          <w:bCs/>
          <w:color w:val="000000"/>
        </w:rPr>
        <w:t>Вопрос №12</w:t>
      </w:r>
      <w:bookmarkEnd w:id="11"/>
    </w:p>
    <w:p w:rsidR="00084EB9" w:rsidRDefault="00084EB9" w:rsidP="00084EB9">
      <w:pPr>
        <w:framePr w:h="2707" w:hSpace="941" w:wrap="notBeside" w:vAnchor="text" w:hAnchor="text" w:x="1811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218" w:line="260" w:lineRule="exact"/>
        <w:ind w:left="1300"/>
        <w:jc w:val="left"/>
      </w:pPr>
      <w:bookmarkStart w:id="12" w:name="bookmark138"/>
      <w:r>
        <w:rPr>
          <w:rStyle w:val="3"/>
          <w:b/>
          <w:bCs/>
          <w:color w:val="000000"/>
        </w:rPr>
        <w:t>Разрешено ли Вам поставить автомобиль на стоянку в этом месте?</w:t>
      </w:r>
      <w:bookmarkEnd w:id="12"/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2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Разрешено, если при этом не будут созданы помехи для движения маршрутных транспортных средств.</w:t>
      </w:r>
    </w:p>
    <w:p w:rsidR="00084EB9" w:rsidRDefault="00084EB9" w:rsidP="00084EB9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Вы намерены повернуть налево. Ваши действия?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3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 ступите дорогу трамваю.</w:t>
      </w:r>
    </w:p>
    <w:p w:rsidR="00084EB9" w:rsidRDefault="00084EB9" w:rsidP="00084EB9">
      <w:pPr>
        <w:pStyle w:val="21"/>
        <w:numPr>
          <w:ilvl w:val="0"/>
          <w:numId w:val="13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Дождетесь разрешающего сигнала специального светофора и, пропустив трамвай, повернете налево.</w:t>
      </w:r>
    </w:p>
    <w:p w:rsidR="00084EB9" w:rsidRDefault="00084EB9" w:rsidP="00084EB9">
      <w:pPr>
        <w:pStyle w:val="21"/>
        <w:numPr>
          <w:ilvl w:val="0"/>
          <w:numId w:val="1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left="4440"/>
        <w:jc w:val="left"/>
      </w:pPr>
      <w:bookmarkStart w:id="13" w:name="bookmark139"/>
      <w:r>
        <w:rPr>
          <w:rStyle w:val="23"/>
          <w:b/>
          <w:bCs/>
          <w:color w:val="000000"/>
        </w:rPr>
        <w:t>Вопрос №14</w:t>
      </w:r>
      <w:bookmarkEnd w:id="13"/>
    </w:p>
    <w:p w:rsidR="00084EB9" w:rsidRDefault="00084EB9" w:rsidP="00084EB9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240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left="1900"/>
        <w:jc w:val="left"/>
      </w:pPr>
      <w:bookmarkStart w:id="14" w:name="bookmark140"/>
      <w:r>
        <w:rPr>
          <w:rStyle w:val="3"/>
          <w:b/>
          <w:bCs/>
          <w:color w:val="000000"/>
        </w:rPr>
        <w:t>Кому Вы обязаны уступить дорогу при повороте налево?</w:t>
      </w:r>
      <w:bookmarkEnd w:id="14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4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 олько пешеходам.</w:t>
      </w:r>
    </w:p>
    <w:p w:rsidR="00084EB9" w:rsidRDefault="00084EB9" w:rsidP="00084EB9">
      <w:pPr>
        <w:pStyle w:val="21"/>
        <w:numPr>
          <w:ilvl w:val="0"/>
          <w:numId w:val="1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Пешеходам и велосипедисту.</w:t>
      </w:r>
    </w:p>
    <w:p w:rsidR="00084EB9" w:rsidRDefault="00084EB9" w:rsidP="00084EB9">
      <w:pPr>
        <w:pStyle w:val="21"/>
        <w:numPr>
          <w:ilvl w:val="0"/>
          <w:numId w:val="1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084EB9">
          <w:type w:val="continuous"/>
          <w:pgSz w:w="11900" w:h="16840"/>
          <w:pgMar w:top="1694" w:right="771" w:bottom="2395" w:left="32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Никому.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334" w:after="278" w:line="260" w:lineRule="exact"/>
      </w:pPr>
      <w:bookmarkStart w:id="15" w:name="bookmark141"/>
      <w:r>
        <w:rPr>
          <w:rStyle w:val="3"/>
          <w:b/>
          <w:bCs/>
          <w:color w:val="000000"/>
        </w:rPr>
        <w:t>В каком случае Вы должны будете уступить дорогу автомобилю ДПС?</w:t>
      </w:r>
      <w:bookmarkEnd w:id="15"/>
    </w:p>
    <w:p w:rsidR="00084EB9" w:rsidRDefault="00084EB9" w:rsidP="00084EB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Если на автомобиле ДПС будут включены проблесковые маячки синего цвета.</w:t>
      </w:r>
    </w:p>
    <w:p w:rsidR="00084EB9" w:rsidRDefault="00084EB9" w:rsidP="00084EB9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Если на автомобиле ДПС одновременно будут включены проблесковые маячки синего цвета и специальный звуковой сигнал.</w:t>
      </w:r>
    </w:p>
    <w:p w:rsidR="00084EB9" w:rsidRDefault="00084EB9" w:rsidP="00084EB9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 любом.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17" w:line="360" w:lineRule="exact"/>
      </w:pPr>
      <w:bookmarkStart w:id="16" w:name="bookmark142"/>
      <w:r>
        <w:rPr>
          <w:rStyle w:val="23"/>
          <w:b/>
          <w:bCs/>
          <w:color w:val="000000"/>
        </w:rPr>
        <w:t>Вопрос №16</w:t>
      </w:r>
      <w:bookmarkEnd w:id="16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317" w:lineRule="exact"/>
      </w:pPr>
      <w:bookmarkStart w:id="17" w:name="bookmark143"/>
      <w:r>
        <w:rPr>
          <w:rStyle w:val="3"/>
          <w:b/>
          <w:bCs/>
          <w:color w:val="000000"/>
        </w:rPr>
        <w:t>При приближении к остановившемуся транспортному средству с включенной</w:t>
      </w:r>
      <w:r>
        <w:rPr>
          <w:rStyle w:val="3"/>
          <w:b/>
          <w:bCs/>
          <w:color w:val="000000"/>
        </w:rPr>
        <w:br/>
        <w:t>аварийной сигнализацией, которое имеет опознавательные знаки «Перевозка детей»,</w:t>
      </w:r>
      <w:bookmarkEnd w:id="17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</w:pPr>
      <w:bookmarkStart w:id="18" w:name="bookmark144"/>
      <w:r>
        <w:rPr>
          <w:rStyle w:val="3"/>
          <w:b/>
          <w:bCs/>
          <w:color w:val="000000"/>
        </w:rPr>
        <w:t>водитель должен:</w:t>
      </w:r>
      <w:bookmarkEnd w:id="18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Снизить скорость.</w:t>
      </w:r>
    </w:p>
    <w:p w:rsidR="00084EB9" w:rsidRDefault="00084EB9" w:rsidP="00084EB9">
      <w:pPr>
        <w:pStyle w:val="21"/>
        <w:numPr>
          <w:ilvl w:val="0"/>
          <w:numId w:val="1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При необходимости остановиться и пропустить детей.</w:t>
      </w:r>
    </w:p>
    <w:p w:rsidR="00084EB9" w:rsidRDefault="00084EB9" w:rsidP="00084EB9">
      <w:pPr>
        <w:pStyle w:val="21"/>
        <w:numPr>
          <w:ilvl w:val="0"/>
          <w:numId w:val="1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Осуществить все перечисленные действия.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120"/>
      </w:pPr>
      <w:bookmarkStart w:id="19" w:name="bookmark145"/>
      <w:r>
        <w:rPr>
          <w:rStyle w:val="3"/>
          <w:b/>
          <w:bCs/>
          <w:color w:val="000000"/>
        </w:rPr>
        <w:t>Дневные ходовые огни предназначены для:</w:t>
      </w:r>
      <w:bookmarkEnd w:id="19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7"/>
        </w:numPr>
        <w:shd w:val="clear" w:color="auto" w:fill="auto"/>
        <w:tabs>
          <w:tab w:val="left" w:pos="751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Улучшения видимости двигающегося транспортного средства в светлое время суток только сзади.</w:t>
      </w:r>
    </w:p>
    <w:p w:rsidR="00084EB9" w:rsidRDefault="00084EB9" w:rsidP="00084EB9">
      <w:pPr>
        <w:pStyle w:val="21"/>
        <w:numPr>
          <w:ilvl w:val="0"/>
          <w:numId w:val="17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Улучшения видимости двигающегося транспортного средства в светлое время суток только спереди.</w:t>
      </w:r>
    </w:p>
    <w:p w:rsidR="00084EB9" w:rsidRDefault="00084EB9" w:rsidP="00084EB9">
      <w:pPr>
        <w:pStyle w:val="21"/>
        <w:numPr>
          <w:ilvl w:val="0"/>
          <w:numId w:val="17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</w:pPr>
      <w:r>
        <w:rPr>
          <w:rStyle w:val="2"/>
          <w:color w:val="000000"/>
        </w:rPr>
        <w:t xml:space="preserve">Улучшения видимости двигающегося транспортного средства в светлое время суток как </w:t>
      </w:r>
      <w:r>
        <w:rPr>
          <w:rStyle w:val="2"/>
          <w:color w:val="000000"/>
        </w:rPr>
        <w:lastRenderedPageBreak/>
        <w:t>сзади, так и спереди.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43" w:line="360" w:lineRule="exact"/>
        <w:ind w:right="120"/>
      </w:pPr>
      <w:bookmarkStart w:id="20" w:name="bookmark146"/>
      <w:r>
        <w:rPr>
          <w:rStyle w:val="23"/>
          <w:b/>
          <w:bCs/>
          <w:color w:val="000000"/>
        </w:rPr>
        <w:t>Вопрос №18</w:t>
      </w:r>
      <w:bookmarkEnd w:id="20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21" w:name="bookmark147"/>
      <w:r>
        <w:rPr>
          <w:rStyle w:val="3"/>
          <w:b/>
          <w:bCs/>
          <w:color w:val="000000"/>
        </w:rPr>
        <w:t>Эксплуатировать грузовой автомобиль с разрешенной максимальной массой более 3,5</w:t>
      </w:r>
      <w:bookmarkEnd w:id="21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120"/>
      </w:pPr>
      <w:r>
        <w:rPr>
          <w:rStyle w:val="6"/>
          <w:b/>
          <w:bCs/>
          <w:color w:val="000000"/>
        </w:rPr>
        <w:t>т можно при отсутствии:</w:t>
      </w:r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8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Аптечки.</w:t>
      </w:r>
    </w:p>
    <w:p w:rsidR="00084EB9" w:rsidRDefault="00084EB9" w:rsidP="00084EB9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Огнетушителя.</w:t>
      </w:r>
    </w:p>
    <w:p w:rsidR="00084EB9" w:rsidRDefault="00084EB9" w:rsidP="00084EB9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Знака аварийной остановки.</w:t>
      </w:r>
    </w:p>
    <w:p w:rsidR="00084EB9" w:rsidRDefault="00084EB9" w:rsidP="00084EB9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Противооткатных упоров.</w:t>
      </w:r>
    </w:p>
    <w:p w:rsidR="00084EB9" w:rsidRDefault="00084EB9" w:rsidP="00084EB9">
      <w:pPr>
        <w:pStyle w:val="21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1694" w:right="771" w:bottom="2395" w:left="32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Буксировочного троса.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92" w:after="0" w:line="312" w:lineRule="exact"/>
        <w:ind w:right="40"/>
      </w:pPr>
      <w:bookmarkStart w:id="22" w:name="bookmark148"/>
      <w:r>
        <w:rPr>
          <w:rStyle w:val="3"/>
          <w:b/>
          <w:bCs/>
          <w:color w:val="000000"/>
        </w:rPr>
        <w:t>В случае остановки на подъеме (спуске) при наличии обочины можно предотвратить</w:t>
      </w:r>
      <w:r>
        <w:rPr>
          <w:rStyle w:val="3"/>
          <w:b/>
          <w:bCs/>
          <w:color w:val="000000"/>
        </w:rPr>
        <w:br/>
        <w:t>самопроизвольное скатывание автобуса на проезжую часть, повернув его передние</w:t>
      </w:r>
      <w:bookmarkEnd w:id="22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2" w:line="312" w:lineRule="exact"/>
        <w:ind w:right="40"/>
      </w:pPr>
      <w:bookmarkStart w:id="23" w:name="bookmark149"/>
      <w:r>
        <w:rPr>
          <w:rStyle w:val="3"/>
          <w:b/>
          <w:bCs/>
          <w:color w:val="000000"/>
        </w:rPr>
        <w:t>колеса в положение:</w:t>
      </w:r>
      <w:bookmarkEnd w:id="23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9"/>
        </w:numPr>
        <w:shd w:val="clear" w:color="auto" w:fill="auto"/>
        <w:tabs>
          <w:tab w:val="left" w:pos="764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А и Г.</w:t>
      </w:r>
    </w:p>
    <w:p w:rsidR="00084EB9" w:rsidRDefault="00084EB9" w:rsidP="00084EB9">
      <w:pPr>
        <w:pStyle w:val="21"/>
        <w:numPr>
          <w:ilvl w:val="0"/>
          <w:numId w:val="19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Б и В.</w:t>
      </w:r>
    </w:p>
    <w:p w:rsidR="00084EB9" w:rsidRDefault="00084EB9" w:rsidP="00084EB9">
      <w:pPr>
        <w:pStyle w:val="21"/>
        <w:numPr>
          <w:ilvl w:val="0"/>
          <w:numId w:val="19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А и В.</w:t>
      </w:r>
    </w:p>
    <w:p w:rsidR="00084EB9" w:rsidRDefault="00084EB9" w:rsidP="00084EB9">
      <w:pPr>
        <w:pStyle w:val="21"/>
        <w:numPr>
          <w:ilvl w:val="0"/>
          <w:numId w:val="19"/>
        </w:numPr>
        <w:shd w:val="clear" w:color="auto" w:fill="auto"/>
        <w:tabs>
          <w:tab w:val="left" w:pos="753"/>
        </w:tabs>
        <w:spacing w:before="0" w:after="1462" w:line="312" w:lineRule="exact"/>
        <w:ind w:left="380" w:firstLine="0"/>
        <w:jc w:val="both"/>
      </w:pPr>
      <w:r>
        <w:rPr>
          <w:rStyle w:val="2"/>
          <w:color w:val="000000"/>
        </w:rPr>
        <w:t>Б и Г.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20" w:line="360" w:lineRule="exact"/>
        <w:ind w:right="40"/>
      </w:pPr>
      <w:bookmarkStart w:id="24" w:name="bookmark150"/>
      <w:r>
        <w:rPr>
          <w:rStyle w:val="23"/>
          <w:b/>
          <w:bCs/>
          <w:color w:val="000000"/>
        </w:rPr>
        <w:t>Вопрос №20</w:t>
      </w:r>
      <w:bookmarkEnd w:id="24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312" w:lineRule="exact"/>
        <w:ind w:right="40"/>
      </w:pPr>
      <w:bookmarkStart w:id="25" w:name="bookmark151"/>
      <w:r>
        <w:rPr>
          <w:rStyle w:val="3"/>
          <w:b/>
          <w:bCs/>
          <w:color w:val="000000"/>
        </w:rPr>
        <w:t>Установленный факт употребления водителем вызывающих алкогольное опьянение</w:t>
      </w:r>
      <w:r>
        <w:rPr>
          <w:rStyle w:val="3"/>
          <w:b/>
          <w:bCs/>
          <w:color w:val="000000"/>
        </w:rPr>
        <w:br/>
        <w:t>веществ определяется наличием в его организме абсолютного этилового спирта в</w:t>
      </w:r>
      <w:bookmarkEnd w:id="25"/>
    </w:p>
    <w:p w:rsidR="00084EB9" w:rsidRDefault="00084EB9" w:rsidP="00084EB9">
      <w:pPr>
        <w:pStyle w:val="60"/>
        <w:shd w:val="clear" w:color="auto" w:fill="auto"/>
        <w:spacing w:before="0" w:after="282" w:line="312" w:lineRule="exact"/>
        <w:ind w:right="40"/>
      </w:pPr>
      <w:r>
        <w:rPr>
          <w:rStyle w:val="6"/>
          <w:b/>
          <w:bCs/>
          <w:color w:val="000000"/>
        </w:rPr>
        <w:t>концентрации, превышающей:</w:t>
      </w:r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0"/>
        </w:numPr>
        <w:shd w:val="clear" w:color="auto" w:fill="auto"/>
        <w:tabs>
          <w:tab w:val="left" w:pos="764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0,10 миллиграмма на один литр выдыхаемого воздуха.</w:t>
      </w:r>
    </w:p>
    <w:p w:rsidR="00084EB9" w:rsidRDefault="00084EB9" w:rsidP="00084EB9">
      <w:pPr>
        <w:pStyle w:val="21"/>
        <w:numPr>
          <w:ilvl w:val="0"/>
          <w:numId w:val="20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0,16 миллиграмма на один литр выдыхаемого воздуха.</w:t>
      </w:r>
    </w:p>
    <w:p w:rsidR="00084EB9" w:rsidRDefault="00084EB9" w:rsidP="00084EB9">
      <w:pPr>
        <w:pStyle w:val="21"/>
        <w:numPr>
          <w:ilvl w:val="0"/>
          <w:numId w:val="20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  <w:sectPr w:rsidR="00084EB9">
          <w:pgSz w:w="11900" w:h="16840"/>
          <w:pgMar w:top="1709" w:right="697" w:bottom="1709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0,25 миллиграмма на один литр выдыхаемого воздуха.</w:t>
      </w:r>
    </w:p>
    <w:p w:rsidR="00084EB9" w:rsidRDefault="00084EB9" w:rsidP="00084EB9">
      <w:pPr>
        <w:pStyle w:val="11"/>
        <w:keepNext/>
        <w:keepLines/>
        <w:shd w:val="clear" w:color="auto" w:fill="auto"/>
        <w:spacing w:after="928" w:line="460" w:lineRule="exact"/>
      </w:pPr>
      <w:bookmarkStart w:id="26" w:name="bookmark152"/>
      <w:r>
        <w:rPr>
          <w:rStyle w:val="10"/>
          <w:b/>
          <w:bCs/>
          <w:color w:val="000000"/>
        </w:rPr>
        <w:lastRenderedPageBreak/>
        <w:t>Билет №7</w:t>
      </w:r>
      <w:bookmarkEnd w:id="26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36" w:after="0" w:line="307" w:lineRule="exact"/>
        <w:ind w:right="20"/>
      </w:pPr>
      <w:bookmarkStart w:id="27" w:name="bookmark153"/>
      <w:r>
        <w:rPr>
          <w:rStyle w:val="3"/>
          <w:b/>
          <w:bCs/>
          <w:color w:val="000000"/>
        </w:rPr>
        <w:t>Кому предоставлено право остановки грузовых автомобилей и автобусов,</w:t>
      </w:r>
      <w:r>
        <w:rPr>
          <w:rStyle w:val="3"/>
          <w:b/>
          <w:bCs/>
          <w:color w:val="000000"/>
        </w:rPr>
        <w:br/>
        <w:t>осуществляющих международные перевозки, в пунктах контроля, обозначенных</w:t>
      </w:r>
      <w:bookmarkEnd w:id="27"/>
    </w:p>
    <w:p w:rsidR="00084EB9" w:rsidRDefault="00084EB9" w:rsidP="00084EB9">
      <w:pPr>
        <w:pStyle w:val="60"/>
        <w:shd w:val="clear" w:color="auto" w:fill="auto"/>
        <w:spacing w:before="0" w:after="338" w:line="307" w:lineRule="exact"/>
        <w:ind w:right="20"/>
      </w:pPr>
      <w:r>
        <w:rPr>
          <w:rStyle w:val="6"/>
          <w:b/>
          <w:bCs/>
          <w:color w:val="000000"/>
        </w:rPr>
        <w:t>данным дорожным знаком?</w:t>
      </w:r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1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сотрудникам поли</w:t>
      </w:r>
      <w:r>
        <w:rPr>
          <w:rStyle w:val="20"/>
          <w:color w:val="000000"/>
        </w:rPr>
        <w:t>ц</w:t>
      </w:r>
      <w:r>
        <w:rPr>
          <w:rStyle w:val="2"/>
          <w:color w:val="000000"/>
        </w:rPr>
        <w:t>ии.</w:t>
      </w:r>
    </w:p>
    <w:p w:rsidR="00084EB9" w:rsidRDefault="00084EB9" w:rsidP="00084EB9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Только уполномоченным должностным лицам Федеральной службы по надзору в сфере транспорта.</w:t>
      </w:r>
    </w:p>
    <w:p w:rsidR="00084EB9" w:rsidRDefault="00084EB9" w:rsidP="00084EB9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Всем перечисленным должностным лицам.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28" w:name="bookmark154"/>
      <w:r>
        <w:rPr>
          <w:rStyle w:val="23"/>
          <w:b/>
          <w:bCs/>
          <w:color w:val="000000"/>
        </w:rPr>
        <w:t>Вопрос №2</w:t>
      </w:r>
      <w:bookmarkEnd w:id="28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О чем информируют Вас эти дорожные знаки?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2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 приближении к перекрестку, где установлен знак «Уступите дорогу».</w:t>
      </w:r>
    </w:p>
    <w:p w:rsidR="00084EB9" w:rsidRDefault="00084EB9" w:rsidP="00084EB9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О приближении к перекрестку, где установлен знак «Движение без остановки запрещено».</w:t>
      </w:r>
    </w:p>
    <w:p w:rsidR="00084EB9" w:rsidRDefault="00084EB9" w:rsidP="00084EB9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0" w:h="16840"/>
          <w:pgMar w:top="618" w:right="941" w:bottom="618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О приближении к таможне.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586" w:lineRule="exact"/>
        <w:ind w:right="400"/>
      </w:pPr>
      <w:r>
        <w:rPr>
          <w:noProof/>
          <w:lang w:eastAsia="ru-RU"/>
        </w:rPr>
        <w:lastRenderedPageBreak/>
        <w:drawing>
          <wp:anchor distT="0" distB="0" distL="1149350" distR="890270" simplePos="0" relativeHeight="251661312" behindDoc="1" locked="0" layoutInCell="1" allowOverlap="1">
            <wp:simplePos x="0" y="0"/>
            <wp:positionH relativeFrom="margin">
              <wp:posOffset>1211580</wp:posOffset>
            </wp:positionH>
            <wp:positionV relativeFrom="paragraph">
              <wp:posOffset>-1938655</wp:posOffset>
            </wp:positionV>
            <wp:extent cx="4578350" cy="1718945"/>
            <wp:effectExtent l="0" t="0" r="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bookmark155"/>
      <w:r>
        <w:rPr>
          <w:rStyle w:val="3"/>
          <w:b/>
          <w:bCs/>
          <w:color w:val="000000"/>
        </w:rPr>
        <w:t>Разрешено ли Вам произвести остановку в указанном месте?</w:t>
      </w:r>
      <w:bookmarkEnd w:id="29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3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Разрешено только для загрузки или разгрузки транспортного средства.</w:t>
      </w:r>
    </w:p>
    <w:p w:rsidR="00084EB9" w:rsidRDefault="00084EB9" w:rsidP="00084EB9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Запрещено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0"/>
      </w:pPr>
      <w:bookmarkStart w:id="30" w:name="bookmark156"/>
      <w:r>
        <w:rPr>
          <w:rStyle w:val="23"/>
          <w:b/>
          <w:bCs/>
          <w:color w:val="000000"/>
        </w:rPr>
        <w:t>Вопрос №4</w:t>
      </w:r>
      <w:bookmarkEnd w:id="30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0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187960" distB="0" distL="63500" distR="63500" simplePos="0" relativeHeight="251662336" behindDoc="1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-601345</wp:posOffset>
                </wp:positionV>
                <wp:extent cx="6803390" cy="330200"/>
                <wp:effectExtent l="0" t="1270" r="1905" b="1905"/>
                <wp:wrapTopAndBottom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3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Действие каких знаков из указанных распространяется только до ближайшего по ходу</w:t>
                            </w:r>
                          </w:p>
                          <w:p w:rsidR="00084EB9" w:rsidRDefault="00084EB9" w:rsidP="00084EB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движения перекрестка?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28" type="#_x0000_t202" style="position:absolute;margin-left:7.3pt;margin-top:-47.35pt;width:535.7pt;height:26pt;z-index:-251654144;visibility:visible;mso-wrap-style:square;mso-width-percent:0;mso-height-percent:0;mso-wrap-distance-left:5pt;mso-wrap-distance-top:14.8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pStyle w:val="60"/>
                        <w:shd w:val="clear" w:color="auto" w:fill="auto"/>
                        <w:spacing w:before="0" w:after="0" w:line="260" w:lineRule="exact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Действие каких знаков из указанных распространяется только до ближайшего по ходу</w:t>
                      </w:r>
                    </w:p>
                    <w:p w:rsidR="00084EB9" w:rsidRDefault="00084EB9" w:rsidP="00084EB9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движения перекрестка?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4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 и В.</w:t>
      </w:r>
    </w:p>
    <w:p w:rsidR="00084EB9" w:rsidRDefault="00084EB9" w:rsidP="00084EB9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Б и Г.</w:t>
      </w:r>
    </w:p>
    <w:p w:rsidR="00084EB9" w:rsidRDefault="00084EB9" w:rsidP="00084EB9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и Г.</w:t>
      </w:r>
      <w:r>
        <w:br w:type="page"/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9" w:after="0" w:line="586" w:lineRule="exact"/>
        <w:ind w:right="400"/>
      </w:pPr>
      <w:bookmarkStart w:id="31" w:name="bookmark157"/>
      <w:r>
        <w:rPr>
          <w:rStyle w:val="3"/>
          <w:b/>
          <w:bCs/>
          <w:color w:val="000000"/>
        </w:rPr>
        <w:t>Что обозначают прерывистые линии разметки на перекрестке?</w:t>
      </w:r>
      <w:bookmarkEnd w:id="31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5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Обязательное направление движения на перекрестке.</w:t>
      </w:r>
    </w:p>
    <w:p w:rsidR="00084EB9" w:rsidRDefault="00084EB9" w:rsidP="00084EB9">
      <w:pPr>
        <w:pStyle w:val="21"/>
        <w:numPr>
          <w:ilvl w:val="0"/>
          <w:numId w:val="2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Полосы движения в пределах перекрестка.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0"/>
      </w:pPr>
      <w:bookmarkStart w:id="32" w:name="bookmark158"/>
      <w:r>
        <w:rPr>
          <w:rStyle w:val="23"/>
          <w:b/>
          <w:bCs/>
          <w:color w:val="000000"/>
        </w:rPr>
        <w:t>Вопрос №6</w:t>
      </w:r>
      <w:bookmarkEnd w:id="32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Вам разрешается движение: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6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прямо.</w:t>
      </w:r>
    </w:p>
    <w:p w:rsidR="00084EB9" w:rsidRDefault="00084EB9" w:rsidP="00084EB9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Прямо и направо.</w:t>
      </w:r>
    </w:p>
    <w:p w:rsidR="00084EB9" w:rsidRDefault="00084EB9" w:rsidP="00084EB9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1694" w:right="810" w:bottom="2448" w:left="47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 любом направлении.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581" w:lineRule="exact"/>
        <w:ind w:right="200"/>
      </w:pPr>
      <w:bookmarkStart w:id="33" w:name="bookmark159"/>
      <w:r>
        <w:rPr>
          <w:rStyle w:val="3"/>
          <w:b/>
          <w:bCs/>
          <w:color w:val="000000"/>
        </w:rPr>
        <w:lastRenderedPageBreak/>
        <w:t>Когда следует выключить указатели левого поворота, выполняя обгон?</w:t>
      </w:r>
      <w:bookmarkEnd w:id="33"/>
    </w:p>
    <w:p w:rsidR="00084EB9" w:rsidRDefault="00084EB9" w:rsidP="00084EB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7"/>
        </w:numPr>
        <w:shd w:val="clear" w:color="auto" w:fill="auto"/>
        <w:tabs>
          <w:tab w:val="left" w:pos="751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Сразу же после перестроения на полосу, предназначенную для встречного движения.</w:t>
      </w:r>
    </w:p>
    <w:p w:rsidR="00084EB9" w:rsidRDefault="00084EB9" w:rsidP="00084EB9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После опережения обгоняемого транспортного средства.</w:t>
      </w:r>
    </w:p>
    <w:p w:rsidR="00084EB9" w:rsidRDefault="00084EB9" w:rsidP="00084EB9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 усмотрению водителя.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34" w:name="bookmark160"/>
      <w:r>
        <w:rPr>
          <w:rStyle w:val="23"/>
          <w:b/>
          <w:bCs/>
          <w:color w:val="000000"/>
        </w:rPr>
        <w:t>Вопрос №8</w:t>
      </w:r>
      <w:bookmarkEnd w:id="34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35" w:name="bookmark161"/>
      <w:r>
        <w:rPr>
          <w:rStyle w:val="3"/>
          <w:b/>
          <w:bCs/>
          <w:color w:val="000000"/>
        </w:rPr>
        <w:t>Обязан ли водитель автобуса уступить дорогу водителю грузового автомобиля?</w:t>
      </w:r>
      <w:bookmarkEnd w:id="35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8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Обязан.</w:t>
      </w:r>
    </w:p>
    <w:p w:rsidR="00084EB9" w:rsidRDefault="00084EB9" w:rsidP="00084EB9">
      <w:pPr>
        <w:pStyle w:val="21"/>
        <w:numPr>
          <w:ilvl w:val="0"/>
          <w:numId w:val="2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Обязан, если водитель грузового автомобиля начнет смещаться вправо.</w:t>
      </w:r>
    </w:p>
    <w:p w:rsidR="00084EB9" w:rsidRDefault="00084EB9" w:rsidP="00084EB9">
      <w:pPr>
        <w:pStyle w:val="21"/>
        <w:numPr>
          <w:ilvl w:val="0"/>
          <w:numId w:val="2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084EB9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0" w:h="16840"/>
          <w:pgMar w:top="1694" w:right="810" w:bottom="2448" w:left="477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Не обязан.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 ли Вам разворот на этом участке дороги?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10" w:after="282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29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Разрешен.</w:t>
      </w:r>
    </w:p>
    <w:p w:rsidR="00084EB9" w:rsidRDefault="00084EB9" w:rsidP="00084EB9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 только при видимости дороги не менее 100 м.</w:t>
      </w:r>
    </w:p>
    <w:p w:rsidR="00084EB9" w:rsidRDefault="00084EB9" w:rsidP="00084EB9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Запрещен.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17" w:line="360" w:lineRule="exact"/>
        <w:ind w:right="20"/>
      </w:pPr>
      <w:bookmarkStart w:id="36" w:name="bookmark162"/>
      <w:r>
        <w:rPr>
          <w:rStyle w:val="23"/>
          <w:b/>
          <w:bCs/>
          <w:color w:val="000000"/>
        </w:rPr>
        <w:t>Вопрос №10</w:t>
      </w:r>
      <w:bookmarkEnd w:id="36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  <w:ind w:right="20"/>
      </w:pPr>
      <w:bookmarkStart w:id="37" w:name="bookmark163"/>
      <w:r>
        <w:rPr>
          <w:rStyle w:val="3"/>
          <w:b/>
          <w:bCs/>
          <w:color w:val="000000"/>
        </w:rPr>
        <w:t>Каким грузовым автомобилям, перевозящим людей в кузове, разрешается движение</w:t>
      </w:r>
      <w:r>
        <w:rPr>
          <w:rStyle w:val="3"/>
          <w:b/>
          <w:bCs/>
          <w:color w:val="000000"/>
        </w:rPr>
        <w:br/>
        <w:t>вне населенных пунктов со скоростью не более 60 км/час?</w:t>
      </w:r>
      <w:bookmarkEnd w:id="37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0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 максимальной разрешенной массой более 3,5 т.</w:t>
      </w:r>
    </w:p>
    <w:p w:rsidR="00084EB9" w:rsidRDefault="00084EB9" w:rsidP="00084EB9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 максимальной разрешенной массой более 2,5 т.</w:t>
      </w:r>
    </w:p>
    <w:p w:rsidR="00084EB9" w:rsidRDefault="00084EB9" w:rsidP="00084EB9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Всем грузовым автомобилям.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0" w:after="0" w:line="260" w:lineRule="exact"/>
        <w:ind w:right="200"/>
      </w:pPr>
      <w:bookmarkStart w:id="38" w:name="bookmark164"/>
      <w:r>
        <w:rPr>
          <w:rStyle w:val="3"/>
          <w:b/>
          <w:bCs/>
          <w:color w:val="000000"/>
        </w:rPr>
        <w:t>Разрешается ли Вам в конце подъема перестроиться на среднюю полосу для</w:t>
      </w:r>
      <w:bookmarkEnd w:id="38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  <w:ind w:right="200"/>
      </w:pPr>
      <w:r>
        <w:rPr>
          <w:rStyle w:val="6"/>
          <w:b/>
          <w:bCs/>
          <w:color w:val="000000"/>
        </w:rPr>
        <w:t>опережения грузового автомобиля?</w:t>
      </w:r>
    </w:p>
    <w:p w:rsidR="00084EB9" w:rsidRDefault="00084EB9" w:rsidP="00084EB9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1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Разрешается.</w:t>
      </w:r>
    </w:p>
    <w:p w:rsidR="00084EB9" w:rsidRDefault="00084EB9" w:rsidP="00084EB9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при видимости дороги не менее 100 м.</w:t>
      </w:r>
    </w:p>
    <w:p w:rsidR="00084EB9" w:rsidRDefault="00084EB9" w:rsidP="00084EB9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39" w:name="bookmark165"/>
      <w:r>
        <w:rPr>
          <w:rStyle w:val="23"/>
          <w:b/>
          <w:bCs/>
          <w:color w:val="000000"/>
        </w:rPr>
        <w:t>Вопрос №12</w:t>
      </w:r>
      <w:bookmarkEnd w:id="39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0" w:line="260" w:lineRule="exact"/>
        <w:ind w:left="220"/>
        <w:jc w:val="left"/>
      </w:pPr>
      <w:bookmarkStart w:id="40" w:name="bookmark166"/>
      <w:r>
        <w:rPr>
          <w:rStyle w:val="3"/>
          <w:b/>
          <w:bCs/>
          <w:color w:val="000000"/>
        </w:rPr>
        <w:t>В каком из указанных мест Вам можно поставить на стоянку грузовой автомобиль с</w:t>
      </w:r>
      <w:bookmarkEnd w:id="40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  <w:ind w:right="200"/>
      </w:pPr>
      <w:r>
        <w:rPr>
          <w:rStyle w:val="6"/>
          <w:b/>
          <w:bCs/>
          <w:color w:val="000000"/>
        </w:rPr>
        <w:t>разрешенной максимальной массой более 3,5 т?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2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084EB9" w:rsidRDefault="00084EB9" w:rsidP="00084EB9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В.</w:t>
      </w:r>
    </w:p>
    <w:p w:rsidR="00084EB9" w:rsidRDefault="00084EB9" w:rsidP="00084EB9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 или В.</w:t>
      </w:r>
    </w:p>
    <w:p w:rsidR="00084EB9" w:rsidRDefault="00084EB9" w:rsidP="00084EB9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1694" w:right="774" w:bottom="1828" w:left="485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 любом.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Как Вам следует поступить при повороте налево?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3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084EB9" w:rsidRDefault="00084EB9" w:rsidP="00084EB9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Выехать на перекресток и остановиться, чтобы уступить дорогу встречному автомобилю.</w:t>
      </w:r>
    </w:p>
    <w:p w:rsidR="00084EB9" w:rsidRDefault="00084EB9" w:rsidP="00084EB9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1462" w:line="312" w:lineRule="exact"/>
        <w:ind w:left="760"/>
      </w:pPr>
      <w:r>
        <w:rPr>
          <w:rStyle w:val="2"/>
          <w:color w:val="000000"/>
        </w:rPr>
        <w:t>Остановиться перед перекрестком и после проезда легкового автомобиля повернуть налево.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40"/>
      </w:pPr>
      <w:bookmarkStart w:id="41" w:name="bookmark167"/>
      <w:r>
        <w:rPr>
          <w:rStyle w:val="23"/>
          <w:b/>
          <w:bCs/>
          <w:color w:val="000000"/>
        </w:rPr>
        <w:t>Вопрос №14</w:t>
      </w:r>
      <w:bookmarkEnd w:id="41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7" w:after="0" w:line="581" w:lineRule="exact"/>
        <w:ind w:right="340"/>
      </w:pPr>
      <w:bookmarkStart w:id="42" w:name="bookmark168"/>
      <w:r>
        <w:rPr>
          <w:rStyle w:val="3"/>
          <w:b/>
          <w:bCs/>
          <w:color w:val="000000"/>
        </w:rPr>
        <w:t>Разрешено ли Вам выехать на перекресток, за которым образовался затор?</w:t>
      </w:r>
      <w:bookmarkEnd w:id="42"/>
    </w:p>
    <w:p w:rsidR="00084EB9" w:rsidRDefault="00084EB9" w:rsidP="00084EB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4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Разрешено, если Вы намерены выполнить поворот.</w:t>
      </w:r>
    </w:p>
    <w:p w:rsidR="00084EB9" w:rsidRDefault="00084EB9" w:rsidP="00084EB9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74" w:after="0" w:line="586" w:lineRule="exact"/>
        <w:ind w:left="420"/>
        <w:jc w:val="both"/>
      </w:pPr>
      <w:bookmarkStart w:id="43" w:name="bookmark169"/>
      <w:r>
        <w:rPr>
          <w:rStyle w:val="3"/>
          <w:b/>
          <w:bCs/>
          <w:color w:val="000000"/>
        </w:rPr>
        <w:t>Вы намерены продолжить движение прямо. Кому Вы обязаны уступить дорогу?</w:t>
      </w:r>
      <w:bookmarkEnd w:id="43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5"/>
        </w:numPr>
        <w:shd w:val="clear" w:color="auto" w:fill="auto"/>
        <w:tabs>
          <w:tab w:val="left" w:pos="770"/>
        </w:tabs>
        <w:spacing w:before="0" w:after="0" w:line="586" w:lineRule="exact"/>
        <w:ind w:left="420" w:firstLine="0"/>
        <w:jc w:val="both"/>
      </w:pPr>
      <w:r>
        <w:rPr>
          <w:rStyle w:val="2"/>
          <w:color w:val="000000"/>
        </w:rPr>
        <w:t>Т олько мотоциклу.</w:t>
      </w:r>
    </w:p>
    <w:p w:rsidR="00084EB9" w:rsidRDefault="00084EB9" w:rsidP="00084EB9">
      <w:pPr>
        <w:pStyle w:val="21"/>
        <w:numPr>
          <w:ilvl w:val="0"/>
          <w:numId w:val="35"/>
        </w:numPr>
        <w:shd w:val="clear" w:color="auto" w:fill="auto"/>
        <w:tabs>
          <w:tab w:val="left" w:pos="793"/>
        </w:tabs>
        <w:spacing w:before="0" w:after="0" w:line="260" w:lineRule="exact"/>
        <w:ind w:left="420" w:firstLine="0"/>
        <w:jc w:val="both"/>
      </w:pPr>
      <w:r>
        <w:rPr>
          <w:rStyle w:val="2"/>
          <w:color w:val="000000"/>
        </w:rPr>
        <w:t>Мотоциклу и легковому автомобилю.</w:t>
      </w:r>
    </w:p>
    <w:p w:rsidR="00084EB9" w:rsidRDefault="00084EB9" w:rsidP="00084EB9">
      <w:pPr>
        <w:pStyle w:val="21"/>
        <w:numPr>
          <w:ilvl w:val="0"/>
          <w:numId w:val="35"/>
        </w:numPr>
        <w:shd w:val="clear" w:color="auto" w:fill="auto"/>
        <w:tabs>
          <w:tab w:val="left" w:pos="793"/>
        </w:tabs>
        <w:spacing w:before="0" w:after="1470" w:line="260" w:lineRule="exact"/>
        <w:ind w:left="420" w:firstLine="0"/>
        <w:jc w:val="both"/>
      </w:pPr>
      <w:r>
        <w:rPr>
          <w:rStyle w:val="2"/>
          <w:color w:val="000000"/>
        </w:rPr>
        <w:t>Никому.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460"/>
      </w:pPr>
      <w:bookmarkStart w:id="44" w:name="bookmark170"/>
      <w:r>
        <w:rPr>
          <w:rStyle w:val="23"/>
          <w:b/>
          <w:bCs/>
          <w:color w:val="000000"/>
        </w:rPr>
        <w:t>Вопрос №16</w:t>
      </w:r>
      <w:bookmarkEnd w:id="44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460"/>
      </w:pPr>
      <w:bookmarkStart w:id="45" w:name="bookmark171"/>
      <w:r>
        <w:rPr>
          <w:rStyle w:val="3"/>
          <w:b/>
          <w:bCs/>
          <w:color w:val="000000"/>
        </w:rPr>
        <w:t>Где могут двигаться пешеходы в жилой зоне?</w:t>
      </w:r>
      <w:bookmarkEnd w:id="45"/>
    </w:p>
    <w:p w:rsidR="00084EB9" w:rsidRDefault="00084EB9" w:rsidP="00084EB9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6"/>
        </w:numPr>
        <w:shd w:val="clear" w:color="auto" w:fill="auto"/>
        <w:tabs>
          <w:tab w:val="left" w:pos="770"/>
        </w:tabs>
        <w:spacing w:before="0" w:after="0" w:line="307" w:lineRule="exact"/>
        <w:ind w:left="420" w:firstLine="0"/>
        <w:jc w:val="both"/>
      </w:pPr>
      <w:r>
        <w:rPr>
          <w:rStyle w:val="2"/>
          <w:color w:val="000000"/>
        </w:rPr>
        <w:t>Только по тротуарам.</w:t>
      </w:r>
    </w:p>
    <w:p w:rsidR="00084EB9" w:rsidRDefault="00084EB9" w:rsidP="00084EB9">
      <w:pPr>
        <w:pStyle w:val="21"/>
        <w:numPr>
          <w:ilvl w:val="0"/>
          <w:numId w:val="36"/>
        </w:numPr>
        <w:shd w:val="clear" w:color="auto" w:fill="auto"/>
        <w:tabs>
          <w:tab w:val="left" w:pos="793"/>
        </w:tabs>
        <w:spacing w:before="0" w:after="0" w:line="307" w:lineRule="exact"/>
        <w:ind w:left="420" w:firstLine="0"/>
        <w:jc w:val="both"/>
      </w:pPr>
      <w:r>
        <w:rPr>
          <w:rStyle w:val="2"/>
          <w:color w:val="000000"/>
        </w:rPr>
        <w:t>По тротуарам и в один ряд по краю проезжей части.</w:t>
      </w:r>
    </w:p>
    <w:p w:rsidR="00084EB9" w:rsidRDefault="00084EB9" w:rsidP="00084EB9">
      <w:pPr>
        <w:pStyle w:val="21"/>
        <w:numPr>
          <w:ilvl w:val="0"/>
          <w:numId w:val="36"/>
        </w:numPr>
        <w:shd w:val="clear" w:color="auto" w:fill="auto"/>
        <w:tabs>
          <w:tab w:val="left" w:pos="793"/>
        </w:tabs>
        <w:spacing w:before="0" w:after="0" w:line="307" w:lineRule="exact"/>
        <w:ind w:left="420" w:firstLine="0"/>
        <w:jc w:val="both"/>
        <w:sectPr w:rsidR="00084EB9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0" w:h="16840"/>
          <w:pgMar w:top="1694" w:right="774" w:bottom="1828" w:left="485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По тротуарам и по всей ширине проезжей части.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334" w:after="0" w:line="260" w:lineRule="exact"/>
        <w:ind w:right="20"/>
      </w:pPr>
      <w:bookmarkStart w:id="46" w:name="bookmark172"/>
      <w:r>
        <w:rPr>
          <w:rStyle w:val="3"/>
          <w:b/>
          <w:bCs/>
          <w:color w:val="000000"/>
        </w:rPr>
        <w:t>На каком рисунке изображен автомобиль, водитель которого не нарушает правил</w:t>
      </w:r>
      <w:bookmarkEnd w:id="46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перевозки грузов?</w:t>
      </w:r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7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А.</w:t>
      </w:r>
    </w:p>
    <w:p w:rsidR="00084EB9" w:rsidRDefault="00084EB9" w:rsidP="00084EB9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Б.</w:t>
      </w:r>
    </w:p>
    <w:p w:rsidR="00084EB9" w:rsidRDefault="00084EB9" w:rsidP="00084EB9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На обоих.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300"/>
      </w:pPr>
      <w:bookmarkStart w:id="47" w:name="bookmark173"/>
      <w:r>
        <w:rPr>
          <w:rStyle w:val="23"/>
          <w:b/>
          <w:bCs/>
          <w:color w:val="000000"/>
        </w:rPr>
        <w:t>Вопрос №18</w:t>
      </w:r>
      <w:bookmarkEnd w:id="47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300"/>
      </w:pPr>
      <w:bookmarkStart w:id="48" w:name="bookmark174"/>
      <w:r>
        <w:rPr>
          <w:rStyle w:val="3"/>
          <w:b/>
          <w:bCs/>
          <w:color w:val="000000"/>
        </w:rPr>
        <w:t>В каких случаях разрешается эксплуатация транспортного средства?</w:t>
      </w:r>
      <w:bookmarkEnd w:id="48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8"/>
        </w:numPr>
        <w:shd w:val="clear" w:color="auto" w:fill="auto"/>
        <w:tabs>
          <w:tab w:val="left" w:pos="752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Содержание вредных веществ в отработавших газах или их дымность превышают установленные нормы.</w:t>
      </w:r>
    </w:p>
    <w:p w:rsidR="00084EB9" w:rsidRDefault="00084EB9" w:rsidP="00084EB9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Нарушена герметичность системы питания (топливной системы).</w:t>
      </w:r>
    </w:p>
    <w:p w:rsidR="00084EB9" w:rsidRDefault="00084EB9" w:rsidP="00084EB9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работает указатель температуры охлаждающей жидкости.</w:t>
      </w:r>
    </w:p>
    <w:p w:rsidR="00084EB9" w:rsidRDefault="00084EB9" w:rsidP="00084EB9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1709" w:right="648" w:bottom="4771" w:left="466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Уровень внешнего шума превышает установленные нормы.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581" w:lineRule="exact"/>
        <w:ind w:right="20"/>
      </w:pPr>
      <w:bookmarkStart w:id="49" w:name="bookmark175"/>
      <w:r>
        <w:rPr>
          <w:rStyle w:val="3"/>
          <w:b/>
          <w:bCs/>
          <w:color w:val="000000"/>
        </w:rPr>
        <w:lastRenderedPageBreak/>
        <w:t>Двигаться по глубокому снегу на грунтовой дороге следует:</w:t>
      </w:r>
      <w:bookmarkEnd w:id="49"/>
    </w:p>
    <w:p w:rsidR="00084EB9" w:rsidRDefault="00084EB9" w:rsidP="00084EB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39"/>
        </w:numPr>
        <w:shd w:val="clear" w:color="auto" w:fill="auto"/>
        <w:tabs>
          <w:tab w:val="left" w:pos="749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Изменяя скорость движения и передачу в зависимости от состояния дороги.</w:t>
      </w:r>
    </w:p>
    <w:p w:rsidR="00084EB9" w:rsidRDefault="00084EB9" w:rsidP="00084EB9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На заранее выбранной пониженной передаче, без резких поворотов и остановок.</w:t>
      </w:r>
    </w:p>
    <w:p w:rsidR="00084EB9" w:rsidRDefault="00084EB9" w:rsidP="00084EB9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На заранее выбранной повышенной передаче, без резких поворотов и остановок.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20"/>
      </w:pPr>
      <w:bookmarkStart w:id="50" w:name="bookmark176"/>
      <w:r>
        <w:rPr>
          <w:rStyle w:val="23"/>
          <w:b/>
          <w:bCs/>
          <w:color w:val="000000"/>
        </w:rPr>
        <w:t>Вопрос №20</w:t>
      </w:r>
      <w:bookmarkEnd w:id="50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51" w:name="bookmark177"/>
      <w:r>
        <w:rPr>
          <w:rStyle w:val="3"/>
          <w:b/>
          <w:bCs/>
          <w:color w:val="000000"/>
        </w:rPr>
        <w:t>Какую оптимальную позу следует придать пострадавшему, находящемуся в сознании,</w:t>
      </w:r>
      <w:bookmarkEnd w:id="51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при подозрении на травму позвоночника?</w:t>
      </w:r>
    </w:p>
    <w:p w:rsidR="00084EB9" w:rsidRDefault="00084EB9" w:rsidP="00084EB9">
      <w:pPr>
        <w:pStyle w:val="21"/>
        <w:shd w:val="clear" w:color="auto" w:fill="auto"/>
        <w:spacing w:before="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0"/>
        </w:numPr>
        <w:shd w:val="clear" w:color="auto" w:fill="auto"/>
        <w:tabs>
          <w:tab w:val="left" w:pos="749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Уложить пострадавшего на бок.</w:t>
      </w:r>
    </w:p>
    <w:p w:rsidR="00084EB9" w:rsidRDefault="00084EB9" w:rsidP="00084EB9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Уложить пострадавшего на спину на твердой ровной поверхности, без необходимости его не перемещать, позу не менять.</w:t>
      </w:r>
    </w:p>
    <w:p w:rsidR="00084EB9" w:rsidRDefault="00084EB9" w:rsidP="00084EB9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307" w:lineRule="exact"/>
        <w:ind w:left="760"/>
        <w:sectPr w:rsidR="00084EB9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0" w:h="16840"/>
          <w:pgMar w:top="1709" w:right="648" w:bottom="4771" w:left="466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Уложить пострадавшего на спину, подложить под шею валик из одежды и приподнять ноги.</w:t>
      </w:r>
    </w:p>
    <w:p w:rsidR="00084EB9" w:rsidRDefault="00084EB9" w:rsidP="00084EB9">
      <w:pPr>
        <w:pStyle w:val="11"/>
        <w:keepNext/>
        <w:keepLines/>
        <w:shd w:val="clear" w:color="auto" w:fill="auto"/>
        <w:spacing w:after="962" w:line="460" w:lineRule="exact"/>
      </w:pPr>
      <w:bookmarkStart w:id="52" w:name="bookmark178"/>
      <w:r>
        <w:rPr>
          <w:rStyle w:val="10"/>
          <w:b/>
          <w:bCs/>
          <w:color w:val="000000"/>
        </w:rPr>
        <w:lastRenderedPageBreak/>
        <w:t>Билет №8</w:t>
      </w:r>
      <w:bookmarkEnd w:id="52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left="420"/>
        <w:jc w:val="both"/>
      </w:pPr>
      <w:bookmarkStart w:id="53" w:name="bookmark179"/>
      <w:r>
        <w:rPr>
          <w:rStyle w:val="3"/>
          <w:b/>
          <w:bCs/>
          <w:color w:val="000000"/>
        </w:rPr>
        <w:t>Какие действия при дорожно-транспортном происшествии должны немедленно</w:t>
      </w:r>
      <w:bookmarkEnd w:id="53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  <w:ind w:right="20"/>
      </w:pPr>
      <w:r>
        <w:rPr>
          <w:rStyle w:val="6"/>
          <w:b/>
          <w:bCs/>
          <w:color w:val="000000"/>
        </w:rPr>
        <w:t>осуществить водители, причастные к нему?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1"/>
        </w:numPr>
        <w:shd w:val="clear" w:color="auto" w:fill="auto"/>
        <w:tabs>
          <w:tab w:val="left" w:pos="771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Освободить проезжую часть.</w:t>
      </w:r>
    </w:p>
    <w:p w:rsidR="00084EB9" w:rsidRDefault="00084EB9" w:rsidP="00084EB9">
      <w:pPr>
        <w:pStyle w:val="21"/>
        <w:numPr>
          <w:ilvl w:val="0"/>
          <w:numId w:val="41"/>
        </w:numPr>
        <w:shd w:val="clear" w:color="auto" w:fill="auto"/>
        <w:tabs>
          <w:tab w:val="left" w:pos="793"/>
        </w:tabs>
        <w:spacing w:before="0" w:after="0" w:line="312" w:lineRule="exact"/>
        <w:ind w:left="760" w:hanging="340"/>
      </w:pPr>
      <w:r>
        <w:rPr>
          <w:rStyle w:val="2"/>
          <w:color w:val="000000"/>
        </w:rPr>
        <w:t>Остановить (не трогать с места) транспортное средство, включить аварийную сигнализацию и выставить знак аварийной остановки.</w:t>
      </w:r>
    </w:p>
    <w:p w:rsidR="00084EB9" w:rsidRDefault="00084EB9" w:rsidP="00084EB9">
      <w:pPr>
        <w:pStyle w:val="21"/>
        <w:numPr>
          <w:ilvl w:val="0"/>
          <w:numId w:val="41"/>
        </w:numPr>
        <w:shd w:val="clear" w:color="auto" w:fill="auto"/>
        <w:tabs>
          <w:tab w:val="left" w:pos="793"/>
        </w:tabs>
        <w:spacing w:before="0" w:after="1462" w:line="312" w:lineRule="exact"/>
        <w:ind w:left="420" w:firstLine="0"/>
        <w:jc w:val="both"/>
      </w:pPr>
      <w:r>
        <w:rPr>
          <w:rStyle w:val="2"/>
          <w:color w:val="000000"/>
        </w:rPr>
        <w:t>Сообщить о случившемся в полицию.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54" w:name="bookmark180"/>
      <w:r>
        <w:rPr>
          <w:rStyle w:val="23"/>
          <w:b/>
          <w:bCs/>
          <w:color w:val="000000"/>
        </w:rPr>
        <w:t>Вопрос №2</w:t>
      </w:r>
      <w:bookmarkEnd w:id="54"/>
    </w:p>
    <w:p w:rsidR="00084EB9" w:rsidRDefault="00084EB9" w:rsidP="00084EB9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240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2" w:after="0" w:line="581" w:lineRule="exact"/>
        <w:ind w:right="20"/>
      </w:pPr>
      <w:bookmarkStart w:id="55" w:name="bookmark181"/>
      <w:r>
        <w:rPr>
          <w:rStyle w:val="3"/>
          <w:b/>
          <w:bCs/>
          <w:color w:val="000000"/>
        </w:rPr>
        <w:t>В чем особенность скоростного режима на этом участке дороги?</w:t>
      </w:r>
      <w:bookmarkEnd w:id="55"/>
    </w:p>
    <w:p w:rsidR="00084EB9" w:rsidRDefault="00084EB9" w:rsidP="00084EB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2"/>
        </w:numPr>
        <w:shd w:val="clear" w:color="auto" w:fill="auto"/>
        <w:tabs>
          <w:tab w:val="left" w:pos="771"/>
        </w:tabs>
        <w:spacing w:before="0" w:after="0" w:line="581" w:lineRule="exact"/>
        <w:ind w:left="420" w:firstLine="0"/>
        <w:jc w:val="both"/>
      </w:pPr>
      <w:r>
        <w:rPr>
          <w:rStyle w:val="2"/>
          <w:color w:val="000000"/>
        </w:rPr>
        <w:t>Рекомендуемая скорость движения - 40 км/ч.</w:t>
      </w:r>
    </w:p>
    <w:p w:rsidR="00084EB9" w:rsidRDefault="00084EB9" w:rsidP="00084EB9">
      <w:pPr>
        <w:pStyle w:val="21"/>
        <w:numPr>
          <w:ilvl w:val="0"/>
          <w:numId w:val="42"/>
        </w:numPr>
        <w:shd w:val="clear" w:color="auto" w:fill="auto"/>
        <w:tabs>
          <w:tab w:val="left" w:pos="793"/>
        </w:tabs>
        <w:spacing w:before="0" w:after="0" w:line="260" w:lineRule="exact"/>
        <w:ind w:left="420" w:firstLine="0"/>
        <w:jc w:val="both"/>
      </w:pPr>
      <w:r>
        <w:rPr>
          <w:rStyle w:val="2"/>
          <w:color w:val="000000"/>
        </w:rPr>
        <w:t>Минимальная допустимая скорость движения - 40 км/ч.</w:t>
      </w:r>
    </w:p>
    <w:p w:rsidR="00084EB9" w:rsidRDefault="00084EB9" w:rsidP="00084EB9">
      <w:pPr>
        <w:pStyle w:val="21"/>
        <w:numPr>
          <w:ilvl w:val="0"/>
          <w:numId w:val="42"/>
        </w:numPr>
        <w:shd w:val="clear" w:color="auto" w:fill="auto"/>
        <w:tabs>
          <w:tab w:val="left" w:pos="793"/>
        </w:tabs>
        <w:spacing w:before="0" w:after="0" w:line="260" w:lineRule="exact"/>
        <w:ind w:left="420" w:firstLine="0"/>
        <w:jc w:val="both"/>
        <w:sectPr w:rsidR="00084EB9">
          <w:pgSz w:w="11900" w:h="16840"/>
          <w:pgMar w:top="633" w:right="572" w:bottom="633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Минимальная допустимая скорость движения по левой полосе - 40 км/ч.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56" w:name="bookmark183"/>
      <w:r>
        <w:rPr>
          <w:rStyle w:val="3"/>
          <w:b/>
          <w:bCs/>
          <w:color w:val="000000"/>
        </w:rPr>
        <w:t>Какие из указанных знаков запрещают поворот налево?</w:t>
      </w:r>
      <w:bookmarkEnd w:id="56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3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084EB9" w:rsidRDefault="00084EB9" w:rsidP="00084EB9">
      <w:pPr>
        <w:pStyle w:val="21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А и Б.</w:t>
      </w:r>
    </w:p>
    <w:p w:rsidR="00084EB9" w:rsidRDefault="00084EB9" w:rsidP="00084EB9">
      <w:pPr>
        <w:pStyle w:val="21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А и В.</w:t>
      </w:r>
    </w:p>
    <w:p w:rsidR="00084EB9" w:rsidRDefault="00084EB9" w:rsidP="00084EB9">
      <w:pPr>
        <w:pStyle w:val="21"/>
        <w:numPr>
          <w:ilvl w:val="0"/>
          <w:numId w:val="43"/>
        </w:numPr>
        <w:shd w:val="clear" w:color="auto" w:fill="auto"/>
        <w:tabs>
          <w:tab w:val="left" w:pos="773"/>
        </w:tabs>
        <w:spacing w:before="0" w:after="1466" w:line="317" w:lineRule="exact"/>
        <w:ind w:left="400" w:firstLine="0"/>
        <w:jc w:val="both"/>
      </w:pPr>
      <w:r>
        <w:rPr>
          <w:rStyle w:val="2"/>
          <w:color w:val="000000"/>
        </w:rPr>
        <w:t>Все.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57" w:name="bookmark184"/>
      <w:r>
        <w:rPr>
          <w:rStyle w:val="23"/>
          <w:b/>
          <w:bCs/>
          <w:color w:val="000000"/>
        </w:rPr>
        <w:t>Вопрос №4</w:t>
      </w:r>
      <w:bookmarkEnd w:id="57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Можно ли Вам повернуть направо на этом перекрестке?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4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084EB9" w:rsidRDefault="00084EB9" w:rsidP="00084EB9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Можно, если Вы управляете транспортным средством, которое обслуживает предприятие, расположенное справа от перекрестка.</w:t>
      </w:r>
    </w:p>
    <w:p w:rsidR="00084EB9" w:rsidRDefault="00084EB9" w:rsidP="00084EB9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1694" w:right="618" w:bottom="2140" w:left="496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Нельзя.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Разрешается ли Вам перестроиться?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5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на соседнюю полосу.</w:t>
      </w:r>
    </w:p>
    <w:p w:rsidR="00084EB9" w:rsidRDefault="00084EB9" w:rsidP="00084EB9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Разрешается, если скорость грузового автомобиля менее 30 км/ч.</w:t>
      </w:r>
    </w:p>
    <w:p w:rsidR="00084EB9" w:rsidRDefault="00084EB9" w:rsidP="00084EB9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58" w:name="bookmark185"/>
      <w:r>
        <w:rPr>
          <w:rStyle w:val="23"/>
          <w:b/>
          <w:bCs/>
          <w:color w:val="000000"/>
        </w:rPr>
        <w:t>Вопрос №6</w:t>
      </w:r>
      <w:bookmarkEnd w:id="58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Разрешено ли Вам движение?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6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 только направо.</w:t>
      </w:r>
    </w:p>
    <w:p w:rsidR="00084EB9" w:rsidRDefault="00084EB9" w:rsidP="00084EB9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 только для выполнения разворота.</w:t>
      </w:r>
    </w:p>
    <w:p w:rsidR="00084EB9" w:rsidRDefault="00084EB9" w:rsidP="00084EB9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9" w:after="0" w:line="586" w:lineRule="exact"/>
        <w:ind w:right="20"/>
      </w:pPr>
      <w:bookmarkStart w:id="59" w:name="bookmark186"/>
      <w:r>
        <w:rPr>
          <w:rStyle w:val="3"/>
          <w:b/>
          <w:bCs/>
          <w:color w:val="000000"/>
        </w:rPr>
        <w:t>Водитель автобуса должен выключить указатели левого поворота:</w:t>
      </w:r>
      <w:bookmarkEnd w:id="59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7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После перестроения на левую полосу.</w:t>
      </w:r>
    </w:p>
    <w:p w:rsidR="00084EB9" w:rsidRDefault="00084EB9" w:rsidP="00084EB9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После опережения грузового автомобиля.</w:t>
      </w:r>
    </w:p>
    <w:p w:rsidR="00084EB9" w:rsidRDefault="00084EB9" w:rsidP="00084EB9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После возвращения на правую полосу.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60" w:name="bookmark187"/>
      <w:r>
        <w:rPr>
          <w:rStyle w:val="23"/>
          <w:b/>
          <w:bCs/>
          <w:color w:val="000000"/>
        </w:rPr>
        <w:t>Вопрос №8</w:t>
      </w:r>
      <w:bookmarkEnd w:id="60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61" w:name="bookmark188"/>
      <w:r>
        <w:rPr>
          <w:rStyle w:val="3"/>
          <w:b/>
          <w:bCs/>
          <w:color w:val="000000"/>
        </w:rPr>
        <w:t>По какой траектории Вам разрешается выполнить поворот налево?</w:t>
      </w:r>
      <w:bookmarkEnd w:id="61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8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084EB9" w:rsidRDefault="00084EB9" w:rsidP="00084EB9">
      <w:pPr>
        <w:pStyle w:val="21"/>
        <w:numPr>
          <w:ilvl w:val="0"/>
          <w:numId w:val="4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084EB9" w:rsidRDefault="00084EB9" w:rsidP="00084EB9">
      <w:pPr>
        <w:pStyle w:val="21"/>
        <w:numPr>
          <w:ilvl w:val="0"/>
          <w:numId w:val="4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left="140"/>
        <w:jc w:val="left"/>
      </w:pPr>
      <w:bookmarkStart w:id="62" w:name="bookmark189"/>
      <w:r>
        <w:rPr>
          <w:rStyle w:val="3"/>
          <w:b/>
          <w:bCs/>
          <w:color w:val="000000"/>
        </w:rPr>
        <w:t>Водитель имеет право произвести разворот от правого края проезжей части (с правой</w:t>
      </w:r>
      <w:bookmarkEnd w:id="62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  <w:ind w:right="100"/>
      </w:pPr>
      <w:r>
        <w:rPr>
          <w:rStyle w:val="6"/>
          <w:b/>
          <w:bCs/>
          <w:color w:val="000000"/>
        </w:rPr>
        <w:t>обочины):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49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На регулируемом перекрестке.</w:t>
      </w:r>
    </w:p>
    <w:p w:rsidR="00084EB9" w:rsidRDefault="00084EB9" w:rsidP="00084EB9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нерегулируемом перекрестке.</w:t>
      </w:r>
    </w:p>
    <w:p w:rsidR="00084EB9" w:rsidRDefault="00084EB9" w:rsidP="00084EB9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участке дороги между перекрестками.</w:t>
      </w:r>
    </w:p>
    <w:p w:rsidR="00084EB9" w:rsidRDefault="00084EB9" w:rsidP="00084EB9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 любом из перечисленных мест.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100"/>
      </w:pPr>
      <w:bookmarkStart w:id="63" w:name="bookmark190"/>
      <w:r>
        <w:rPr>
          <w:rStyle w:val="23"/>
          <w:b/>
          <w:bCs/>
          <w:color w:val="000000"/>
        </w:rPr>
        <w:t>Вопрос №10</w:t>
      </w:r>
      <w:bookmarkEnd w:id="63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0" w:after="0" w:line="586" w:lineRule="exact"/>
        <w:ind w:right="100"/>
      </w:pPr>
      <w:bookmarkStart w:id="64" w:name="bookmark191"/>
      <w:r>
        <w:rPr>
          <w:rStyle w:val="3"/>
          <w:b/>
          <w:bCs/>
          <w:color w:val="000000"/>
        </w:rPr>
        <w:t>Вне населенных пунктов Вам можно продолжить движение:</w:t>
      </w:r>
      <w:bookmarkEnd w:id="64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0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По любой полосе.</w:t>
      </w:r>
    </w:p>
    <w:p w:rsidR="00084EB9" w:rsidRDefault="00084EB9" w:rsidP="00084EB9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правой или средней полосе.</w:t>
      </w:r>
    </w:p>
    <w:p w:rsidR="00084EB9" w:rsidRDefault="00084EB9" w:rsidP="00084EB9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084EB9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0" w:h="16840"/>
          <w:pgMar w:top="1694" w:right="618" w:bottom="2140" w:left="496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Только по правой полосе.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w:drawing>
          <wp:anchor distT="0" distB="588010" distL="1149350" distR="1075690" simplePos="0" relativeHeight="251663360" behindDoc="1" locked="0" layoutInCell="1" allowOverlap="1">
            <wp:simplePos x="0" y="0"/>
            <wp:positionH relativeFrom="margin">
              <wp:posOffset>1173480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164465" distR="100330" simplePos="0" relativeHeight="251664384" behindDoc="1" locked="0" layoutInCell="1" allowOverlap="1">
                <wp:simplePos x="0" y="0"/>
                <wp:positionH relativeFrom="margin">
                  <wp:posOffset>189230</wp:posOffset>
                </wp:positionH>
                <wp:positionV relativeFrom="paragraph">
                  <wp:posOffset>-604520</wp:posOffset>
                </wp:positionV>
                <wp:extent cx="6534785" cy="330200"/>
                <wp:effectExtent l="0" t="4445" r="0" b="0"/>
                <wp:wrapTopAndBottom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7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65" w:name="bookmark182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Разрешено ли Вам после опережения первого автомобиля продолжить движение по</w:t>
                            </w:r>
                            <w:bookmarkEnd w:id="65"/>
                          </w:p>
                          <w:p w:rsidR="00084EB9" w:rsidRDefault="00084EB9" w:rsidP="00084EB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левой полосе вне населенных пунктов?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29" type="#_x0000_t202" style="position:absolute;margin-left:14.9pt;margin-top:-47.6pt;width:514.55pt;height:26pt;z-index:-251652096;visibility:visible;mso-wrap-style:square;mso-width-percent:0;mso-height-percent:0;mso-wrap-distance-left:12.95pt;mso-wrap-distance-top:149.9pt;mso-wrap-distance-right:7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crvgIAALI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pStyle w:val="30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66" w:name="bookmark182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Разрешено ли Вам после опережения первого автомобиля продолжить движение по</w:t>
                      </w:r>
                      <w:bookmarkEnd w:id="66"/>
                    </w:p>
                    <w:p w:rsidR="00084EB9" w:rsidRDefault="00084EB9" w:rsidP="00084EB9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левой полосе вне населенных пунктов?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Разрешено, если Вы намерены опередить второй автомобиль.</w:t>
      </w:r>
    </w:p>
    <w:p w:rsidR="00084EB9" w:rsidRDefault="00084EB9" w:rsidP="00084EB9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198" w:line="360" w:lineRule="exact"/>
        <w:ind w:right="100"/>
      </w:pPr>
      <w:bookmarkStart w:id="67" w:name="bookmark192"/>
      <w:r>
        <w:rPr>
          <w:rStyle w:val="23"/>
          <w:b/>
          <w:bCs/>
          <w:color w:val="000000"/>
        </w:rPr>
        <w:t>Вопрос №12</w:t>
      </w:r>
      <w:bookmarkEnd w:id="67"/>
    </w:p>
    <w:p w:rsidR="00084EB9" w:rsidRDefault="00084EB9" w:rsidP="00084EB9">
      <w:pPr>
        <w:pStyle w:val="21"/>
        <w:shd w:val="clear" w:color="auto" w:fill="auto"/>
        <w:spacing w:before="0" w:after="190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953770" distR="892810" simplePos="0" relativeHeight="251665408" behindDoc="1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-2310130</wp:posOffset>
                </wp:positionV>
                <wp:extent cx="4575175" cy="2049145"/>
                <wp:effectExtent l="0" t="3810" r="0" b="4445"/>
                <wp:wrapTopAndBottom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5F5C059" wp14:editId="3FE0C5B0">
                                  <wp:extent cx="4581525" cy="1714500"/>
                                  <wp:effectExtent l="0" t="0" r="9525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EB9" w:rsidRDefault="00084EB9" w:rsidP="00084EB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Кто из водителей правильно поставил автомобиль на стоянку?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30" type="#_x0000_t202" style="position:absolute;margin-left:77.05pt;margin-top:-181.9pt;width:360.25pt;height:161.35pt;z-index:-251651072;visibility:visible;mso-wrap-style:square;mso-width-percent:0;mso-height-percent:0;mso-wrap-distance-left:75.1pt;mso-wrap-distance-top:0;mso-wrap-distance-right:70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5F5C059" wp14:editId="3FE0C5B0">
                            <wp:extent cx="4581525" cy="1714500"/>
                            <wp:effectExtent l="0" t="0" r="9525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EB9" w:rsidRDefault="00084EB9" w:rsidP="00084EB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Кто из водителей правильно поставил автомобиль на стоянку?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2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Оба.</w:t>
      </w:r>
    </w:p>
    <w:p w:rsidR="00084EB9" w:rsidRDefault="00084EB9" w:rsidP="00084EB9">
      <w:pPr>
        <w:pStyle w:val="21"/>
        <w:numPr>
          <w:ilvl w:val="0"/>
          <w:numId w:val="5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водитель грузового автомобиля.</w:t>
      </w:r>
    </w:p>
    <w:p w:rsidR="00084EB9" w:rsidRDefault="00084EB9" w:rsidP="00084EB9">
      <w:pPr>
        <w:pStyle w:val="21"/>
        <w:numPr>
          <w:ilvl w:val="0"/>
          <w:numId w:val="5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Никто из водителей.</w:t>
      </w:r>
      <w:r>
        <w:br w:type="page"/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100"/>
      </w:pPr>
      <w:bookmarkStart w:id="68" w:name="bookmark193"/>
      <w:r>
        <w:rPr>
          <w:rStyle w:val="3"/>
          <w:b/>
          <w:bCs/>
          <w:color w:val="000000"/>
        </w:rPr>
        <w:t>Кто из водителей, выполняющих поворот, нарушит Правила?</w:t>
      </w:r>
      <w:bookmarkEnd w:id="68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3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Оба.</w:t>
      </w:r>
    </w:p>
    <w:p w:rsidR="00084EB9" w:rsidRDefault="00084EB9" w:rsidP="00084EB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водитель маломестного автобуса.</w:t>
      </w:r>
    </w:p>
    <w:p w:rsidR="00084EB9" w:rsidRDefault="00084EB9" w:rsidP="00084EB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водитель мотоцикла.</w:t>
      </w:r>
    </w:p>
    <w:p w:rsidR="00084EB9" w:rsidRDefault="00084EB9" w:rsidP="00084EB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Никто не нарушит.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100"/>
      </w:pPr>
      <w:bookmarkStart w:id="69" w:name="bookmark194"/>
      <w:r>
        <w:rPr>
          <w:rStyle w:val="23"/>
          <w:b/>
          <w:bCs/>
          <w:color w:val="000000"/>
        </w:rPr>
        <w:t>Вопрос №14</w:t>
      </w:r>
      <w:bookmarkEnd w:id="69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100"/>
      </w:pPr>
      <w:bookmarkStart w:id="70" w:name="bookmark195"/>
      <w:r>
        <w:rPr>
          <w:rStyle w:val="3"/>
          <w:b/>
          <w:bCs/>
          <w:color w:val="000000"/>
        </w:rPr>
        <w:t>Вы намерены продолжить движение в прямом направлении. Ваши действия?</w:t>
      </w:r>
      <w:bookmarkEnd w:id="70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4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084EB9" w:rsidRDefault="00084EB9" w:rsidP="00084EB9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Уступите дорогу легковому автомобилю.</w:t>
      </w:r>
    </w:p>
    <w:p w:rsidR="00084EB9" w:rsidRDefault="00084EB9" w:rsidP="00084EB9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Уступите дорогу легковому автомобилю и мотоциклу.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74" w:after="0" w:line="586" w:lineRule="exact"/>
        <w:ind w:right="440"/>
      </w:pPr>
      <w:bookmarkStart w:id="71" w:name="bookmark196"/>
      <w:r>
        <w:rPr>
          <w:rStyle w:val="3"/>
          <w:b/>
          <w:bCs/>
          <w:color w:val="000000"/>
        </w:rPr>
        <w:t>Кому Вы должны уступить дорогу при повороте налево?</w:t>
      </w:r>
      <w:bookmarkEnd w:id="71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5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 олько трамваям.</w:t>
      </w:r>
    </w:p>
    <w:p w:rsidR="00084EB9" w:rsidRDefault="00084EB9" w:rsidP="00084EB9">
      <w:pPr>
        <w:pStyle w:val="21"/>
        <w:numPr>
          <w:ilvl w:val="0"/>
          <w:numId w:val="5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Трамваю Б и легковому автомобилю.</w:t>
      </w:r>
    </w:p>
    <w:p w:rsidR="00084EB9" w:rsidRDefault="00084EB9" w:rsidP="00084EB9">
      <w:pPr>
        <w:pStyle w:val="21"/>
        <w:numPr>
          <w:ilvl w:val="0"/>
          <w:numId w:val="5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Всем транспортным средствам.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7" w:line="360" w:lineRule="exact"/>
        <w:ind w:right="440"/>
      </w:pPr>
      <w:bookmarkStart w:id="72" w:name="bookmark197"/>
      <w:r>
        <w:rPr>
          <w:rStyle w:val="23"/>
          <w:b/>
          <w:bCs/>
          <w:color w:val="000000"/>
        </w:rPr>
        <w:t>Вопрос №16</w:t>
      </w:r>
      <w:bookmarkEnd w:id="72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440"/>
      </w:pPr>
      <w:bookmarkStart w:id="73" w:name="bookmark198"/>
      <w:r>
        <w:rPr>
          <w:rStyle w:val="3"/>
          <w:b/>
          <w:bCs/>
          <w:color w:val="000000"/>
        </w:rPr>
        <w:t>Остановка на автомагистрали разрешена:</w:t>
      </w:r>
      <w:bookmarkEnd w:id="73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6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любых местах за пределами проезжей части.</w:t>
      </w:r>
    </w:p>
    <w:p w:rsidR="00084EB9" w:rsidRDefault="00084EB9" w:rsidP="00084EB9">
      <w:pPr>
        <w:pStyle w:val="21"/>
        <w:numPr>
          <w:ilvl w:val="0"/>
          <w:numId w:val="5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правее линии разметки, обозначающей край проезжей части.</w:t>
      </w:r>
    </w:p>
    <w:p w:rsidR="00084EB9" w:rsidRDefault="00084EB9" w:rsidP="00084EB9">
      <w:pPr>
        <w:pStyle w:val="21"/>
        <w:numPr>
          <w:ilvl w:val="0"/>
          <w:numId w:val="56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sectPr w:rsidR="00084EB9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1694" w:right="618" w:bottom="2140" w:left="496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Только на специальных площадках для стоянки, обозначенных соответствующими знаками.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2" w:line="312" w:lineRule="exact"/>
        <w:ind w:right="20"/>
      </w:pPr>
      <w:bookmarkStart w:id="74" w:name="bookmark199"/>
      <w:r>
        <w:rPr>
          <w:rStyle w:val="3"/>
          <w:b/>
          <w:bCs/>
          <w:color w:val="000000"/>
        </w:rPr>
        <w:lastRenderedPageBreak/>
        <w:t>Какие внешние световые приборы должны использоваться при движении в темное</w:t>
      </w:r>
      <w:r>
        <w:rPr>
          <w:rStyle w:val="3"/>
          <w:b/>
          <w:bCs/>
          <w:color w:val="000000"/>
        </w:rPr>
        <w:br/>
        <w:t>время суток на освещенных участках дорог населенного пункта?</w:t>
      </w:r>
      <w:bookmarkEnd w:id="74"/>
    </w:p>
    <w:p w:rsidR="00084EB9" w:rsidRDefault="00084EB9" w:rsidP="00084EB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габаритные огни.</w:t>
      </w:r>
    </w:p>
    <w:p w:rsidR="00084EB9" w:rsidRDefault="00084EB9" w:rsidP="00084EB9">
      <w:pPr>
        <w:pStyle w:val="21"/>
        <w:numPr>
          <w:ilvl w:val="0"/>
          <w:numId w:val="5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Фары ближнего света.</w:t>
      </w:r>
    </w:p>
    <w:p w:rsidR="00084EB9" w:rsidRDefault="00084EB9" w:rsidP="00084EB9">
      <w:pPr>
        <w:pStyle w:val="21"/>
        <w:numPr>
          <w:ilvl w:val="0"/>
          <w:numId w:val="5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Габаритные огни или фары ближнего света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13" w:line="360" w:lineRule="exact"/>
        <w:ind w:right="20"/>
      </w:pPr>
      <w:bookmarkStart w:id="75" w:name="bookmark200"/>
      <w:r>
        <w:rPr>
          <w:rStyle w:val="23"/>
          <w:b/>
          <w:bCs/>
          <w:color w:val="000000"/>
        </w:rPr>
        <w:t>Вопрос №18</w:t>
      </w:r>
      <w:bookmarkEnd w:id="75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  <w:ind w:right="20"/>
      </w:pPr>
      <w:bookmarkStart w:id="76" w:name="bookmark201"/>
      <w:r>
        <w:rPr>
          <w:rStyle w:val="3"/>
          <w:b/>
          <w:bCs/>
          <w:color w:val="000000"/>
        </w:rPr>
        <w:t>При возникновении какой неисправности запрещается дальнейшее движение</w:t>
      </w:r>
      <w:r>
        <w:rPr>
          <w:rStyle w:val="3"/>
          <w:b/>
          <w:bCs/>
          <w:color w:val="000000"/>
        </w:rPr>
        <w:br/>
        <w:t>транспортного средства даже до места ремонта или стоянки?</w:t>
      </w:r>
      <w:bookmarkEnd w:id="76"/>
    </w:p>
    <w:p w:rsidR="00084EB9" w:rsidRDefault="00084EB9" w:rsidP="00084EB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8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Неисправна рабочая тормозная система.</w:t>
      </w:r>
    </w:p>
    <w:p w:rsidR="00084EB9" w:rsidRDefault="00084EB9" w:rsidP="00084EB9">
      <w:pPr>
        <w:pStyle w:val="21"/>
        <w:numPr>
          <w:ilvl w:val="0"/>
          <w:numId w:val="5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Неисправна система выпуска отработавших газов.</w:t>
      </w:r>
    </w:p>
    <w:p w:rsidR="00084EB9" w:rsidRDefault="00084EB9" w:rsidP="00084EB9">
      <w:pPr>
        <w:pStyle w:val="21"/>
        <w:numPr>
          <w:ilvl w:val="0"/>
          <w:numId w:val="5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работает стеклоомыватель.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586" w:lineRule="exact"/>
        <w:ind w:right="20"/>
      </w:pPr>
      <w:bookmarkStart w:id="77" w:name="bookmark202"/>
      <w:r>
        <w:rPr>
          <w:rStyle w:val="3"/>
          <w:b/>
          <w:bCs/>
          <w:color w:val="000000"/>
        </w:rPr>
        <w:lastRenderedPageBreak/>
        <w:t>Более устойчив против опрокидывания на повороте грузовой автомобиль:</w:t>
      </w:r>
      <w:bookmarkEnd w:id="77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59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Без груза.</w:t>
      </w:r>
    </w:p>
    <w:p w:rsidR="00084EB9" w:rsidRDefault="00084EB9" w:rsidP="00084EB9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С неполной загрузкой.</w:t>
      </w:r>
    </w:p>
    <w:p w:rsidR="00084EB9" w:rsidRDefault="00084EB9" w:rsidP="00084EB9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С максимально допустимой загрузкой.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20"/>
      </w:pPr>
      <w:bookmarkStart w:id="78" w:name="bookmark203"/>
      <w:r>
        <w:rPr>
          <w:rStyle w:val="23"/>
          <w:b/>
          <w:bCs/>
          <w:color w:val="000000"/>
        </w:rPr>
        <w:t>Вопрос №20</w:t>
      </w:r>
      <w:bookmarkEnd w:id="78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20"/>
      </w:pPr>
      <w:bookmarkStart w:id="79" w:name="bookmark204"/>
      <w:r>
        <w:rPr>
          <w:rStyle w:val="3"/>
          <w:b/>
          <w:bCs/>
          <w:color w:val="000000"/>
        </w:rPr>
        <w:t>Как оказать первую помощь при отморожении и переохлаждении?</w:t>
      </w:r>
      <w:bookmarkEnd w:id="79"/>
    </w:p>
    <w:p w:rsidR="00084EB9" w:rsidRDefault="00084EB9" w:rsidP="00084EB9">
      <w:pPr>
        <w:pStyle w:val="21"/>
        <w:shd w:val="clear" w:color="auto" w:fill="auto"/>
        <w:spacing w:before="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0"/>
        </w:numPr>
        <w:shd w:val="clear" w:color="auto" w:fill="auto"/>
        <w:tabs>
          <w:tab w:val="left" w:pos="751"/>
        </w:tabs>
        <w:spacing w:before="0" w:after="0" w:line="307" w:lineRule="exact"/>
        <w:ind w:left="760"/>
      </w:pPr>
      <w:r>
        <w:rPr>
          <w:rStyle w:val="2"/>
          <w:color w:val="000000"/>
        </w:rPr>
        <w:t>Растереть пораженные участки тела снегом или шерстью, затем их утеплить, дать алкоголь, переместить в теплое помещение.</w:t>
      </w:r>
    </w:p>
    <w:p w:rsidR="00084EB9" w:rsidRDefault="00084EB9" w:rsidP="00084EB9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Утеплить пораженные участки тела и обездвижить их, укутать пострадавшего теплой одеждой или пледом, дать теплое питье, переместить в теплое помещение.</w:t>
      </w:r>
    </w:p>
    <w:p w:rsidR="00084EB9" w:rsidRDefault="00084EB9" w:rsidP="00084EB9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07" w:lineRule="exact"/>
        <w:ind w:left="760"/>
        <w:sectPr w:rsidR="00084EB9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1767" w:right="632" w:bottom="7767" w:left="48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Смазать пораженные участки тела кремом, наложить согревающий компресс и грелку, переместить в теплое помещение, дать теплое питье.</w:t>
      </w:r>
    </w:p>
    <w:p w:rsidR="00084EB9" w:rsidRDefault="00084EB9" w:rsidP="00084EB9">
      <w:pPr>
        <w:pStyle w:val="11"/>
        <w:keepNext/>
        <w:keepLines/>
        <w:shd w:val="clear" w:color="auto" w:fill="auto"/>
        <w:spacing w:after="925" w:line="460" w:lineRule="exact"/>
      </w:pPr>
      <w:bookmarkStart w:id="80" w:name="bookmark205"/>
      <w:r>
        <w:rPr>
          <w:rStyle w:val="10"/>
          <w:b/>
          <w:bCs/>
          <w:color w:val="000000"/>
        </w:rPr>
        <w:lastRenderedPageBreak/>
        <w:t>Билет №9</w:t>
      </w:r>
      <w:bookmarkEnd w:id="80"/>
    </w:p>
    <w:p w:rsidR="00084EB9" w:rsidRDefault="00084EB9" w:rsidP="00084EB9">
      <w:pPr>
        <w:pStyle w:val="60"/>
        <w:shd w:val="clear" w:color="auto" w:fill="auto"/>
        <w:spacing w:before="0" w:after="282" w:line="312" w:lineRule="exact"/>
        <w:ind w:right="40"/>
      </w:pPr>
      <w:r>
        <w:rPr>
          <w:rStyle w:val="6"/>
          <w:b/>
          <w:bCs/>
          <w:color w:val="000000"/>
        </w:rPr>
        <w:t>Какое удостоверение достаточно иметь водителю, управляющему грузовым</w:t>
      </w:r>
      <w:r>
        <w:rPr>
          <w:rStyle w:val="6"/>
          <w:b/>
          <w:bCs/>
          <w:color w:val="000000"/>
        </w:rPr>
        <w:br/>
        <w:t>автомобилем с разрешенной максимальной массой более 3,5 т, но не более 7,5 т и</w:t>
      </w:r>
      <w:r>
        <w:rPr>
          <w:rStyle w:val="6"/>
          <w:b/>
          <w:bCs/>
          <w:color w:val="000000"/>
        </w:rPr>
        <w:br/>
        <w:t>прицепом, разрешенная максимальная масса которого более 750 кг?</w:t>
      </w:r>
    </w:p>
    <w:p w:rsidR="00084EB9" w:rsidRDefault="00084EB9" w:rsidP="00084EB9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право управления транспортным средством подкатегории «С1».</w:t>
      </w:r>
    </w:p>
    <w:p w:rsidR="00084EB9" w:rsidRDefault="00084EB9" w:rsidP="00084EB9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право управления транспортным средством категории «С».</w:t>
      </w:r>
    </w:p>
    <w:p w:rsidR="00084EB9" w:rsidRDefault="00084EB9" w:rsidP="00084EB9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На право управления транспортными средствами категорий «С1Е».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81" w:name="bookmark206"/>
      <w:r>
        <w:rPr>
          <w:rStyle w:val="23"/>
          <w:b/>
          <w:bCs/>
          <w:color w:val="000000"/>
        </w:rPr>
        <w:t>Вопрос №2</w:t>
      </w:r>
      <w:bookmarkEnd w:id="81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Знаки предупреждают Вас о том, что: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2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протяжении 150 м возможно появление пешеходов на проезжей части.</w:t>
      </w:r>
    </w:p>
    <w:p w:rsidR="00084EB9" w:rsidRDefault="00084EB9" w:rsidP="00084EB9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Через 150 м находится пешеходный переход.</w:t>
      </w:r>
    </w:p>
    <w:p w:rsidR="00084EB9" w:rsidRDefault="00084EB9" w:rsidP="00084EB9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633" w:right="577" w:bottom="633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Через 150 м находится пешеходная дорожка.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Вам разрешено продолжить движение: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3"/>
        </w:numPr>
        <w:shd w:val="clear" w:color="auto" w:fill="auto"/>
        <w:tabs>
          <w:tab w:val="left" w:pos="730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Только в направлении Б.</w:t>
      </w:r>
    </w:p>
    <w:p w:rsidR="00084EB9" w:rsidRDefault="00084EB9" w:rsidP="00084EB9">
      <w:pPr>
        <w:pStyle w:val="21"/>
        <w:numPr>
          <w:ilvl w:val="0"/>
          <w:numId w:val="63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В направлениях А или Б.</w:t>
      </w:r>
    </w:p>
    <w:p w:rsidR="00084EB9" w:rsidRDefault="00084EB9" w:rsidP="00084EB9">
      <w:pPr>
        <w:pStyle w:val="21"/>
        <w:numPr>
          <w:ilvl w:val="0"/>
          <w:numId w:val="63"/>
        </w:numPr>
        <w:shd w:val="clear" w:color="auto" w:fill="auto"/>
        <w:tabs>
          <w:tab w:val="left" w:pos="753"/>
        </w:tabs>
        <w:spacing w:before="0" w:after="1462" w:line="312" w:lineRule="exact"/>
        <w:ind w:left="380" w:firstLine="0"/>
        <w:jc w:val="both"/>
      </w:pPr>
      <w:r>
        <w:rPr>
          <w:rStyle w:val="2"/>
          <w:color w:val="000000"/>
        </w:rPr>
        <w:t>В направлениях Б или В.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00"/>
      </w:pPr>
      <w:bookmarkStart w:id="82" w:name="bookmark207"/>
      <w:r>
        <w:rPr>
          <w:rStyle w:val="23"/>
          <w:b/>
          <w:bCs/>
          <w:color w:val="000000"/>
        </w:rPr>
        <w:t>Вопрос №4</w:t>
      </w:r>
      <w:bookmarkEnd w:id="82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278" w:line="260" w:lineRule="exact"/>
        <w:ind w:left="380"/>
        <w:jc w:val="both"/>
      </w:pPr>
      <w:bookmarkStart w:id="83" w:name="bookmark208"/>
      <w:r>
        <w:rPr>
          <w:rStyle w:val="3"/>
          <w:b/>
          <w:bCs/>
          <w:color w:val="000000"/>
        </w:rPr>
        <w:t>Управляя каким автомобилем Вы обязаны выполнить требования данного знака?</w:t>
      </w:r>
      <w:bookmarkEnd w:id="83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4"/>
        </w:numPr>
        <w:shd w:val="clear" w:color="auto" w:fill="auto"/>
        <w:tabs>
          <w:tab w:val="left" w:pos="730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Любым грузовым автомобилем.</w:t>
      </w:r>
    </w:p>
    <w:p w:rsidR="00084EB9" w:rsidRDefault="00084EB9" w:rsidP="00084EB9">
      <w:pPr>
        <w:pStyle w:val="21"/>
        <w:numPr>
          <w:ilvl w:val="0"/>
          <w:numId w:val="64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Грузовым автомобилем с разрешенной максимальной массой более 3,5 т.</w:t>
      </w:r>
    </w:p>
    <w:p w:rsidR="00084EB9" w:rsidRDefault="00084EB9" w:rsidP="00084EB9">
      <w:pPr>
        <w:pStyle w:val="21"/>
        <w:numPr>
          <w:ilvl w:val="0"/>
          <w:numId w:val="64"/>
        </w:numPr>
        <w:shd w:val="clear" w:color="auto" w:fill="auto"/>
        <w:tabs>
          <w:tab w:val="left" w:pos="753"/>
        </w:tabs>
        <w:spacing w:before="0" w:after="0" w:line="312" w:lineRule="exact"/>
        <w:ind w:left="740"/>
      </w:pPr>
      <w:r>
        <w:rPr>
          <w:rStyle w:val="2"/>
          <w:color w:val="000000"/>
        </w:rPr>
        <w:t>Грузовым автомобилем, на котором установлен опознавательный знак «Опасный груз».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300"/>
      </w:pPr>
      <w:bookmarkStart w:id="84" w:name="bookmark209"/>
      <w:r>
        <w:rPr>
          <w:rStyle w:val="3"/>
          <w:b/>
          <w:bCs/>
          <w:color w:val="000000"/>
        </w:rPr>
        <w:t>Можно ли Вам выполнить обгон при наличии данной разметки?</w:t>
      </w:r>
      <w:bookmarkEnd w:id="84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5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084EB9" w:rsidRDefault="00084EB9" w:rsidP="00084EB9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Можно, если скорость трактора менее 30 км/ч.</w:t>
      </w:r>
    </w:p>
    <w:p w:rsidR="00084EB9" w:rsidRDefault="00084EB9" w:rsidP="00084EB9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00"/>
      </w:pPr>
      <w:bookmarkStart w:id="85" w:name="bookmark210"/>
      <w:r>
        <w:rPr>
          <w:rStyle w:val="23"/>
          <w:b/>
          <w:bCs/>
          <w:color w:val="000000"/>
        </w:rPr>
        <w:t>Вопрос №6</w:t>
      </w:r>
      <w:bookmarkEnd w:id="85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300"/>
      </w:pPr>
      <w:bookmarkStart w:id="86" w:name="bookmark211"/>
      <w:r>
        <w:rPr>
          <w:rStyle w:val="3"/>
          <w:b/>
          <w:bCs/>
          <w:color w:val="000000"/>
        </w:rPr>
        <w:t>В каких направлениях регулировщик разрешает Вам движение?</w:t>
      </w:r>
      <w:bookmarkEnd w:id="86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6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 олько прямо.</w:t>
      </w:r>
    </w:p>
    <w:p w:rsidR="00084EB9" w:rsidRDefault="00084EB9" w:rsidP="00084EB9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Прямо и направо.</w:t>
      </w:r>
    </w:p>
    <w:p w:rsidR="00084EB9" w:rsidRDefault="00084EB9" w:rsidP="00084EB9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Во всех направлениях.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18" w:line="260" w:lineRule="exact"/>
        <w:ind w:right="300"/>
      </w:pPr>
      <w:bookmarkStart w:id="87" w:name="bookmark212"/>
      <w:r>
        <w:rPr>
          <w:rStyle w:val="3"/>
          <w:b/>
          <w:bCs/>
          <w:color w:val="000000"/>
        </w:rPr>
        <w:t>Когда следует включать указатели поворота?</w:t>
      </w:r>
      <w:bookmarkEnd w:id="87"/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7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Непосредственно перед поворотом или разворотом.</w:t>
      </w:r>
    </w:p>
    <w:p w:rsidR="00084EB9" w:rsidRDefault="00084EB9" w:rsidP="00084EB9">
      <w:pPr>
        <w:pStyle w:val="21"/>
        <w:numPr>
          <w:ilvl w:val="0"/>
          <w:numId w:val="6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Заблаговременно до начала выполнения маневра.</w:t>
      </w:r>
    </w:p>
    <w:p w:rsidR="00084EB9" w:rsidRDefault="00084EB9" w:rsidP="00084EB9">
      <w:pPr>
        <w:pStyle w:val="21"/>
        <w:numPr>
          <w:ilvl w:val="0"/>
          <w:numId w:val="6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По своему усмотрению.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00"/>
      </w:pPr>
      <w:bookmarkStart w:id="88" w:name="bookmark213"/>
      <w:r>
        <w:rPr>
          <w:rStyle w:val="23"/>
          <w:b/>
          <w:bCs/>
          <w:color w:val="000000"/>
        </w:rPr>
        <w:t>Вопрос №8</w:t>
      </w:r>
      <w:bookmarkEnd w:id="88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Кто должен уступить дорогу?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8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Водитель, намеревающийся начать движение от тротуара.</w:t>
      </w:r>
    </w:p>
    <w:p w:rsidR="00084EB9" w:rsidRDefault="00084EB9" w:rsidP="00084EB9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Водитель, намеревающийся остановиться у тротуара.</w:t>
      </w:r>
    </w:p>
    <w:p w:rsidR="00084EB9" w:rsidRDefault="00084EB9" w:rsidP="00084EB9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0" w:h="16840"/>
          <w:pgMar w:top="1694" w:right="850" w:bottom="2395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 данной ситуации водителям следует действовать по взаимной договоренности.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Разрешено ли Вам выполнить разворот в этом месте?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6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Разрешено, если при этом не будут созданы помехи движению маршрутных транспортных средств.</w:t>
      </w:r>
    </w:p>
    <w:p w:rsidR="00084EB9" w:rsidRDefault="00084EB9" w:rsidP="00084EB9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00"/>
      </w:pPr>
      <w:bookmarkStart w:id="89" w:name="bookmark214"/>
      <w:r>
        <w:rPr>
          <w:rStyle w:val="23"/>
          <w:b/>
          <w:bCs/>
          <w:color w:val="000000"/>
        </w:rPr>
        <w:t>Вопрос №10</w:t>
      </w:r>
      <w:bookmarkEnd w:id="89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300"/>
      </w:pPr>
      <w:bookmarkStart w:id="90" w:name="bookmark215"/>
      <w:r>
        <w:rPr>
          <w:rStyle w:val="3"/>
          <w:b/>
          <w:bCs/>
          <w:color w:val="000000"/>
        </w:rPr>
        <w:t>По какой траектории Вам разрешается продолжить движение?</w:t>
      </w:r>
      <w:bookmarkEnd w:id="90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0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084EB9" w:rsidRDefault="00084EB9" w:rsidP="00084EB9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084EB9" w:rsidRDefault="00084EB9" w:rsidP="00084EB9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0" w:line="260" w:lineRule="exact"/>
        <w:ind w:right="20"/>
      </w:pPr>
      <w:bookmarkStart w:id="91" w:name="bookmark216"/>
      <w:r>
        <w:rPr>
          <w:rStyle w:val="3"/>
          <w:b/>
          <w:bCs/>
          <w:color w:val="000000"/>
        </w:rPr>
        <w:t>Можно ли Вам после опережения грузового автомобиля продолжить движение по</w:t>
      </w:r>
      <w:bookmarkEnd w:id="91"/>
    </w:p>
    <w:p w:rsidR="00084EB9" w:rsidRDefault="00084EB9" w:rsidP="00084EB9">
      <w:pPr>
        <w:pStyle w:val="60"/>
        <w:shd w:val="clear" w:color="auto" w:fill="auto"/>
        <w:spacing w:before="0" w:after="218" w:line="260" w:lineRule="exact"/>
        <w:ind w:right="20"/>
      </w:pPr>
      <w:r>
        <w:rPr>
          <w:rStyle w:val="6"/>
          <w:b/>
          <w:bCs/>
          <w:color w:val="000000"/>
        </w:rPr>
        <w:t>левой полосе вне населенных пунктов?</w:t>
      </w:r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084EB9" w:rsidRDefault="00084EB9" w:rsidP="00084EB9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Можно, если Вы управляете междугородним автобусом.</w:t>
      </w:r>
    </w:p>
    <w:p w:rsidR="00084EB9" w:rsidRDefault="00084EB9" w:rsidP="00084EB9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60"/>
      </w:pPr>
      <w:bookmarkStart w:id="92" w:name="bookmark217"/>
      <w:r>
        <w:rPr>
          <w:rStyle w:val="23"/>
          <w:b/>
          <w:bCs/>
          <w:color w:val="000000"/>
        </w:rPr>
        <w:t>Вопрос №12</w:t>
      </w:r>
      <w:bookmarkEnd w:id="92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2" w:after="0" w:line="581" w:lineRule="exact"/>
        <w:ind w:right="360"/>
      </w:pPr>
      <w:bookmarkStart w:id="93" w:name="bookmark218"/>
      <w:r>
        <w:rPr>
          <w:rStyle w:val="3"/>
          <w:b/>
          <w:bCs/>
          <w:color w:val="000000"/>
        </w:rPr>
        <w:t>Запрещена ли водителю грузового автомобиля остановка в этом месте?</w:t>
      </w:r>
      <w:bookmarkEnd w:id="93"/>
    </w:p>
    <w:p w:rsidR="00084EB9" w:rsidRDefault="00084EB9" w:rsidP="00084EB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2"/>
        </w:numPr>
        <w:shd w:val="clear" w:color="auto" w:fill="auto"/>
        <w:tabs>
          <w:tab w:val="left" w:pos="749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Запрещена</w:t>
      </w:r>
    </w:p>
    <w:p w:rsidR="00084EB9" w:rsidRDefault="00084EB9" w:rsidP="00084EB9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Запрещена, если расстояние между автомобилем и линией разметки менее 3 м.</w:t>
      </w:r>
    </w:p>
    <w:p w:rsidR="00084EB9" w:rsidRDefault="00084EB9" w:rsidP="00084EB9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Разрешена.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0"/>
        <w:jc w:val="right"/>
      </w:pPr>
      <w:bookmarkStart w:id="94" w:name="bookmark219"/>
      <w:r>
        <w:rPr>
          <w:rStyle w:val="3"/>
          <w:b/>
          <w:bCs/>
          <w:color w:val="000000"/>
        </w:rPr>
        <w:t>Разрешено ли Вам выехать на перекресток, за которым образовался затор:</w:t>
      </w:r>
      <w:bookmarkEnd w:id="94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3"/>
        </w:numPr>
        <w:shd w:val="clear" w:color="auto" w:fill="auto"/>
        <w:tabs>
          <w:tab w:val="left" w:pos="748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084EB9" w:rsidRDefault="00084EB9" w:rsidP="00084EB9">
      <w:pPr>
        <w:pStyle w:val="21"/>
        <w:numPr>
          <w:ilvl w:val="0"/>
          <w:numId w:val="7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Разрешено, если Вы намерены выполнить поворот.</w:t>
      </w:r>
    </w:p>
    <w:p w:rsidR="00084EB9" w:rsidRDefault="00084EB9" w:rsidP="00084EB9">
      <w:pPr>
        <w:pStyle w:val="21"/>
        <w:numPr>
          <w:ilvl w:val="0"/>
          <w:numId w:val="7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left="4440"/>
        <w:jc w:val="left"/>
      </w:pPr>
      <w:bookmarkStart w:id="95" w:name="bookmark220"/>
      <w:r>
        <w:rPr>
          <w:rStyle w:val="23"/>
          <w:b/>
          <w:bCs/>
          <w:color w:val="000000"/>
        </w:rPr>
        <w:t>Вопрос №14</w:t>
      </w:r>
      <w:bookmarkEnd w:id="95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jc w:val="right"/>
      </w:pPr>
      <w:bookmarkStart w:id="96" w:name="bookmark221"/>
      <w:r>
        <w:rPr>
          <w:rStyle w:val="3"/>
          <w:b/>
          <w:bCs/>
          <w:color w:val="000000"/>
        </w:rPr>
        <w:t>Вы намерены продолжить движение в прямом направлении. Ваши действия?</w:t>
      </w:r>
      <w:bookmarkEnd w:id="96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4"/>
        </w:numPr>
        <w:shd w:val="clear" w:color="auto" w:fill="auto"/>
        <w:tabs>
          <w:tab w:val="left" w:pos="748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Проедете перекресток первым.</w:t>
      </w:r>
    </w:p>
    <w:p w:rsidR="00084EB9" w:rsidRDefault="00084EB9" w:rsidP="00084EB9">
      <w:pPr>
        <w:pStyle w:val="21"/>
        <w:numPr>
          <w:ilvl w:val="0"/>
          <w:numId w:val="7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084EB9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0" w:h="16840"/>
          <w:pgMar w:top="1694" w:right="736" w:bottom="2395" w:left="35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Уступите дорогу грузовому автомобилю.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Кому Вы обязаны уступить дорогу при повороте налево?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33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5"/>
        </w:numPr>
        <w:shd w:val="clear" w:color="auto" w:fill="auto"/>
        <w:tabs>
          <w:tab w:val="left" w:pos="750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автобусу.</w:t>
      </w:r>
    </w:p>
    <w:p w:rsidR="00084EB9" w:rsidRDefault="00084EB9" w:rsidP="00084EB9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084EB9" w:rsidRDefault="00084EB9" w:rsidP="00084EB9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Никому.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left="4440"/>
        <w:jc w:val="left"/>
      </w:pPr>
      <w:bookmarkStart w:id="97" w:name="bookmark222"/>
      <w:r>
        <w:rPr>
          <w:rStyle w:val="23"/>
          <w:b/>
          <w:bCs/>
          <w:color w:val="000000"/>
        </w:rPr>
        <w:t>Вопрос №16</w:t>
      </w:r>
      <w:bookmarkEnd w:id="97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left="1680"/>
        <w:jc w:val="left"/>
      </w:pPr>
      <w:bookmarkStart w:id="98" w:name="bookmark223"/>
      <w:r>
        <w:rPr>
          <w:rStyle w:val="3"/>
          <w:b/>
          <w:bCs/>
          <w:color w:val="000000"/>
        </w:rPr>
        <w:t>Разрешается ли движение задним ходом на автомагистрали?</w:t>
      </w:r>
      <w:bookmarkEnd w:id="98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084EB9" w:rsidRDefault="00084EB9" w:rsidP="00084EB9">
      <w:pPr>
        <w:pStyle w:val="21"/>
        <w:numPr>
          <w:ilvl w:val="0"/>
          <w:numId w:val="76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Разрешается, если транспортное средство находится правее сплошной линии разметки, обозначающей край проезжей части автомагистрали.</w:t>
      </w:r>
    </w:p>
    <w:p w:rsidR="00084EB9" w:rsidRDefault="00084EB9" w:rsidP="00084EB9">
      <w:pPr>
        <w:pStyle w:val="21"/>
        <w:numPr>
          <w:ilvl w:val="0"/>
          <w:numId w:val="7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</w:pPr>
      <w:bookmarkStart w:id="99" w:name="bookmark224"/>
      <w:r>
        <w:rPr>
          <w:rStyle w:val="3"/>
          <w:b/>
          <w:bCs/>
          <w:color w:val="000000"/>
        </w:rPr>
        <w:t>При каких из перечисленных условий можно перевозить в кузове грузового</w:t>
      </w:r>
      <w:r>
        <w:rPr>
          <w:rStyle w:val="3"/>
          <w:b/>
          <w:bCs/>
          <w:color w:val="000000"/>
        </w:rPr>
        <w:br/>
        <w:t>автомобиля не более 8 человек, включая пассажиров в кабине?</w:t>
      </w:r>
      <w:bookmarkEnd w:id="99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7"/>
        </w:numPr>
        <w:shd w:val="clear" w:color="auto" w:fill="auto"/>
        <w:tabs>
          <w:tab w:val="left" w:pos="752"/>
        </w:tabs>
        <w:spacing w:before="0" w:after="0" w:line="312" w:lineRule="exact"/>
        <w:ind w:left="760"/>
      </w:pPr>
      <w:r>
        <w:rPr>
          <w:rStyle w:val="2"/>
          <w:color w:val="000000"/>
        </w:rPr>
        <w:t>Только при наличии водительского удостоверения на право управления транспортным средством категории «С» независимо от стажа управления транспортным средством данной категории.</w:t>
      </w:r>
    </w:p>
    <w:p w:rsidR="00084EB9" w:rsidRDefault="00084EB9" w:rsidP="00084EB9">
      <w:pPr>
        <w:pStyle w:val="21"/>
        <w:numPr>
          <w:ilvl w:val="0"/>
          <w:numId w:val="77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Только при наличии водительского удостоверения на право управления транспортным средством категории «С» в течение более 1 года.</w:t>
      </w:r>
    </w:p>
    <w:p w:rsidR="00084EB9" w:rsidRDefault="00084EB9" w:rsidP="00084EB9">
      <w:pPr>
        <w:pStyle w:val="21"/>
        <w:numPr>
          <w:ilvl w:val="0"/>
          <w:numId w:val="77"/>
        </w:numPr>
        <w:shd w:val="clear" w:color="auto" w:fill="auto"/>
        <w:tabs>
          <w:tab w:val="left" w:pos="773"/>
        </w:tabs>
        <w:spacing w:before="0" w:after="1462" w:line="312" w:lineRule="exact"/>
        <w:ind w:left="760"/>
      </w:pPr>
      <w:r>
        <w:rPr>
          <w:rStyle w:val="2"/>
          <w:color w:val="000000"/>
        </w:rPr>
        <w:t>При наличии водительского удостоверения на право управления транспортным средством категории «С» или подкатегории «С1» в течение 3 и более лет.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22" w:line="360" w:lineRule="exact"/>
      </w:pPr>
      <w:bookmarkStart w:id="100" w:name="bookmark225"/>
      <w:r>
        <w:rPr>
          <w:rStyle w:val="23"/>
          <w:b/>
          <w:bCs/>
          <w:color w:val="000000"/>
        </w:rPr>
        <w:lastRenderedPageBreak/>
        <w:t>Вопрос №18</w:t>
      </w:r>
      <w:bookmarkEnd w:id="100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86" w:line="317" w:lineRule="exact"/>
      </w:pPr>
      <w:bookmarkStart w:id="101" w:name="bookmark226"/>
      <w:r>
        <w:rPr>
          <w:rStyle w:val="3"/>
          <w:b/>
          <w:bCs/>
          <w:color w:val="000000"/>
        </w:rPr>
        <w:t>Дальнейшее движение транспортного средства (даже к месту стоянки или ремонта)</w:t>
      </w:r>
      <w:r>
        <w:rPr>
          <w:rStyle w:val="3"/>
          <w:b/>
          <w:bCs/>
          <w:color w:val="000000"/>
        </w:rPr>
        <w:br/>
        <w:t>при негорящих (отсутствующих) фарах и задних габаритных огнях запрещается:</w:t>
      </w:r>
      <w:bookmarkEnd w:id="101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8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 условиях недостаточной видимости.</w:t>
      </w:r>
    </w:p>
    <w:p w:rsidR="00084EB9" w:rsidRDefault="00084EB9" w:rsidP="00084EB9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 темное время суток.</w:t>
      </w:r>
    </w:p>
    <w:p w:rsidR="00084EB9" w:rsidRDefault="00084EB9" w:rsidP="00084EB9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1900" w:h="16840"/>
          <w:pgMar w:top="1694" w:right="736" w:bottom="2395" w:left="35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 обоих перечисленных случаях.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334" w:after="0" w:line="260" w:lineRule="exact"/>
        <w:jc w:val="left"/>
      </w:pPr>
      <w:bookmarkStart w:id="102" w:name="bookmark227"/>
      <w:r>
        <w:rPr>
          <w:rStyle w:val="3"/>
          <w:b/>
          <w:bCs/>
          <w:color w:val="000000"/>
        </w:rPr>
        <w:t>Способ разворота с использованием прилегающей территории слева, обеспечивающий</w:t>
      </w:r>
      <w:bookmarkEnd w:id="102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безопасность движения, показан:</w:t>
      </w:r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7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на левом рисунке.</w:t>
      </w:r>
    </w:p>
    <w:p w:rsidR="00084EB9" w:rsidRDefault="00084EB9" w:rsidP="00084EB9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правом рисунке.</w:t>
      </w:r>
    </w:p>
    <w:p w:rsidR="00084EB9" w:rsidRDefault="00084EB9" w:rsidP="00084EB9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На обоих рисунках.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09" w:line="360" w:lineRule="exact"/>
        <w:ind w:right="40"/>
      </w:pPr>
      <w:bookmarkStart w:id="103" w:name="bookmark228"/>
      <w:r>
        <w:rPr>
          <w:rStyle w:val="23"/>
          <w:b/>
          <w:bCs/>
          <w:color w:val="000000"/>
        </w:rPr>
        <w:t>Вопрос №20</w:t>
      </w:r>
      <w:bookmarkEnd w:id="103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29" w:line="322" w:lineRule="exact"/>
        <w:ind w:right="40"/>
      </w:pPr>
      <w:bookmarkStart w:id="104" w:name="bookmark229"/>
      <w:r>
        <w:rPr>
          <w:rStyle w:val="3"/>
          <w:b/>
          <w:bCs/>
          <w:color w:val="000000"/>
        </w:rPr>
        <w:t>Вероятность возникновения аварийной ситуации при движении в плотном</w:t>
      </w:r>
      <w:r>
        <w:rPr>
          <w:rStyle w:val="3"/>
          <w:b/>
          <w:bCs/>
          <w:color w:val="000000"/>
        </w:rPr>
        <w:br/>
        <w:t>транспортном потоке будет меньше, если скорость Вашего транспортного средства:</w:t>
      </w:r>
      <w:bookmarkEnd w:id="104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0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Значительно меньше средней скорости потока.</w:t>
      </w:r>
    </w:p>
    <w:p w:rsidR="00084EB9" w:rsidRDefault="00084EB9" w:rsidP="00084EB9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Близка к средней скорости потока.</w:t>
      </w:r>
    </w:p>
    <w:p w:rsidR="00084EB9" w:rsidRDefault="00084EB9" w:rsidP="00084EB9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pgSz w:w="11900" w:h="16840"/>
          <w:pgMar w:top="1709" w:right="581" w:bottom="1709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Значительно больше средней скорости потока.</w:t>
      </w:r>
    </w:p>
    <w:p w:rsidR="00084EB9" w:rsidRDefault="00084EB9" w:rsidP="00084EB9">
      <w:pPr>
        <w:pStyle w:val="11"/>
        <w:keepNext/>
        <w:keepLines/>
        <w:shd w:val="clear" w:color="auto" w:fill="auto"/>
        <w:spacing w:after="0" w:line="460" w:lineRule="exact"/>
        <w:sectPr w:rsidR="00084EB9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0" w:h="16840"/>
          <w:pgMar w:top="648" w:right="644" w:bottom="2122" w:left="543" w:header="0" w:footer="3" w:gutter="0"/>
          <w:cols w:space="720"/>
          <w:noEndnote/>
          <w:titlePg/>
          <w:docGrid w:linePitch="360"/>
        </w:sectPr>
      </w:pPr>
      <w:bookmarkStart w:id="105" w:name="bookmark230"/>
      <w:r>
        <w:rPr>
          <w:rStyle w:val="10"/>
          <w:b/>
          <w:bCs/>
          <w:color w:val="000000"/>
        </w:rPr>
        <w:lastRenderedPageBreak/>
        <w:t>Билет №10</w:t>
      </w:r>
      <w:bookmarkEnd w:id="105"/>
    </w:p>
    <w:p w:rsidR="00084EB9" w:rsidRDefault="00084EB9" w:rsidP="00084EB9">
      <w:pPr>
        <w:spacing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spacing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spacing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spacing w:before="41" w:after="41"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1833" w:right="0" w:bottom="849" w:left="0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2405380</wp:posOffset>
                </wp:positionH>
                <wp:positionV relativeFrom="paragraph">
                  <wp:posOffset>1906905</wp:posOffset>
                </wp:positionV>
                <wp:extent cx="2045335" cy="165100"/>
                <wp:effectExtent l="0" t="0" r="0" b="127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Главная дорога показана: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31" type="#_x0000_t202" style="position:absolute;margin-left:189.4pt;margin-top:150.15pt;width:161.05pt;height:13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" filled="f" stroked="f">
                <v:textbox style="mso-fit-shape-to-text:t" inset="0,0,0,0">
                  <w:txbxContent>
                    <w:p w:rsidR="00084EB9" w:rsidRDefault="00084EB9" w:rsidP="00084EB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Главная дорога показана: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0</wp:posOffset>
            </wp:positionV>
            <wp:extent cx="4578350" cy="171894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5393055</wp:posOffset>
                </wp:positionH>
                <wp:positionV relativeFrom="paragraph">
                  <wp:posOffset>24130</wp:posOffset>
                </wp:positionV>
                <wp:extent cx="181610" cy="280670"/>
                <wp:effectExtent l="381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80670"/>
                        </a:xfrm>
                        <a:prstGeom prst="rect">
                          <a:avLst/>
                        </a:prstGeom>
                        <a:solidFill>
                          <a:srgbClr val="6774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EB9" w:rsidRDefault="00084EB9" w:rsidP="00084EB9">
                            <w:pPr>
                              <w:pStyle w:val="8"/>
                              <w:shd w:val="clear" w:color="auto" w:fill="auto"/>
                              <w:spacing w:line="230" w:lineRule="exact"/>
                            </w:pPr>
                            <w:r>
                              <w:rPr>
                                <w:rStyle w:val="8Exact1"/>
                                <w:color w:val="000000"/>
                              </w:rPr>
                              <w:t>Ц-41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32" type="#_x0000_t202" style="position:absolute;margin-left:424.65pt;margin-top:1.9pt;width:14.3pt;height:22.1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" fillcolor="#67747a" stroked="f">
                <v:textbox style="layout-flow:vertical" inset="0,0,0,0">
                  <w:txbxContent>
                    <w:p w:rsidR="00084EB9" w:rsidRDefault="00084EB9" w:rsidP="00084EB9">
                      <w:pPr>
                        <w:pStyle w:val="8"/>
                        <w:shd w:val="clear" w:color="auto" w:fill="auto"/>
                        <w:spacing w:line="230" w:lineRule="exact"/>
                      </w:pPr>
                      <w:r>
                        <w:rPr>
                          <w:rStyle w:val="8Exact1"/>
                          <w:color w:val="000000"/>
                        </w:rPr>
                        <w:t>Ц-41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434" w:lineRule="exact"/>
        <w:rPr>
          <w:color w:val="auto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1833" w:right="572" w:bottom="849" w:left="543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spacing w:before="7" w:after="7"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648" w:right="0" w:bottom="2122" w:left="0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lastRenderedPageBreak/>
        <w:t>Варианты ответа:</w:t>
      </w:r>
    </w:p>
    <w:p w:rsidR="00084EB9" w:rsidRDefault="00084EB9" w:rsidP="00084EB9">
      <w:pPr>
        <w:pStyle w:val="21"/>
        <w:numPr>
          <w:ilvl w:val="0"/>
          <w:numId w:val="8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левом верхнем рисунке.</w:t>
      </w:r>
    </w:p>
    <w:p w:rsidR="00084EB9" w:rsidRDefault="00084EB9" w:rsidP="00084EB9">
      <w:pPr>
        <w:pStyle w:val="21"/>
        <w:numPr>
          <w:ilvl w:val="0"/>
          <w:numId w:val="8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 левом верхнем и нижнем рисунках.</w:t>
      </w:r>
    </w:p>
    <w:p w:rsidR="00084EB9" w:rsidRDefault="00084EB9" w:rsidP="00084EB9">
      <w:pPr>
        <w:pStyle w:val="21"/>
        <w:numPr>
          <w:ilvl w:val="0"/>
          <w:numId w:val="8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На всех рисунках.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80"/>
        <w:sectPr w:rsidR="00084EB9">
          <w:type w:val="continuous"/>
          <w:pgSz w:w="11900" w:h="16840"/>
          <w:pgMar w:top="648" w:right="644" w:bottom="2122" w:left="543" w:header="0" w:footer="3" w:gutter="0"/>
          <w:cols w:space="720"/>
          <w:noEndnote/>
          <w:docGrid w:linePitch="360"/>
        </w:sectPr>
      </w:pPr>
      <w:bookmarkStart w:id="106" w:name="bookmark231"/>
      <w:r>
        <w:rPr>
          <w:rStyle w:val="23"/>
          <w:b/>
          <w:bCs/>
          <w:color w:val="000000"/>
        </w:rPr>
        <w:t>Вопрос №2</w:t>
      </w:r>
      <w:bookmarkEnd w:id="106"/>
    </w:p>
    <w:p w:rsidR="00084EB9" w:rsidRDefault="00084EB9" w:rsidP="00084EB9">
      <w:pPr>
        <w:spacing w:before="17" w:after="17"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1833" w:right="0" w:bottom="849" w:left="0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0</wp:posOffset>
            </wp:positionV>
            <wp:extent cx="4578350" cy="171894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360" w:lineRule="exact"/>
        <w:rPr>
          <w:color w:val="auto"/>
        </w:rPr>
      </w:pPr>
    </w:p>
    <w:p w:rsidR="00084EB9" w:rsidRDefault="00084EB9" w:rsidP="00084EB9">
      <w:pPr>
        <w:spacing w:line="539" w:lineRule="exact"/>
        <w:rPr>
          <w:color w:val="auto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1833" w:right="572" w:bottom="849" w:left="543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spacing w:before="40" w:after="40" w:line="240" w:lineRule="exact"/>
        <w:rPr>
          <w:color w:val="auto"/>
          <w:sz w:val="19"/>
          <w:szCs w:val="19"/>
        </w:rPr>
      </w:pPr>
    </w:p>
    <w:p w:rsidR="00084EB9" w:rsidRDefault="00084EB9" w:rsidP="00084EB9">
      <w:pPr>
        <w:rPr>
          <w:color w:val="auto"/>
          <w:sz w:val="2"/>
          <w:szCs w:val="2"/>
        </w:rPr>
        <w:sectPr w:rsidR="00084EB9">
          <w:type w:val="continuous"/>
          <w:pgSz w:w="11900" w:h="16840"/>
          <w:pgMar w:top="871" w:right="0" w:bottom="1839" w:left="0" w:header="0" w:footer="3" w:gutter="0"/>
          <w:cols w:space="720"/>
          <w:noEndnote/>
          <w:docGrid w:linePitch="360"/>
        </w:sect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107" w:name="bookmark232"/>
      <w:r>
        <w:rPr>
          <w:rStyle w:val="3"/>
          <w:b/>
          <w:bCs/>
          <w:color w:val="000000"/>
        </w:rPr>
        <w:lastRenderedPageBreak/>
        <w:t>Какие из указанных знаков распространяют свое действие только на период времени,</w:t>
      </w:r>
      <w:bookmarkEnd w:id="107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100"/>
      </w:pPr>
      <w:r>
        <w:rPr>
          <w:rStyle w:val="6"/>
          <w:b/>
          <w:bCs/>
          <w:color w:val="000000"/>
        </w:rPr>
        <w:t>когда покрытие проезжей части влажное?</w:t>
      </w:r>
    </w:p>
    <w:p w:rsidR="00084EB9" w:rsidRDefault="00084EB9" w:rsidP="00084EB9">
      <w:pPr>
        <w:pStyle w:val="21"/>
        <w:shd w:val="clear" w:color="auto" w:fill="auto"/>
        <w:spacing w:before="0" w:after="28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2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084EB9" w:rsidRDefault="00084EB9" w:rsidP="00084EB9">
      <w:pPr>
        <w:pStyle w:val="21"/>
        <w:numPr>
          <w:ilvl w:val="0"/>
          <w:numId w:val="8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А и Б.</w:t>
      </w:r>
    </w:p>
    <w:p w:rsidR="00084EB9" w:rsidRDefault="00084EB9" w:rsidP="00084EB9">
      <w:pPr>
        <w:pStyle w:val="21"/>
        <w:numPr>
          <w:ilvl w:val="0"/>
          <w:numId w:val="8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Все.</w:t>
      </w:r>
      <w:r>
        <w:br w:type="page"/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108" w:name="bookmark233"/>
      <w:r>
        <w:rPr>
          <w:rStyle w:val="3"/>
          <w:b/>
          <w:bCs/>
          <w:color w:val="000000"/>
        </w:rPr>
        <w:t>Разрешается ли Вам поставить автомобиль на стоянку в указанном месте?</w:t>
      </w:r>
      <w:bookmarkEnd w:id="108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3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084EB9" w:rsidRDefault="00084EB9" w:rsidP="00084EB9">
      <w:pPr>
        <w:pStyle w:val="21"/>
        <w:numPr>
          <w:ilvl w:val="0"/>
          <w:numId w:val="8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Разрешается, если Вы обслуживаете предприятие, находящееся в обозначенной зоне.</w:t>
      </w:r>
    </w:p>
    <w:p w:rsidR="00084EB9" w:rsidRDefault="00084EB9" w:rsidP="00084EB9">
      <w:pPr>
        <w:pStyle w:val="21"/>
        <w:numPr>
          <w:ilvl w:val="0"/>
          <w:numId w:val="8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109" w:name="bookmark234"/>
      <w:r>
        <w:rPr>
          <w:rStyle w:val="23"/>
          <w:b/>
          <w:bCs/>
          <w:color w:val="000000"/>
        </w:rPr>
        <w:t>Вопрос №4</w:t>
      </w:r>
      <w:bookmarkEnd w:id="109"/>
    </w:p>
    <w:p w:rsidR="00084EB9" w:rsidRDefault="00084EB9" w:rsidP="00084EB9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24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36" w:after="338" w:line="307" w:lineRule="exact"/>
        <w:ind w:right="20"/>
      </w:pPr>
      <w:bookmarkStart w:id="110" w:name="bookmark235"/>
      <w:r>
        <w:rPr>
          <w:rStyle w:val="3"/>
          <w:b/>
          <w:bCs/>
          <w:color w:val="000000"/>
        </w:rPr>
        <w:t>Вы управляете грузовым автомобилем с разрешенной максимальной массой более 3,5</w:t>
      </w:r>
      <w:r>
        <w:rPr>
          <w:rStyle w:val="3"/>
          <w:b/>
          <w:bCs/>
          <w:color w:val="000000"/>
        </w:rPr>
        <w:br/>
        <w:t>т. В каком направлении Вам разрешено дальнейшее движение?</w:t>
      </w:r>
      <w:bookmarkEnd w:id="110"/>
    </w:p>
    <w:p w:rsidR="00084EB9" w:rsidRDefault="00084EB9" w:rsidP="00084EB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4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 олько направо.</w:t>
      </w:r>
    </w:p>
    <w:p w:rsidR="00084EB9" w:rsidRDefault="00084EB9" w:rsidP="00084EB9">
      <w:pPr>
        <w:pStyle w:val="21"/>
        <w:numPr>
          <w:ilvl w:val="0"/>
          <w:numId w:val="8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Направо, налево и в обратном направлении.</w:t>
      </w:r>
    </w:p>
    <w:p w:rsidR="00084EB9" w:rsidRDefault="00084EB9" w:rsidP="00084EB9">
      <w:pPr>
        <w:pStyle w:val="21"/>
        <w:numPr>
          <w:ilvl w:val="0"/>
          <w:numId w:val="8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любом.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Такой вертикальной разметкой обозначают: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5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 вертикальные элементы дорожных сооружений.</w:t>
      </w:r>
    </w:p>
    <w:p w:rsidR="00084EB9" w:rsidRDefault="00084EB9" w:rsidP="00084EB9">
      <w:pPr>
        <w:pStyle w:val="21"/>
        <w:numPr>
          <w:ilvl w:val="0"/>
          <w:numId w:val="85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</w:pPr>
      <w:r>
        <w:rPr>
          <w:rStyle w:val="2"/>
          <w:color w:val="000000"/>
        </w:rPr>
        <w:t>Только вертикальные элементы дорожных сооружений, представляющие опасность для движу</w:t>
      </w:r>
      <w:r>
        <w:rPr>
          <w:rStyle w:val="20"/>
          <w:color w:val="000000"/>
        </w:rPr>
        <w:t>щ</w:t>
      </w:r>
      <w:r>
        <w:rPr>
          <w:rStyle w:val="2"/>
          <w:color w:val="000000"/>
        </w:rPr>
        <w:t>ихся транспортных средств.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360"/>
      </w:pPr>
      <w:bookmarkStart w:id="111" w:name="bookmark236"/>
      <w:r>
        <w:rPr>
          <w:rStyle w:val="23"/>
          <w:b/>
          <w:bCs/>
          <w:color w:val="000000"/>
        </w:rPr>
        <w:t>Вопрос №6</w:t>
      </w:r>
      <w:bookmarkEnd w:id="111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360"/>
      </w:pPr>
      <w:bookmarkStart w:id="112" w:name="bookmark237"/>
      <w:r>
        <w:rPr>
          <w:rStyle w:val="3"/>
          <w:b/>
          <w:bCs/>
          <w:color w:val="000000"/>
        </w:rPr>
        <w:t>Каким транспортным средствам разрешено продолжить движение?</w:t>
      </w:r>
      <w:bookmarkEnd w:id="112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6"/>
        </w:numPr>
        <w:shd w:val="clear" w:color="auto" w:fill="auto"/>
        <w:tabs>
          <w:tab w:val="left" w:pos="753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Маломестному автобусу и легковому автомобилю.</w:t>
      </w:r>
    </w:p>
    <w:p w:rsidR="00084EB9" w:rsidRDefault="00084EB9" w:rsidP="00084EB9">
      <w:pPr>
        <w:pStyle w:val="21"/>
        <w:numPr>
          <w:ilvl w:val="0"/>
          <w:numId w:val="8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автобусу.</w:t>
      </w:r>
    </w:p>
    <w:p w:rsidR="00084EB9" w:rsidRDefault="00084EB9" w:rsidP="00084EB9">
      <w:pPr>
        <w:pStyle w:val="21"/>
        <w:numPr>
          <w:ilvl w:val="0"/>
          <w:numId w:val="8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084EB9" w:rsidRDefault="00084EB9" w:rsidP="00084EB9">
      <w:pPr>
        <w:pStyle w:val="21"/>
        <w:numPr>
          <w:ilvl w:val="0"/>
          <w:numId w:val="8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type w:val="continuous"/>
          <w:pgSz w:w="11900" w:h="16840"/>
          <w:pgMar w:top="871" w:right="652" w:bottom="1839" w:left="458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Обоим транспортным средствам движение запрещено.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36" w:after="338" w:line="307" w:lineRule="exact"/>
        <w:ind w:right="20"/>
      </w:pPr>
      <w:bookmarkStart w:id="113" w:name="bookmark238"/>
      <w:r>
        <w:rPr>
          <w:rStyle w:val="3"/>
          <w:b/>
          <w:bCs/>
          <w:color w:val="000000"/>
        </w:rPr>
        <w:t>Вы намерены произвести разворот на перекрестке. Какие указатели поворота</w:t>
      </w:r>
      <w:r>
        <w:rPr>
          <w:rStyle w:val="3"/>
          <w:b/>
          <w:bCs/>
          <w:color w:val="000000"/>
        </w:rPr>
        <w:br/>
        <w:t>необходимо включить перед въездом на перекресток?</w:t>
      </w:r>
      <w:bookmarkEnd w:id="113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Правого поворота.</w:t>
      </w:r>
    </w:p>
    <w:p w:rsidR="00084EB9" w:rsidRDefault="00084EB9" w:rsidP="00084EB9">
      <w:pPr>
        <w:pStyle w:val="21"/>
        <w:numPr>
          <w:ilvl w:val="0"/>
          <w:numId w:val="8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Левого поворота.</w:t>
      </w:r>
    </w:p>
    <w:p w:rsidR="00084EB9" w:rsidRDefault="00084EB9" w:rsidP="00084EB9">
      <w:pPr>
        <w:pStyle w:val="21"/>
        <w:numPr>
          <w:ilvl w:val="0"/>
          <w:numId w:val="8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Включать указатели поворота нет необходимости.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114" w:name="bookmark239"/>
      <w:r>
        <w:rPr>
          <w:rStyle w:val="23"/>
          <w:b/>
          <w:bCs/>
          <w:color w:val="000000"/>
        </w:rPr>
        <w:t>Вопрос №8</w:t>
      </w:r>
      <w:bookmarkEnd w:id="114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115" w:name="bookmark240"/>
      <w:r>
        <w:rPr>
          <w:rStyle w:val="3"/>
          <w:b/>
          <w:bCs/>
          <w:color w:val="000000"/>
        </w:rPr>
        <w:t>По какой траектории Вам разрешается выполнить поворот налево?</w:t>
      </w:r>
      <w:bookmarkEnd w:id="115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8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084EB9" w:rsidRDefault="00084EB9" w:rsidP="00084EB9">
      <w:pPr>
        <w:pStyle w:val="21"/>
        <w:numPr>
          <w:ilvl w:val="0"/>
          <w:numId w:val="8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084EB9" w:rsidRDefault="00084EB9" w:rsidP="00084EB9">
      <w:pPr>
        <w:pStyle w:val="21"/>
        <w:numPr>
          <w:ilvl w:val="0"/>
          <w:numId w:val="8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По любой из указанных.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Водитель грузового автомобиля в данной ситуации: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33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89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Должен уступить дорогу автомобилю, который находится справа от него.</w:t>
      </w:r>
    </w:p>
    <w:p w:rsidR="00084EB9" w:rsidRDefault="00084EB9" w:rsidP="00084EB9">
      <w:pPr>
        <w:pStyle w:val="21"/>
        <w:numPr>
          <w:ilvl w:val="0"/>
          <w:numId w:val="8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Должен уступить дорогу автомобилю, который двигается по полосе разгона.</w:t>
      </w:r>
    </w:p>
    <w:p w:rsidR="00084EB9" w:rsidRDefault="00084EB9" w:rsidP="00084EB9">
      <w:pPr>
        <w:pStyle w:val="21"/>
        <w:numPr>
          <w:ilvl w:val="0"/>
          <w:numId w:val="8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Имеет преимущество перед автомобилем, который двигается по полосе разгона.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20"/>
      </w:pPr>
      <w:bookmarkStart w:id="116" w:name="bookmark241"/>
      <w:r>
        <w:rPr>
          <w:rStyle w:val="23"/>
          <w:b/>
          <w:bCs/>
          <w:color w:val="000000"/>
        </w:rPr>
        <w:t>Вопрос №10</w:t>
      </w:r>
      <w:bookmarkEnd w:id="116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left="260"/>
        <w:jc w:val="left"/>
      </w:pPr>
      <w:bookmarkStart w:id="117" w:name="bookmark242"/>
      <w:r>
        <w:rPr>
          <w:rStyle w:val="3"/>
          <w:b/>
          <w:bCs/>
          <w:color w:val="000000"/>
        </w:rPr>
        <w:t>Что должно иметь решающее значение при выборе водителем скорости движения в</w:t>
      </w:r>
      <w:bookmarkEnd w:id="117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темное время суток?</w:t>
      </w:r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0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Предельные ограничения скорости, установленные Правилами.</w:t>
      </w:r>
    </w:p>
    <w:p w:rsidR="00084EB9" w:rsidRDefault="00084EB9" w:rsidP="00084EB9">
      <w:pPr>
        <w:pStyle w:val="21"/>
        <w:numPr>
          <w:ilvl w:val="0"/>
          <w:numId w:val="90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Максимальная конструктивная скорость, установленная технической характеристикой используемого транспортного средства.</w:t>
      </w:r>
    </w:p>
    <w:p w:rsidR="00084EB9" w:rsidRDefault="00084EB9" w:rsidP="00084EB9">
      <w:pPr>
        <w:pStyle w:val="21"/>
        <w:numPr>
          <w:ilvl w:val="0"/>
          <w:numId w:val="9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Условия видимости.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Можно ли Вам обогнать трактор?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084EB9" w:rsidRDefault="00084EB9" w:rsidP="00084EB9">
      <w:pPr>
        <w:pStyle w:val="21"/>
        <w:numPr>
          <w:ilvl w:val="0"/>
          <w:numId w:val="9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Можно, если обгон будет завершен не ближе чем за 100 м до переезда.</w:t>
      </w:r>
    </w:p>
    <w:p w:rsidR="00084EB9" w:rsidRDefault="00084EB9" w:rsidP="00084EB9">
      <w:pPr>
        <w:pStyle w:val="21"/>
        <w:numPr>
          <w:ilvl w:val="0"/>
          <w:numId w:val="9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340"/>
      </w:pPr>
      <w:bookmarkStart w:id="118" w:name="bookmark243"/>
      <w:r>
        <w:rPr>
          <w:rStyle w:val="23"/>
          <w:b/>
          <w:bCs/>
          <w:color w:val="000000"/>
        </w:rPr>
        <w:lastRenderedPageBreak/>
        <w:t>Вопрос №12</w:t>
      </w:r>
      <w:bookmarkEnd w:id="118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left="400"/>
        <w:jc w:val="both"/>
      </w:pPr>
      <w:bookmarkStart w:id="119" w:name="bookmark244"/>
      <w:r>
        <w:rPr>
          <w:rStyle w:val="3"/>
          <w:b/>
          <w:bCs/>
          <w:color w:val="000000"/>
        </w:rPr>
        <w:t>Г де разрешается стоянка в целях длительного отдыха или ночлега на дорогах вне</w:t>
      </w:r>
      <w:bookmarkEnd w:id="119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340"/>
      </w:pPr>
      <w:r>
        <w:rPr>
          <w:rStyle w:val="6"/>
          <w:b/>
          <w:bCs/>
          <w:color w:val="000000"/>
        </w:rPr>
        <w:t>населенного пункта?</w:t>
      </w:r>
    </w:p>
    <w:p w:rsidR="00084EB9" w:rsidRDefault="00084EB9" w:rsidP="00084EB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2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хорошо просматриваемом месте на обочине.</w:t>
      </w:r>
    </w:p>
    <w:p w:rsidR="00084EB9" w:rsidRDefault="00084EB9" w:rsidP="00084EB9">
      <w:pPr>
        <w:pStyle w:val="21"/>
        <w:numPr>
          <w:ilvl w:val="0"/>
          <w:numId w:val="9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на предусмотренных для этого площадках или за пределами дороги.</w:t>
      </w:r>
    </w:p>
    <w:p w:rsidR="00084EB9" w:rsidRDefault="00084EB9" w:rsidP="00084EB9">
      <w:pPr>
        <w:pStyle w:val="21"/>
        <w:numPr>
          <w:ilvl w:val="0"/>
          <w:numId w:val="9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1900" w:h="16840"/>
          <w:pgMar w:top="871" w:right="652" w:bottom="1839" w:left="45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 любом из перечисленных мест.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При включении зеленого сигнала светофора Вам следует:</w:t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3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Сразу начать движение.</w:t>
      </w:r>
    </w:p>
    <w:p w:rsidR="00084EB9" w:rsidRDefault="00084EB9" w:rsidP="00084EB9">
      <w:pPr>
        <w:pStyle w:val="21"/>
        <w:numPr>
          <w:ilvl w:val="0"/>
          <w:numId w:val="93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Начать движение, убедившись в отсутствии только пешеходов, завершающих переход проезжей части.</w:t>
      </w:r>
    </w:p>
    <w:p w:rsidR="00084EB9" w:rsidRDefault="00084EB9" w:rsidP="00084EB9">
      <w:pPr>
        <w:pStyle w:val="21"/>
        <w:numPr>
          <w:ilvl w:val="0"/>
          <w:numId w:val="93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</w:pPr>
      <w:r>
        <w:rPr>
          <w:rStyle w:val="2"/>
          <w:color w:val="000000"/>
        </w:rPr>
        <w:t>Начать движение, убедившись в отсутствии пешеходов и транспортных средств, завершающих движение после смены сигнала светофора.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120" w:name="bookmark245"/>
      <w:r>
        <w:rPr>
          <w:rStyle w:val="23"/>
          <w:b/>
          <w:bCs/>
          <w:color w:val="000000"/>
        </w:rPr>
        <w:t>Вопрос №14</w:t>
      </w:r>
      <w:bookmarkEnd w:id="120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274" w:after="0" w:line="260" w:lineRule="exact"/>
        <w:ind w:right="40"/>
      </w:pPr>
      <w:bookmarkStart w:id="121" w:name="bookmark246"/>
      <w:r>
        <w:rPr>
          <w:rStyle w:val="3"/>
          <w:b/>
          <w:bCs/>
          <w:color w:val="000000"/>
        </w:rPr>
        <w:t>Вы намерены проехать перекресток в прямом направлении. Кому Вы обязаны</w:t>
      </w:r>
      <w:bookmarkEnd w:id="121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40"/>
      </w:pPr>
      <w:r>
        <w:rPr>
          <w:rStyle w:val="6"/>
          <w:b/>
          <w:bCs/>
          <w:color w:val="000000"/>
        </w:rPr>
        <w:t>уступить дорогу?</w:t>
      </w:r>
    </w:p>
    <w:p w:rsidR="00084EB9" w:rsidRDefault="00084EB9" w:rsidP="00084EB9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4"/>
        </w:numPr>
        <w:shd w:val="clear" w:color="auto" w:fill="auto"/>
        <w:tabs>
          <w:tab w:val="left" w:pos="752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 олько трамваю.</w:t>
      </w:r>
    </w:p>
    <w:p w:rsidR="00084EB9" w:rsidRDefault="00084EB9" w:rsidP="00084EB9">
      <w:pPr>
        <w:pStyle w:val="21"/>
        <w:numPr>
          <w:ilvl w:val="0"/>
          <w:numId w:val="94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грузовому автомобилю.</w:t>
      </w:r>
    </w:p>
    <w:p w:rsidR="00084EB9" w:rsidRDefault="00084EB9" w:rsidP="00084EB9">
      <w:pPr>
        <w:pStyle w:val="21"/>
        <w:numPr>
          <w:ilvl w:val="0"/>
          <w:numId w:val="94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81525" cy="171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40"/>
      </w:pPr>
      <w:bookmarkStart w:id="122" w:name="bookmark247"/>
      <w:r>
        <w:rPr>
          <w:rStyle w:val="3"/>
          <w:b/>
          <w:bCs/>
          <w:color w:val="000000"/>
        </w:rPr>
        <w:t>Кому Вы должны уступить дорогу при повороте налево?</w:t>
      </w:r>
      <w:bookmarkEnd w:id="122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5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автобусу.</w:t>
      </w:r>
    </w:p>
    <w:p w:rsidR="00084EB9" w:rsidRDefault="00084EB9" w:rsidP="00084EB9">
      <w:pPr>
        <w:pStyle w:val="21"/>
        <w:numPr>
          <w:ilvl w:val="0"/>
          <w:numId w:val="9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084EB9" w:rsidRDefault="00084EB9" w:rsidP="00084EB9">
      <w:pPr>
        <w:pStyle w:val="21"/>
        <w:numPr>
          <w:ilvl w:val="0"/>
          <w:numId w:val="9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Никому.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line="360" w:lineRule="exact"/>
        <w:ind w:right="40"/>
      </w:pPr>
      <w:bookmarkStart w:id="123" w:name="bookmark248"/>
      <w:r>
        <w:rPr>
          <w:rStyle w:val="23"/>
          <w:b/>
          <w:bCs/>
          <w:color w:val="000000"/>
        </w:rPr>
        <w:t>Вопрос №16</w:t>
      </w:r>
      <w:bookmarkEnd w:id="123"/>
    </w:p>
    <w:p w:rsidR="00084EB9" w:rsidRDefault="00084EB9" w:rsidP="00084EB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8152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B9" w:rsidRDefault="00084EB9" w:rsidP="00084EB9">
      <w:pPr>
        <w:rPr>
          <w:color w:val="auto"/>
          <w:sz w:val="2"/>
          <w:szCs w:val="2"/>
        </w:rPr>
      </w:pPr>
    </w:p>
    <w:p w:rsidR="00084EB9" w:rsidRDefault="00084EB9" w:rsidP="00084EB9">
      <w:pPr>
        <w:pStyle w:val="30"/>
        <w:keepNext/>
        <w:keepLines/>
        <w:shd w:val="clear" w:color="auto" w:fill="auto"/>
        <w:spacing w:before="14" w:after="0" w:line="586" w:lineRule="exact"/>
        <w:ind w:right="40"/>
      </w:pPr>
      <w:bookmarkStart w:id="124" w:name="bookmark249"/>
      <w:r>
        <w:rPr>
          <w:rStyle w:val="3"/>
          <w:b/>
          <w:bCs/>
          <w:color w:val="000000"/>
        </w:rPr>
        <w:t>Разрешен ли Вам въезд на железнодорожный переезд в данной ситуации?</w:t>
      </w:r>
      <w:bookmarkEnd w:id="124"/>
    </w:p>
    <w:p w:rsidR="00084EB9" w:rsidRDefault="00084EB9" w:rsidP="00084EB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6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Разрешен.</w:t>
      </w:r>
    </w:p>
    <w:p w:rsidR="00084EB9" w:rsidRDefault="00084EB9" w:rsidP="00084EB9">
      <w:pPr>
        <w:pStyle w:val="21"/>
        <w:numPr>
          <w:ilvl w:val="0"/>
          <w:numId w:val="9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Разрешен, если отсутствует приближающийся поезд.</w:t>
      </w:r>
    </w:p>
    <w:p w:rsidR="00084EB9" w:rsidRDefault="00084EB9" w:rsidP="00084EB9">
      <w:pPr>
        <w:pStyle w:val="21"/>
        <w:numPr>
          <w:ilvl w:val="0"/>
          <w:numId w:val="9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Запрещен.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right="140"/>
      </w:pPr>
      <w:bookmarkStart w:id="125" w:name="bookmark250"/>
      <w:r>
        <w:rPr>
          <w:rStyle w:val="3"/>
          <w:b/>
          <w:bCs/>
          <w:color w:val="000000"/>
        </w:rPr>
        <w:t>При движении в условиях недостаточной видимости можно использовать</w:t>
      </w:r>
      <w:bookmarkEnd w:id="125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140"/>
      </w:pPr>
      <w:r>
        <w:rPr>
          <w:rStyle w:val="6"/>
          <w:b/>
          <w:bCs/>
          <w:color w:val="000000"/>
        </w:rPr>
        <w:t>противотуманные фары:</w:t>
      </w:r>
    </w:p>
    <w:p w:rsidR="00084EB9" w:rsidRDefault="00084EB9" w:rsidP="00084EB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7"/>
        </w:numPr>
        <w:shd w:val="clear" w:color="auto" w:fill="auto"/>
        <w:tabs>
          <w:tab w:val="left" w:pos="76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отдельно от ближнего или дальнего света фар.</w:t>
      </w:r>
    </w:p>
    <w:p w:rsidR="00084EB9" w:rsidRDefault="00084EB9" w:rsidP="00084EB9">
      <w:pPr>
        <w:pStyle w:val="21"/>
        <w:numPr>
          <w:ilvl w:val="0"/>
          <w:numId w:val="9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совместно с ближним или дальним светом фар.</w:t>
      </w:r>
    </w:p>
    <w:p w:rsidR="00084EB9" w:rsidRDefault="00084EB9" w:rsidP="00084EB9">
      <w:pPr>
        <w:pStyle w:val="21"/>
        <w:numPr>
          <w:ilvl w:val="0"/>
          <w:numId w:val="9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Как отдельно, так и совместно с ближним или дальним светом фар.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24" w:line="360" w:lineRule="exact"/>
        <w:ind w:right="140"/>
      </w:pPr>
      <w:bookmarkStart w:id="126" w:name="bookmark251"/>
      <w:r>
        <w:rPr>
          <w:rStyle w:val="23"/>
          <w:b/>
          <w:bCs/>
          <w:color w:val="000000"/>
        </w:rPr>
        <w:t>Вопрос №18</w:t>
      </w:r>
      <w:bookmarkEnd w:id="126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307" w:lineRule="exact"/>
        <w:ind w:left="220"/>
        <w:jc w:val="both"/>
      </w:pPr>
      <w:bookmarkStart w:id="127" w:name="bookmark252"/>
      <w:r>
        <w:rPr>
          <w:rStyle w:val="3"/>
          <w:b/>
          <w:bCs/>
          <w:color w:val="000000"/>
        </w:rPr>
        <w:t>Запрещается эксплуатация автобусов (категории М2 и М3), если остаточная глубина рисунка протектора шин (при отсутствии индикаторов износа) составляет не более:</w:t>
      </w:r>
      <w:bookmarkEnd w:id="127"/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8"/>
        </w:numPr>
        <w:shd w:val="clear" w:color="auto" w:fill="auto"/>
        <w:tabs>
          <w:tab w:val="left" w:pos="76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0,8 мм.</w:t>
      </w:r>
    </w:p>
    <w:p w:rsidR="00084EB9" w:rsidRDefault="00084EB9" w:rsidP="00084EB9">
      <w:pPr>
        <w:pStyle w:val="21"/>
        <w:numPr>
          <w:ilvl w:val="0"/>
          <w:numId w:val="9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1,0 мм.</w:t>
      </w:r>
    </w:p>
    <w:p w:rsidR="00084EB9" w:rsidRDefault="00084EB9" w:rsidP="00084EB9">
      <w:pPr>
        <w:pStyle w:val="21"/>
        <w:numPr>
          <w:ilvl w:val="0"/>
          <w:numId w:val="9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1,6 мм.</w:t>
      </w:r>
    </w:p>
    <w:p w:rsidR="00084EB9" w:rsidRDefault="00084EB9" w:rsidP="00084EB9">
      <w:pPr>
        <w:pStyle w:val="21"/>
        <w:numPr>
          <w:ilvl w:val="0"/>
          <w:numId w:val="9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084EB9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1900" w:h="16840"/>
          <w:pgMar w:top="871" w:right="652" w:bottom="1839" w:left="458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2,0 мм.</w:t>
      </w:r>
    </w:p>
    <w:p w:rsidR="00084EB9" w:rsidRDefault="00084EB9" w:rsidP="00084EB9">
      <w:pPr>
        <w:pStyle w:val="30"/>
        <w:keepNext/>
        <w:keepLines/>
        <w:shd w:val="clear" w:color="auto" w:fill="auto"/>
        <w:spacing w:before="0" w:after="278" w:line="260" w:lineRule="exact"/>
        <w:ind w:right="180"/>
      </w:pPr>
      <w:bookmarkStart w:id="128" w:name="bookmark253"/>
      <w:r>
        <w:rPr>
          <w:rStyle w:val="3"/>
          <w:b/>
          <w:bCs/>
          <w:color w:val="000000"/>
        </w:rPr>
        <w:lastRenderedPageBreak/>
        <w:t>При приближении к вершине подъема в темное время суток водителю следует:</w:t>
      </w:r>
      <w:bookmarkEnd w:id="128"/>
    </w:p>
    <w:p w:rsidR="00084EB9" w:rsidRDefault="00084EB9" w:rsidP="00084EB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9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переключать дальний свет фар на ближний.</w:t>
      </w:r>
    </w:p>
    <w:p w:rsidR="00084EB9" w:rsidRDefault="00084EB9" w:rsidP="00084EB9">
      <w:pPr>
        <w:pStyle w:val="21"/>
        <w:numPr>
          <w:ilvl w:val="0"/>
          <w:numId w:val="99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Переключать дальний свет фар на ближний только при появлении встречного транспортного средства.</w:t>
      </w:r>
    </w:p>
    <w:p w:rsidR="00084EB9" w:rsidRDefault="00084EB9" w:rsidP="00084EB9">
      <w:pPr>
        <w:pStyle w:val="21"/>
        <w:numPr>
          <w:ilvl w:val="0"/>
          <w:numId w:val="9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Всегда переключать дальний свет фар на ближний.</w:t>
      </w:r>
    </w:p>
    <w:p w:rsidR="00084EB9" w:rsidRDefault="00084EB9" w:rsidP="00084EB9">
      <w:pPr>
        <w:pStyle w:val="210"/>
        <w:keepNext/>
        <w:keepLines/>
        <w:shd w:val="clear" w:color="auto" w:fill="auto"/>
        <w:spacing w:before="0" w:after="262" w:line="360" w:lineRule="exact"/>
        <w:ind w:right="180"/>
      </w:pPr>
      <w:bookmarkStart w:id="129" w:name="bookmark254"/>
      <w:r>
        <w:rPr>
          <w:rStyle w:val="23"/>
          <w:b/>
          <w:bCs/>
          <w:color w:val="000000"/>
        </w:rPr>
        <w:t>Вопрос №20</w:t>
      </w:r>
      <w:bookmarkEnd w:id="129"/>
    </w:p>
    <w:p w:rsidR="00084EB9" w:rsidRDefault="00084EB9" w:rsidP="00084EB9">
      <w:pPr>
        <w:pStyle w:val="30"/>
        <w:keepNext/>
        <w:keepLines/>
        <w:shd w:val="clear" w:color="auto" w:fill="auto"/>
        <w:spacing w:before="0" w:after="0" w:line="260" w:lineRule="exact"/>
        <w:ind w:left="220"/>
        <w:jc w:val="left"/>
      </w:pPr>
      <w:bookmarkStart w:id="130" w:name="bookmark255"/>
      <w:r>
        <w:rPr>
          <w:rStyle w:val="3"/>
          <w:b/>
          <w:bCs/>
          <w:color w:val="000000"/>
        </w:rPr>
        <w:t>Какова первая помощь при черепно-мозговой травме, сопровождающейся ранением</w:t>
      </w:r>
      <w:bookmarkEnd w:id="130"/>
    </w:p>
    <w:p w:rsidR="00084EB9" w:rsidRDefault="00084EB9" w:rsidP="00084EB9">
      <w:pPr>
        <w:pStyle w:val="60"/>
        <w:shd w:val="clear" w:color="auto" w:fill="auto"/>
        <w:spacing w:before="0" w:after="278" w:line="260" w:lineRule="exact"/>
        <w:ind w:right="180"/>
      </w:pPr>
      <w:r>
        <w:rPr>
          <w:rStyle w:val="6"/>
          <w:b/>
          <w:bCs/>
          <w:color w:val="000000"/>
        </w:rPr>
        <w:t>волосистой части головы?</w:t>
      </w:r>
    </w:p>
    <w:p w:rsidR="00084EB9" w:rsidRDefault="00084EB9" w:rsidP="00084EB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084EB9" w:rsidRDefault="00084EB9" w:rsidP="00084EB9">
      <w:pPr>
        <w:pStyle w:val="21"/>
        <w:numPr>
          <w:ilvl w:val="0"/>
          <w:numId w:val="100"/>
        </w:numPr>
        <w:shd w:val="clear" w:color="auto" w:fill="auto"/>
        <w:tabs>
          <w:tab w:val="left" w:pos="750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Остановить кровотечение прямым давлением на рану и наложить давящую повязку. При потере сознания придать устойчивое боковое положение. По возможности, приложить к голове холод.</w:t>
      </w:r>
    </w:p>
    <w:p w:rsidR="00084EB9" w:rsidRDefault="00084EB9" w:rsidP="00084EB9">
      <w:pPr>
        <w:pStyle w:val="21"/>
        <w:numPr>
          <w:ilvl w:val="0"/>
          <w:numId w:val="100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Фиксировать шейный отдел позвоночника с помощью импровизированной шейной шины (воротника). На рану наложить стерильный ватный тампон, пострадавшего уложить на спину, приподняв ноги. По возможности, к голове приложить холод.</w:t>
      </w:r>
    </w:p>
    <w:p w:rsidR="00B568BF" w:rsidRPr="00084EB9" w:rsidRDefault="00084EB9" w:rsidP="00084EB9">
      <w:pPr>
        <w:rPr>
          <w:rFonts w:ascii="Times New Roman" w:hAnsi="Times New Roman" w:cs="Times New Roman"/>
        </w:rPr>
      </w:pPr>
      <w:r>
        <w:rPr>
          <w:rStyle w:val="2"/>
        </w:rPr>
        <w:t>Шейную шину не накладывать, рану заклеить медицинским пластырем, пострадавшего уложить на бок.</w:t>
      </w:r>
      <w:bookmarkStart w:id="131" w:name="_GoBack"/>
      <w:bookmarkEnd w:id="131"/>
    </w:p>
    <w:sectPr w:rsidR="00B568BF" w:rsidRPr="0008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8" name="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8" o:spid="_x0000_s1035" type="#_x0000_t202" style="position:absolute;margin-left:555.6pt;margin-top:803.3pt;width:12.05pt;height:13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7" name="Поле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7" o:spid="_x0000_s1036" type="#_x0000_t202" style="position:absolute;margin-left:28.6pt;margin-top:816.75pt;width:285.3pt;height:13.8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EovQ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+TLx&#10;KL0CAACy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7073900</wp:posOffset>
              </wp:positionH>
              <wp:positionV relativeFrom="page">
                <wp:posOffset>10201910</wp:posOffset>
              </wp:positionV>
              <wp:extent cx="153035" cy="175260"/>
              <wp:effectExtent l="0" t="635" r="2540" b="0"/>
              <wp:wrapNone/>
              <wp:docPr id="191" name="Поле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1" o:spid="_x0000_s1062" type="#_x0000_t202" style="position:absolute;margin-left:557pt;margin-top:803.3pt;width:12.05pt;height:13.8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10372725</wp:posOffset>
              </wp:positionV>
              <wp:extent cx="3623310" cy="175260"/>
              <wp:effectExtent l="2540" t="0" r="3175" b="0"/>
              <wp:wrapNone/>
              <wp:docPr id="190" name="Поле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0" o:spid="_x0000_s1063" type="#_x0000_t202" style="position:absolute;margin-left:30.2pt;margin-top:816.75pt;width:285.3pt;height:13.8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zcvQIAALMFAAAOAAAAZHJzL2Uyb0RvYy54bWysVEtu2zAQ3RfoHQjuFX0sK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7073900</wp:posOffset>
              </wp:positionH>
              <wp:positionV relativeFrom="page">
                <wp:posOffset>10201910</wp:posOffset>
              </wp:positionV>
              <wp:extent cx="153035" cy="175260"/>
              <wp:effectExtent l="0" t="635" r="2540" b="0"/>
              <wp:wrapNone/>
              <wp:docPr id="189" name="Поле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9" o:spid="_x0000_s1064" type="#_x0000_t202" style="position:absolute;margin-left:557pt;margin-top:803.3pt;width:12.05pt;height:13.8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10372725</wp:posOffset>
              </wp:positionV>
              <wp:extent cx="3623310" cy="175260"/>
              <wp:effectExtent l="2540" t="0" r="3175" b="0"/>
              <wp:wrapNone/>
              <wp:docPr id="188" name="Поле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8" o:spid="_x0000_s1065" type="#_x0000_t202" style="position:absolute;margin-left:30.2pt;margin-top:816.75pt;width:285.3pt;height:13.8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7r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86" name="Поле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6" o:spid="_x0000_s1067" type="#_x0000_t202" style="position:absolute;margin-left:555.4pt;margin-top:803.3pt;width:12.05pt;height:13.8pt;z-index:-251622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ICjTlr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85" name="Поле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5" o:spid="_x0000_s1068" type="#_x0000_t202" style="position:absolute;margin-left:28.6pt;margin-top:816.75pt;width:285.3pt;height:13.8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PrvQ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R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tlxENaiugcKSwEMAzLC7gOhEfIrRgPskQxzWHQYtW85DIFZOZMgJ2E9CYSX8DDDGqNR&#10;XOpxNd31km0awJ3G7AoGpWCWw2aixhgO4wWbwaZy2GJm9Tz+t1anXbv4DQ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w4sT&#10;67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8176" behindDoc="1" locked="0" layoutInCell="1" allowOverlap="1">
              <wp:simplePos x="0" y="0"/>
              <wp:positionH relativeFrom="page">
                <wp:posOffset>7016115</wp:posOffset>
              </wp:positionH>
              <wp:positionV relativeFrom="page">
                <wp:posOffset>10201910</wp:posOffset>
              </wp:positionV>
              <wp:extent cx="153035" cy="175260"/>
              <wp:effectExtent l="0" t="635" r="3175" b="0"/>
              <wp:wrapNone/>
              <wp:docPr id="182" name="Поле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2" o:spid="_x0000_s1071" type="#_x0000_t202" style="position:absolute;margin-left:552.45pt;margin-top:803.3pt;width:12.05pt;height:13.8pt;z-index:-251618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325755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181" name="Поле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1" o:spid="_x0000_s1072" type="#_x0000_t202" style="position:absolute;margin-left:25.65pt;margin-top:816.75pt;width:285.3pt;height:13.8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7022465</wp:posOffset>
              </wp:positionH>
              <wp:positionV relativeFrom="page">
                <wp:posOffset>10201910</wp:posOffset>
              </wp:positionV>
              <wp:extent cx="153035" cy="175260"/>
              <wp:effectExtent l="2540" t="635" r="0" b="0"/>
              <wp:wrapNone/>
              <wp:docPr id="180" name="Поле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0" o:spid="_x0000_s1073" type="#_x0000_t202" style="position:absolute;margin-left:552.95pt;margin-top:803.3pt;width:12.05pt;height:13.8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332105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9" name="Поле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9" o:spid="_x0000_s1074" type="#_x0000_t202" style="position:absolute;margin-left:26.15pt;margin-top:816.75pt;width:285.3pt;height:13.8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NE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7011670</wp:posOffset>
              </wp:positionH>
              <wp:positionV relativeFrom="page">
                <wp:posOffset>10201910</wp:posOffset>
              </wp:positionV>
              <wp:extent cx="153035" cy="175260"/>
              <wp:effectExtent l="1270" t="635" r="0" b="0"/>
              <wp:wrapNone/>
              <wp:docPr id="177" name="Поле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7" o:spid="_x0000_s1076" type="#_x0000_t202" style="position:absolute;margin-left:552.1pt;margin-top:803.3pt;width:12.05pt;height:13.8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X8vQIAALI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6" name="Поле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6" o:spid="_x0000_s1077" type="#_x0000_t202" style="position:absolute;margin-left:25.3pt;margin-top:816.75pt;width:285.3pt;height:13.8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TP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iwg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7101840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175" b="0"/>
              <wp:wrapNone/>
              <wp:docPr id="173" name="Поле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3" o:spid="_x0000_s1080" type="#_x0000_t202" style="position:absolute;margin-left:559.2pt;margin-top:803.3pt;width:12.05pt;height:13.8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ESvQIAALI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172" name="Поле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2" o:spid="_x0000_s1081" type="#_x0000_t202" style="position:absolute;margin-left:32.4pt;margin-top:816.75pt;width:285.3pt;height:13.8pt;z-index:-251608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pAvgIAALM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7107555</wp:posOffset>
              </wp:positionH>
              <wp:positionV relativeFrom="page">
                <wp:posOffset>10201910</wp:posOffset>
              </wp:positionV>
              <wp:extent cx="153035" cy="175260"/>
              <wp:effectExtent l="1905" t="635" r="0" b="0"/>
              <wp:wrapNone/>
              <wp:docPr id="171" name="Поле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1" o:spid="_x0000_s1082" type="#_x0000_t202" style="position:absolute;margin-left:559.65pt;margin-top:803.3pt;width:12.05pt;height:13.8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417195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0" name="Поле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0" o:spid="_x0000_s1083" type="#_x0000_t202" style="position:absolute;margin-left:32.85pt;margin-top:816.75pt;width:285.3pt;height:13.8pt;z-index:-251606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7066915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168" name="Поле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</w:instrText>
                          </w:r>
                          <w:r>
                            <w:instrText xml:space="preserve">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8" o:spid="_x0000_s1085" type="#_x0000_t202" style="position:absolute;margin-left:556.45pt;margin-top:803.3pt;width:12.05pt;height:13.8pt;z-index:-25160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</w:instrText>
                    </w:r>
                    <w:r>
                      <w:instrText xml:space="preserve">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376555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7" o:spid="_x0000_s1086" type="#_x0000_t202" style="position:absolute;margin-left:29.65pt;margin-top:816.75pt;width:285.3pt;height:13.8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gw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0Q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64" name="Поле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4" o:spid="_x0000_s1089" type="#_x0000_t202" style="position:absolute;margin-left:555.4pt;margin-top:803.3pt;width:12.05pt;height:13.8pt;z-index:-251599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ciZftb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3" name="Поле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3" o:spid="_x0000_s1090" type="#_x0000_t202" style="position:absolute;margin-left:28.6pt;margin-top:816.75pt;width:285.3pt;height:13.8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z9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0Qw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MV9Mg7AV5T1QWApgGJARdh8ItZBfMOphj6SYw6LDqHnDYQjMypkEOQnbSSC8gIcp1hiN&#10;4lqPq+muk2xXA+40ZlcwKDmzHDYTNcZwHC/YDDaV4xYzq+fhv7U679r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H/f&#10;nP2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6" name="Поле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6" o:spid="_x0000_s1037" type="#_x0000_t202" style="position:absolute;margin-left:555.6pt;margin-top:803.3pt;width:12.05pt;height:13.8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x5vQ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W&#10;4bx5vQIAALE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5" name="Поле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5" o:spid="_x0000_s1038" type="#_x0000_t202" style="position:absolute;margin-left:28.6pt;margin-top:816.75pt;width:285.3pt;height:13.8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Z+vQ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TGfW&#10;fr0CAACy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162" name="Поле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2" o:spid="_x0000_s1091" type="#_x0000_t202" style="position:absolute;margin-left:553.05pt;margin-top:803.3pt;width:12.05pt;height:13.8pt;z-index:-251597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61" name="Поле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1" o:spid="_x0000_s1092" type="#_x0000_t202" style="position:absolute;margin-left:26.25pt;margin-top:816.75pt;width:285.3pt;height:13.8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159" name="Поле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9" o:spid="_x0000_s1094" type="#_x0000_t202" style="position:absolute;margin-left:551.55pt;margin-top:803.3pt;width:12.05pt;height:13.8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314325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8" name="Поле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8" o:spid="_x0000_s1095" type="#_x0000_t202" style="position:absolute;margin-left:24.75pt;margin-top:816.75pt;width:285.3pt;height:13.8pt;z-index:-25159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yq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2gV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7047865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155" name="Поле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5" o:spid="_x0000_s1098" type="#_x0000_t202" style="position:absolute;margin-left:554.95pt;margin-top:803.3pt;width:12.05pt;height:13.8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54" name="Поле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4" o:spid="_x0000_s1099" type="#_x0000_t202" style="position:absolute;margin-left:28.15pt;margin-top:816.75pt;width:285.3pt;height:13.8pt;z-index:-251589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pk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xA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153" name="Поле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3" o:spid="_x0000_s1100" type="#_x0000_t202" style="position:absolute;margin-left:553.05pt;margin-top:803.3pt;width:12.05pt;height:13.8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2" o:spid="_x0000_s1101" type="#_x0000_t202" style="position:absolute;margin-left:26.25pt;margin-top:816.75pt;width:285.3pt;height:13.8pt;z-index:-251587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5g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wA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150" name="Поле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0" o:spid="_x0000_s1103" type="#_x0000_t202" style="position:absolute;margin-left:553.05pt;margin-top:803.3pt;width:12.05pt;height:13.8pt;z-index:-251585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9" name="Поле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9" o:spid="_x0000_s1104" type="#_x0000_t202" style="position:absolute;margin-left:26.25pt;margin-top:816.75pt;width:285.3pt;height:13.8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2ZvQ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5040" behindDoc="1" locked="0" layoutInCell="1" allowOverlap="1">
              <wp:simplePos x="0" y="0"/>
              <wp:positionH relativeFrom="page">
                <wp:posOffset>7051040</wp:posOffset>
              </wp:positionH>
              <wp:positionV relativeFrom="page">
                <wp:posOffset>10201910</wp:posOffset>
              </wp:positionV>
              <wp:extent cx="153035" cy="175260"/>
              <wp:effectExtent l="2540" t="635" r="0" b="0"/>
              <wp:wrapNone/>
              <wp:docPr id="146" name="Поле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6" o:spid="_x0000_s1107" type="#_x0000_t202" style="position:absolute;margin-left:555.2pt;margin-top:803.3pt;width:12.05pt;height:13.8pt;z-index:-251581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lGvQIAALI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45" name="Поле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5" o:spid="_x0000_s1108" type="#_x0000_t202" style="position:absolute;margin-left:28.15pt;margin-top:816.75pt;width:285.3pt;height:13.8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rtX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4Rw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7088" behindDoc="1" locked="0" layoutInCell="1" allowOverlap="1">
              <wp:simplePos x="0" y="0"/>
              <wp:positionH relativeFrom="page">
                <wp:posOffset>7160895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44" name="Поле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4" o:spid="_x0000_s1109" type="#_x0000_t202" style="position:absolute;margin-left:563.85pt;margin-top:803.3pt;width:12.05pt;height:13.8pt;z-index:-251579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467360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43" name="Поле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3" o:spid="_x0000_s1110" type="#_x0000_t202" style="position:absolute;margin-left:36.8pt;margin-top:816.75pt;width:285.3pt;height:13.8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jd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4Qw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7047865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141" name="Поле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1" o:spid="_x0000_s1112" type="#_x0000_t202" style="position:absolute;margin-left:554.95pt;margin-top:803.3pt;width:12.05pt;height:13.8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40" name="Поле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0" o:spid="_x0000_s1113" type="#_x0000_t202" style="position:absolute;margin-left:28.15pt;margin-top:816.75pt;width:285.3pt;height:13.8pt;z-index:-251575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S1vQIAALM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37" name="Поле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7" o:spid="_x0000_s1116" type="#_x0000_t202" style="position:absolute;margin-left:555.6pt;margin-top:803.3pt;width:12.05pt;height:13.8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DU&#10;E25RvQIAALI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52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6" name="Поле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6" o:spid="_x0000_s1117" type="#_x0000_t202" style="position:absolute;margin-left:28.6pt;margin-top:816.75pt;width:285.3pt;height:13.8pt;z-index:-251571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7w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swg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jic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Nza&#10;zvC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7021195</wp:posOffset>
              </wp:positionH>
              <wp:positionV relativeFrom="page">
                <wp:posOffset>10201910</wp:posOffset>
              </wp:positionV>
              <wp:extent cx="153035" cy="175260"/>
              <wp:effectExtent l="1270" t="635" r="0" b="0"/>
              <wp:wrapNone/>
              <wp:docPr id="135" name="Поле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5" o:spid="_x0000_s1118" type="#_x0000_t202" style="position:absolute;margin-left:552.85pt;margin-top:803.3pt;width:12.05pt;height:13.8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>
              <wp:simplePos x="0" y="0"/>
              <wp:positionH relativeFrom="page">
                <wp:posOffset>327660</wp:posOffset>
              </wp:positionH>
              <wp:positionV relativeFrom="page">
                <wp:posOffset>10372725</wp:posOffset>
              </wp:positionV>
              <wp:extent cx="3623310" cy="175260"/>
              <wp:effectExtent l="3810" t="0" r="1905" b="0"/>
              <wp:wrapNone/>
              <wp:docPr id="134" name="Поле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</w:t>
                          </w:r>
                          <w:r>
                            <w:rPr>
                              <w:rStyle w:val="24"/>
                              <w:color w:val="000000"/>
                            </w:rPr>
                            <w:t>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4" o:spid="_x0000_s1119" type="#_x0000_t202" style="position:absolute;margin-left:25.8pt;margin-top:816.75pt;width:285.3pt;height:13.8pt;z-index:-251569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R7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sxA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</w:t>
                    </w:r>
                    <w:r>
                      <w:rPr>
                        <w:rStyle w:val="24"/>
                        <w:color w:val="000000"/>
                      </w:rPr>
                      <w:t>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213" name="Поле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3" o:spid="_x0000_s1040" type="#_x0000_t202" style="position:absolute;margin-left:555.6pt;margin-top:803.3pt;width:12.05pt;height:13.8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cZvQIAALE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X&#10;7ocZvQIAALE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212" name="Поле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12" o:spid="_x0000_s1041" type="#_x0000_t202" style="position:absolute;margin-left:28.6pt;margin-top:816.75pt;width:285.3pt;height:13.8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E9S&#10;6Y6+AgAAsg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>
              <wp:simplePos x="0" y="0"/>
              <wp:positionH relativeFrom="page">
                <wp:posOffset>7091680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32" name="Поле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2" o:spid="_x0000_s1121" type="#_x0000_t202" style="position:absolute;margin-left:558.4pt;margin-top:803.3pt;width:12.05pt;height:13.8pt;z-index:-251567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31" name="Поле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1" o:spid="_x0000_s1122" type="#_x0000_t202" style="position:absolute;margin-left:31.35pt;margin-top:816.75pt;width:285.3pt;height:13.8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3472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28" name="Поле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8" o:spid="_x0000_s1125" type="#_x0000_t202" style="position:absolute;margin-left:555.6pt;margin-top:803.3pt;width:12.05pt;height:13.8pt;z-index:-251563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Oy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B6&#10;nyOyvQIAALI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7" name="Поле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7" o:spid="_x0000_s1126" type="#_x0000_t202" style="position:absolute;margin-left:28.6pt;margin-top:816.75pt;width:285.3pt;height:13.8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IP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wQ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c+mQdiK8h4oLAUwDMgIuw+EWsgvGPWwR1LMYdFh1LzhMARm5UyCnITtJBBewMMUa4xG&#10;ca3H1XTXSbarAXcasysYlJxZDpuJGmM4jhdsBpvKcYuZ1fPw31qdd+3q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GH9&#10;og+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5520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26" name="Поле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6" o:spid="_x0000_s1127" type="#_x0000_t202" style="position:absolute;margin-left:555.6pt;margin-top:803.3pt;width:12.05pt;height:13.8pt;z-index:-251560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6CvQIAALI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AM&#10;V06CvQIAALI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5" name="Поле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5" o:spid="_x0000_s1128" type="#_x0000_t202" style="position:absolute;margin-left:28.6pt;margin-top:816.75pt;width:285.3pt;height:13.8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DLJ&#10;ZUi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7056120</wp:posOffset>
              </wp:positionH>
              <wp:positionV relativeFrom="page">
                <wp:posOffset>10201910</wp:posOffset>
              </wp:positionV>
              <wp:extent cx="153035" cy="175260"/>
              <wp:effectExtent l="0" t="635" r="1270" b="0"/>
              <wp:wrapNone/>
              <wp:docPr id="123" name="Поле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</w:instrText>
                          </w:r>
                          <w:r>
                            <w:instrText xml:space="preserve">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" o:spid="_x0000_s1130" type="#_x0000_t202" style="position:absolute;margin-left:555.6pt;margin-top:803.3pt;width:12.05pt;height:13.8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xmvQIAALI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</w:instrText>
                    </w:r>
                    <w:r>
                      <w:instrText xml:space="preserve">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96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2" name="Поле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2" o:spid="_x0000_s1131" type="#_x0000_t202" style="position:absolute;margin-left:28.6pt;margin-top:816.75pt;width:285.3pt;height:13.8pt;z-index:-251556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Ohu&#10;ioK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7127240</wp:posOffset>
              </wp:positionH>
              <wp:positionV relativeFrom="page">
                <wp:posOffset>10201910</wp:posOffset>
              </wp:positionV>
              <wp:extent cx="153035" cy="175260"/>
              <wp:effectExtent l="2540" t="635" r="0" b="0"/>
              <wp:wrapNone/>
              <wp:docPr id="119" name="Поле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9" o:spid="_x0000_s1134" type="#_x0000_t202" style="position:absolute;margin-left:561.2pt;margin-top:803.3pt;width:12.05pt;height:13.8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371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18" name="Поле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8" o:spid="_x0000_s1135" type="#_x0000_t202" style="position:absolute;margin-left:34.4pt;margin-top:816.75pt;width:285.3pt;height:13.8pt;z-index:-251552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xQ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7052310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136" type="#_x0000_t202" style="position:absolute;margin-left:555.3pt;margin-top:803.3pt;width:12.05pt;height:13.8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iBvQIAALM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5760" behindDoc="1" locked="0" layoutInCell="1" allowOverlap="1">
              <wp:simplePos x="0" y="0"/>
              <wp:positionH relativeFrom="page">
                <wp:posOffset>358775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16" name="Поле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6" o:spid="_x0000_s1137" type="#_x0000_t202" style="position:absolute;margin-left:28.25pt;margin-top:816.75pt;width:285.3pt;height:13.8pt;z-index:-251550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ow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Q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>
              <wp:simplePos x="0" y="0"/>
              <wp:positionH relativeFrom="page">
                <wp:posOffset>7032625</wp:posOffset>
              </wp:positionH>
              <wp:positionV relativeFrom="page">
                <wp:posOffset>10201910</wp:posOffset>
              </wp:positionV>
              <wp:extent cx="153035" cy="175260"/>
              <wp:effectExtent l="3175" t="635" r="0" b="0"/>
              <wp:wrapNone/>
              <wp:docPr id="114" name="Поле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4" o:spid="_x0000_s1139" type="#_x0000_t202" style="position:absolute;margin-left:553.75pt;margin-top:803.3pt;width:12.05pt;height:13.8pt;z-index:-25154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QIvQIAALM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339090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13" name="Поле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3" o:spid="_x0000_s1140" type="#_x0000_t202" style="position:absolute;margin-left:26.7pt;margin-top:816.75pt;width:285.3pt;height:13.8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VJvgIAALQ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/gw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1904" behindDoc="1" locked="0" layoutInCell="1" allowOverlap="1">
              <wp:simplePos x="0" y="0"/>
              <wp:positionH relativeFrom="page">
                <wp:posOffset>6933565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110" name="Поле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0" o:spid="_x0000_s1143" type="#_x0000_t202" style="position:absolute;margin-left:545.95pt;margin-top:803.3pt;width:12.05pt;height:13.8pt;z-index:-251544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243205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9" o:spid="_x0000_s1144" type="#_x0000_t202" style="position:absolute;margin-left:19.15pt;margin-top:816.75pt;width:285.3pt;height:13.8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levgIAALQ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145" type="#_x0000_t202" style="position:absolute;margin-left:555.4pt;margin-top:803.3pt;width:12.05pt;height:13.8pt;z-index:-251542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QO0IO70CAACz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7" o:spid="_x0000_s1146" type="#_x0000_t202" style="position:absolute;margin-left:28.6pt;margin-top:816.75pt;width:285.3pt;height:13.8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LyvgIAALQ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3g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hinw59Nk7AV5T1wWAqgGLARlh8ItZBfMOphkaSYw6bDqHnDYQrMzpkEOQnbSSC8gIcp1hiN&#10;4lqPu+muk2xXA+40Z1cwKTmzJDYjNcZwnC9YDTaX4xozu+fhv7U6L9vV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JTW&#10;EvK+AgAAtA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7127240</wp:posOffset>
              </wp:positionH>
              <wp:positionV relativeFrom="page">
                <wp:posOffset>10201910</wp:posOffset>
              </wp:positionV>
              <wp:extent cx="153035" cy="175260"/>
              <wp:effectExtent l="2540" t="635" r="0" b="0"/>
              <wp:wrapNone/>
              <wp:docPr id="105" name="Поле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5" o:spid="_x0000_s1148" type="#_x0000_t202" style="position:absolute;margin-left:561.2pt;margin-top:803.3pt;width:12.05pt;height:13.8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8048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04" name="Поле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4" o:spid="_x0000_s1149" type="#_x0000_t202" style="position:absolute;margin-left:34.4pt;margin-top:816.75pt;width:285.3pt;height:13.8pt;z-index:-251538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oWvgIAALQ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Xog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7086600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209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44" type="#_x0000_t202" style="position:absolute;margin-left:558pt;margin-top:803.3pt;width:12.05pt;height:13.8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208" name="Поле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8" o:spid="_x0000_s1045" type="#_x0000_t202" style="position:absolute;margin-left:31.2pt;margin-top:816.75pt;width:285.3pt;height:13.8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/xP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1120" behindDoc="1" locked="0" layoutInCell="1" allowOverlap="1">
              <wp:simplePos x="0" y="0"/>
              <wp:positionH relativeFrom="page">
                <wp:posOffset>7103110</wp:posOffset>
              </wp:positionH>
              <wp:positionV relativeFrom="page">
                <wp:posOffset>9826625</wp:posOffset>
              </wp:positionV>
              <wp:extent cx="153035" cy="175260"/>
              <wp:effectExtent l="0" t="0" r="1905" b="0"/>
              <wp:wrapNone/>
              <wp:docPr id="101" name="Поле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1" o:spid="_x0000_s1152" type="#_x0000_t202" style="position:absolute;margin-left:559.3pt;margin-top:773.75pt;width:12.05pt;height:13.8pt;z-index:-251535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2144" behindDoc="1" locked="0" layoutInCell="1" allowOverlap="1">
              <wp:simplePos x="0" y="0"/>
              <wp:positionH relativeFrom="page">
                <wp:posOffset>412750</wp:posOffset>
              </wp:positionH>
              <wp:positionV relativeFrom="page">
                <wp:posOffset>9997440</wp:posOffset>
              </wp:positionV>
              <wp:extent cx="3623310" cy="175260"/>
              <wp:effectExtent l="3175" t="0" r="2540" b="0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</w:t>
                          </w:r>
                          <w:r>
                            <w:rPr>
                              <w:rStyle w:val="24"/>
                              <w:color w:val="000000"/>
                            </w:rPr>
                            <w:t>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0" o:spid="_x0000_s1153" type="#_x0000_t202" style="position:absolute;margin-left:32.5pt;margin-top:787.2pt;width:285.3pt;height:13.8pt;z-index:-251534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0EvQIAALQFAAAOAAAAZHJzL2Uyb0RvYy54bWysVEtu2zAQ3RfoHQjuFX0sK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</w:t>
                    </w:r>
                    <w:r>
                      <w:rPr>
                        <w:rStyle w:val="24"/>
                        <w:color w:val="000000"/>
                      </w:rPr>
                      <w:t>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3168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9826625</wp:posOffset>
              </wp:positionV>
              <wp:extent cx="153035" cy="175260"/>
              <wp:effectExtent l="3810" t="0" r="0" b="0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154" type="#_x0000_t202" style="position:absolute;margin-left:553.05pt;margin-top:773.75pt;width:12.05pt;height:13.8pt;z-index:-251533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4192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9997440</wp:posOffset>
              </wp:positionV>
              <wp:extent cx="3623310" cy="175260"/>
              <wp:effectExtent l="0" t="0" r="0" b="0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8" o:spid="_x0000_s1155" type="#_x0000_t202" style="position:absolute;margin-left:26.25pt;margin-top:787.2pt;width:285.3pt;height:13.8pt;z-index:-251532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EevwIAALIFAAAOAAAAZHJzL2Uyb0RvYy54bWysVEtu2zAQ3RfoHQjuFX0sK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6240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96" name="Поле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6" o:spid="_x0000_s1157" type="#_x0000_t202" style="position:absolute;margin-left:555.4pt;margin-top:803.3pt;width:12.05pt;height:13.8pt;z-index:-251530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d5vQ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1s7neb0CAACx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5" name="Поле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5" o:spid="_x0000_s1158" type="#_x0000_t202" style="position:absolute;margin-left:28.6pt;margin-top:816.75pt;width:285.3pt;height:13.8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czvQIAALI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Yw53&#10;M70CAACy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0336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9826625</wp:posOffset>
              </wp:positionV>
              <wp:extent cx="229235" cy="175260"/>
              <wp:effectExtent l="0" t="0" r="635" b="0"/>
              <wp:wrapNone/>
              <wp:docPr id="92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2" o:spid="_x0000_s1161" type="#_x0000_t202" style="position:absolute;margin-left:551.15pt;margin-top:773.75pt;width:18.05pt;height:13.8pt;z-index:-251526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1360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9997440</wp:posOffset>
              </wp:positionV>
              <wp:extent cx="3623310" cy="175260"/>
              <wp:effectExtent l="4445" t="0" r="1270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1" o:spid="_x0000_s1162" type="#_x0000_t202" style="position:absolute;margin-left:24.35pt;margin-top:787.2pt;width:285.3pt;height:13.8pt;z-index:-251525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2384" behindDoc="1" locked="0" layoutInCell="1" allowOverlap="1">
              <wp:simplePos x="0" y="0"/>
              <wp:positionH relativeFrom="page">
                <wp:posOffset>7103110</wp:posOffset>
              </wp:positionH>
              <wp:positionV relativeFrom="page">
                <wp:posOffset>9826625</wp:posOffset>
              </wp:positionV>
              <wp:extent cx="153035" cy="175260"/>
              <wp:effectExtent l="0" t="0" r="1905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163" type="#_x0000_t202" style="position:absolute;margin-left:559.3pt;margin-top:773.75pt;width:12.05pt;height:13.8pt;z-index:-251524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3408" behindDoc="1" locked="0" layoutInCell="1" allowOverlap="1">
              <wp:simplePos x="0" y="0"/>
              <wp:positionH relativeFrom="page">
                <wp:posOffset>412750</wp:posOffset>
              </wp:positionH>
              <wp:positionV relativeFrom="page">
                <wp:posOffset>9997440</wp:posOffset>
              </wp:positionV>
              <wp:extent cx="3623310" cy="175260"/>
              <wp:effectExtent l="3175" t="0" r="254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9" o:spid="_x0000_s1164" type="#_x0000_t202" style="position:absolute;margin-left:32.5pt;margin-top:787.2pt;width:285.3pt;height:13.8pt;z-index:-251523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7ZvgIAALI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5456" behindDoc="1" locked="0" layoutInCell="1" allowOverlap="1">
              <wp:simplePos x="0" y="0"/>
              <wp:positionH relativeFrom="page">
                <wp:posOffset>7176135</wp:posOffset>
              </wp:positionH>
              <wp:positionV relativeFrom="page">
                <wp:posOffset>9826625</wp:posOffset>
              </wp:positionV>
              <wp:extent cx="153035" cy="175260"/>
              <wp:effectExtent l="3810" t="0" r="0" b="0"/>
              <wp:wrapNone/>
              <wp:docPr id="87" name="Поле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7" o:spid="_x0000_s1166" type="#_x0000_t202" style="position:absolute;margin-left:565.05pt;margin-top:773.75pt;width:12.05pt;height:13.8pt;z-index:-251521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qgvgIAALE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6480" behindDoc="1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9997440</wp:posOffset>
              </wp:positionV>
              <wp:extent cx="3623310" cy="175260"/>
              <wp:effectExtent l="0" t="0" r="0" b="0"/>
              <wp:wrapNone/>
              <wp:docPr id="86" name="Поле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6" o:spid="_x0000_s1167" type="#_x0000_t202" style="position:absolute;margin-left:38.25pt;margin-top:787.2pt;width:285.3pt;height:13.8pt;z-index:-251520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jc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O8iDD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9552" behindDoc="1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9826625</wp:posOffset>
              </wp:positionV>
              <wp:extent cx="229235" cy="175260"/>
              <wp:effectExtent l="4445" t="0" r="4445" b="0"/>
              <wp:wrapNone/>
              <wp:docPr id="83" name="Поле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3" o:spid="_x0000_s1170" type="#_x0000_t202" style="position:absolute;margin-left:549.35pt;margin-top:773.75pt;width:18.05pt;height:13.8pt;z-index:-251516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0576" behindDoc="1" locked="0" layoutInCell="1" allowOverlap="1">
              <wp:simplePos x="0" y="0"/>
              <wp:positionH relativeFrom="page">
                <wp:posOffset>349885</wp:posOffset>
              </wp:positionH>
              <wp:positionV relativeFrom="page">
                <wp:posOffset>9997440</wp:posOffset>
              </wp:positionV>
              <wp:extent cx="3623310" cy="175260"/>
              <wp:effectExtent l="0" t="0" r="0" b="0"/>
              <wp:wrapNone/>
              <wp:docPr id="82" name="Поле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2" o:spid="_x0000_s1171" type="#_x0000_t202" style="position:absolute;margin-left:27.55pt;margin-top:787.2pt;width:285.3pt;height:13.8pt;z-index:-251515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POvgIAALI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1600" behindDoc="1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9826625</wp:posOffset>
              </wp:positionV>
              <wp:extent cx="229235" cy="175260"/>
              <wp:effectExtent l="0" t="0" r="1905" b="0"/>
              <wp:wrapNone/>
              <wp:docPr id="81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1" o:spid="_x0000_s1172" type="#_x0000_t202" style="position:absolute;margin-left:546.55pt;margin-top:773.75pt;width:18.05pt;height:13.8pt;z-index:-251514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2624" behindDoc="1" locked="0" layoutInCell="1" allowOverlap="1">
              <wp:simplePos x="0" y="0"/>
              <wp:positionH relativeFrom="page">
                <wp:posOffset>314960</wp:posOffset>
              </wp:positionH>
              <wp:positionV relativeFrom="page">
                <wp:posOffset>9997440</wp:posOffset>
              </wp:positionV>
              <wp:extent cx="3623310" cy="175260"/>
              <wp:effectExtent l="635" t="0" r="0" b="0"/>
              <wp:wrapNone/>
              <wp:docPr id="80" name="Поле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0" o:spid="_x0000_s1173" type="#_x0000_t202" style="position:absolute;margin-left:24.8pt;margin-top:787.2pt;width:285.3pt;height:13.8pt;z-index:-25151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o7vgIAALIFAAAOAAAAZHJzL2Uyb0RvYy54bWysVEtu2zAQ3RfoHQjuFX0sK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4672" behindDoc="1" locked="0" layoutInCell="1" allowOverlap="1">
              <wp:simplePos x="0" y="0"/>
              <wp:positionH relativeFrom="page">
                <wp:posOffset>6941185</wp:posOffset>
              </wp:positionH>
              <wp:positionV relativeFrom="page">
                <wp:posOffset>9826625</wp:posOffset>
              </wp:positionV>
              <wp:extent cx="229235" cy="175260"/>
              <wp:effectExtent l="0" t="0" r="1905" b="0"/>
              <wp:wrapNone/>
              <wp:docPr id="78" name="Поле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8" o:spid="_x0000_s1175" type="#_x0000_t202" style="position:absolute;margin-left:546.55pt;margin-top:773.75pt;width:18.05pt;height:13.8pt;z-index:-251511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>
              <wp:simplePos x="0" y="0"/>
              <wp:positionH relativeFrom="page">
                <wp:posOffset>314960</wp:posOffset>
              </wp:positionH>
              <wp:positionV relativeFrom="page">
                <wp:posOffset>9997440</wp:posOffset>
              </wp:positionV>
              <wp:extent cx="3623310" cy="175260"/>
              <wp:effectExtent l="635" t="0" r="0" b="0"/>
              <wp:wrapNone/>
              <wp:docPr id="77" name="Поле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7" o:spid="_x0000_s1176" type="#_x0000_t202" style="position:absolute;margin-left:24.8pt;margin-top:787.2pt;width:285.3pt;height:13.8pt;z-index:-251510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AI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7185660</wp:posOffset>
              </wp:positionH>
              <wp:positionV relativeFrom="page">
                <wp:posOffset>10201910</wp:posOffset>
              </wp:positionV>
              <wp:extent cx="153035" cy="175260"/>
              <wp:effectExtent l="3810" t="635" r="0" b="0"/>
              <wp:wrapNone/>
              <wp:docPr id="207" name="Поле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7" o:spid="_x0000_s1046" type="#_x0000_t202" style="position:absolute;margin-left:565.8pt;margin-top:803.3pt;width:12.0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492760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206" name="Поле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6" o:spid="_x0000_s1047" type="#_x0000_t202" style="position:absolute;margin-left:38.8pt;margin-top:816.75pt;width:285.3pt;height:13.8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AK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7105015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204" name="Поле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4" o:spid="_x0000_s1049" type="#_x0000_t202" style="position:absolute;margin-left:559.45pt;margin-top:803.3pt;width:12.05pt;height:13.8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F9vgIAALI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203" name="Поле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3" o:spid="_x0000_s1050" type="#_x0000_t202" style="position:absolute;margin-left:32.4pt;margin-top:816.75pt;width:285.3pt;height:13.8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LF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10201910</wp:posOffset>
              </wp:positionV>
              <wp:extent cx="153035" cy="175260"/>
              <wp:effectExtent l="0" t="635" r="0" b="0"/>
              <wp:wrapNone/>
              <wp:docPr id="200" name="Поле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62B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0" o:spid="_x0000_s1053" type="#_x0000_t202" style="position:absolute;margin-left:546pt;margin-top:803.3pt;width:12.05pt;height:13.8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62B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243840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99" name="Поле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9" o:spid="_x0000_s1054" type="#_x0000_t202" style="position:absolute;margin-left:19.2pt;margin-top:816.75pt;width:285.3pt;height:13.8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/YvQ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810" b="0"/>
              <wp:wrapNone/>
              <wp:docPr id="198" name="Поле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8" o:spid="_x0000_s1055" type="#_x0000_t202" style="position:absolute;margin-left:555.4pt;margin-top:803.3pt;width:12.05pt;height:13.8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97" name="Поле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7" o:spid="_x0000_s1056" type="#_x0000_t202" style="position:absolute;margin-left:28.6pt;margin-top:816.75pt;width:285.3pt;height:13.8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5R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8Q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EcymQdiK8h4oLAUwDMgIuw+EWsgvGPWwR1LMYdFh1LzhMARm5UyCnITtJBBewMMUa4xG&#10;ca3H1XTXSbarAXcasysYlJxZDpuJGmM4jhdsBpvKcYuZ1fPw31qdd+3q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AJj&#10;HlG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10201910</wp:posOffset>
              </wp:positionV>
              <wp:extent cx="153035" cy="175260"/>
              <wp:effectExtent l="0" t="635" r="3175" b="0"/>
              <wp:wrapNone/>
              <wp:docPr id="195" name="Поле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84EB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5" o:spid="_x0000_s1058" type="#_x0000_t202" style="position:absolute;margin-left:544.2pt;margin-top:803.3pt;width:12.05pt;height:13.8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84EB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220980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194" name="Поле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4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94" o:spid="_x0000_s1059" type="#_x0000_t202" style="position:absolute;margin-left:17.4pt;margin-top:816.75pt;width:285.3pt;height:13.8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LY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Yg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4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20" name="Поле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0" o:spid="_x0000_s1033" type="#_x0000_t202" style="position:absolute;margin-left:253pt;margin-top:56.7pt;width:90pt;height:20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PGvQIAAKs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3233420</wp:posOffset>
              </wp:positionH>
              <wp:positionV relativeFrom="page">
                <wp:posOffset>720090</wp:posOffset>
              </wp:positionV>
              <wp:extent cx="1143000" cy="262890"/>
              <wp:effectExtent l="4445" t="0" r="0" b="0"/>
              <wp:wrapNone/>
              <wp:docPr id="193" name="Поле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 xml:space="preserve">Вопрос </w:t>
                          </w: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3" o:spid="_x0000_s1060" type="#_x0000_t202" style="position:absolute;margin-left:254.6pt;margin-top:56.7pt;width:90pt;height:20.7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I4wg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 xml:space="preserve">Вопрос </w:t>
                    </w: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3233420</wp:posOffset>
              </wp:positionH>
              <wp:positionV relativeFrom="page">
                <wp:posOffset>720090</wp:posOffset>
              </wp:positionV>
              <wp:extent cx="1143000" cy="262890"/>
              <wp:effectExtent l="4445" t="0" r="0" b="0"/>
              <wp:wrapNone/>
              <wp:docPr id="192" name="Поле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2" o:spid="_x0000_s1061" type="#_x0000_t202" style="position:absolute;margin-left:254.6pt;margin-top:56.7pt;width:90pt;height:20.7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54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87" name="Поле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7" o:spid="_x0000_s1066" type="#_x0000_t202" style="position:absolute;margin-left:253pt;margin-top:74.45pt;width:90pt;height:20.7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DUBPAjCAgAAsw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3175635</wp:posOffset>
              </wp:positionH>
              <wp:positionV relativeFrom="page">
                <wp:posOffset>720090</wp:posOffset>
              </wp:positionV>
              <wp:extent cx="1143000" cy="262890"/>
              <wp:effectExtent l="3810" t="0" r="0" b="0"/>
              <wp:wrapNone/>
              <wp:docPr id="184" name="Поле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4" o:spid="_x0000_s1069" type="#_x0000_t202" style="position:absolute;margin-left:250.05pt;margin-top:56.7pt;width:90pt;height:20.7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CB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MUh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3127375</wp:posOffset>
              </wp:positionH>
              <wp:positionV relativeFrom="page">
                <wp:posOffset>720090</wp:posOffset>
              </wp:positionV>
              <wp:extent cx="1257300" cy="262890"/>
              <wp:effectExtent l="3175" t="0" r="0" b="0"/>
              <wp:wrapNone/>
              <wp:docPr id="183" name="Поле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3" o:spid="_x0000_s1070" type="#_x0000_t202" style="position:absolute;margin-left:246.25pt;margin-top:56.7pt;width:99pt;height:20.7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IvvgIAALM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3171190</wp:posOffset>
              </wp:positionH>
              <wp:positionV relativeFrom="page">
                <wp:posOffset>720090</wp:posOffset>
              </wp:positionV>
              <wp:extent cx="1143000" cy="262890"/>
              <wp:effectExtent l="0" t="0" r="635" b="0"/>
              <wp:wrapNone/>
              <wp:docPr id="178" name="Поле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8" o:spid="_x0000_s1075" type="#_x0000_t202" style="position:absolute;margin-left:249.7pt;margin-top:56.7pt;width:90pt;height:20.7pt;z-index:-251614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AuwQ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720090</wp:posOffset>
              </wp:positionV>
              <wp:extent cx="1257300" cy="262890"/>
              <wp:effectExtent l="0" t="0" r="3175" b="0"/>
              <wp:wrapNone/>
              <wp:docPr id="175" name="Поле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5" o:spid="_x0000_s1078" type="#_x0000_t202" style="position:absolute;margin-left:252.5pt;margin-top:56.7pt;width:99pt;height:20.7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fEvA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3212465</wp:posOffset>
              </wp:positionH>
              <wp:positionV relativeFrom="page">
                <wp:posOffset>720090</wp:posOffset>
              </wp:positionV>
              <wp:extent cx="1257300" cy="262890"/>
              <wp:effectExtent l="2540" t="0" r="0" b="0"/>
              <wp:wrapNone/>
              <wp:docPr id="174" name="Пол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4" o:spid="_x0000_s1079" type="#_x0000_t202" style="position:absolute;margin-left:252.95pt;margin-top:56.7pt;width:99pt;height:20.7pt;z-index:-251610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wK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3171190</wp:posOffset>
              </wp:positionH>
              <wp:positionV relativeFrom="page">
                <wp:posOffset>720090</wp:posOffset>
              </wp:positionV>
              <wp:extent cx="1257300" cy="262890"/>
              <wp:effectExtent l="0" t="0" r="635" b="0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9" o:spid="_x0000_s1084" type="#_x0000_t202" style="position:absolute;margin-left:249.7pt;margin-top:56.7pt;width:99pt;height:20.7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66" name="Поле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6" o:spid="_x0000_s1087" type="#_x0000_t202" style="position:absolute;margin-left:253pt;margin-top:74.45pt;width:90pt;height:20.7pt;z-index:-25160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aW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EUR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MzCaRBWonoCCUsBCgMxwu4DoxHyM0YD7JEMc1h0GLWvOQyBWTmTISdjNRmEl/Aw&#10;wxqj0VzocTU99pKtG8CdxuwWBqVgVsNmosYc9uMFm8GWst9iZvWc/rdex107/wU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XjDWlsECAACz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19" name="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9" o:spid="_x0000_s1034" type="#_x0000_t202" style="position:absolute;margin-left:253pt;margin-top:56.7pt;width:90pt;height:20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3183255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65" name="Поле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5" o:spid="_x0000_s1088" type="#_x0000_t202" style="position:absolute;margin-left:250.65pt;margin-top:56.7pt;width:90pt;height:20.7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fT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>
              <wp:simplePos x="0" y="0"/>
              <wp:positionH relativeFrom="page">
                <wp:posOffset>3108960</wp:posOffset>
              </wp:positionH>
              <wp:positionV relativeFrom="page">
                <wp:posOffset>720090</wp:posOffset>
              </wp:positionV>
              <wp:extent cx="1257300" cy="262890"/>
              <wp:effectExtent l="3810" t="0" r="0" b="0"/>
              <wp:wrapNone/>
              <wp:docPr id="160" name="Поле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0" o:spid="_x0000_s1093" type="#_x0000_t202" style="position:absolute;margin-left:244.8pt;margin-top:56.7pt;width:99pt;height:20.7pt;z-index:-251595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B3vA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3207385</wp:posOffset>
              </wp:positionH>
              <wp:positionV relativeFrom="page">
                <wp:posOffset>720090</wp:posOffset>
              </wp:positionV>
              <wp:extent cx="1143000" cy="262890"/>
              <wp:effectExtent l="0" t="0" r="2540" b="0"/>
              <wp:wrapNone/>
              <wp:docPr id="157" name="Поле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7" o:spid="_x0000_s1096" type="#_x0000_t202" style="position:absolute;margin-left:252.55pt;margin-top:56.7pt;width:90pt;height:20.7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3183255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56" name="Поле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6" o:spid="_x0000_s1097" type="#_x0000_t202" style="position:absolute;margin-left:250.65pt;margin-top:56.7pt;width:90pt;height:20.7pt;z-index:-251591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hL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3183255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51" name="Поле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1" o:spid="_x0000_s1102" type="#_x0000_t202" style="position:absolute;margin-left:250.65pt;margin-top:56.7pt;width:90pt;height:20.7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2992" behindDoc="1" locked="0" layoutInCell="1" allowOverlap="1">
              <wp:simplePos x="0" y="0"/>
              <wp:positionH relativeFrom="page">
                <wp:posOffset>3152775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48" name="Поле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8" o:spid="_x0000_s1105" type="#_x0000_t202" style="position:absolute;margin-left:248.25pt;margin-top:56.7pt;width:99pt;height:20.7pt;z-index:-251583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QZvQ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3262630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47" name="Поле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7" o:spid="_x0000_s1106" type="#_x0000_t202" style="position:absolute;margin-left:256.9pt;margin-top:56.7pt;width:99pt;height:20.7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5e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4QI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>
              <wp:simplePos x="0" y="0"/>
              <wp:positionH relativeFrom="page">
                <wp:posOffset>3152775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42" name="Поле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2" o:spid="_x0000_s1111" type="#_x0000_t202" style="position:absolute;margin-left:248.25pt;margin-top:56.7pt;width:99pt;height:20.7pt;z-index:-251577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bT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YYA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39" name="Поле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9" o:spid="_x0000_s1114" type="#_x0000_t202" style="position:absolute;margin-left:253pt;margin-top:74.45pt;width:90pt;height:20.7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>
              <wp:simplePos x="0" y="0"/>
              <wp:positionH relativeFrom="page">
                <wp:posOffset>3122930</wp:posOffset>
              </wp:positionH>
              <wp:positionV relativeFrom="page">
                <wp:posOffset>720090</wp:posOffset>
              </wp:positionV>
              <wp:extent cx="1257300" cy="262890"/>
              <wp:effectExtent l="0" t="0" r="1270" b="0"/>
              <wp:wrapNone/>
              <wp:docPr id="138" name="Поле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8" o:spid="_x0000_s1115" type="#_x0000_t202" style="position:absolute;margin-left:245.9pt;margin-top:56.7pt;width:99pt;height:20.7pt;z-index:-251573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D7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59Aq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214" name="Поле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4" o:spid="_x0000_s1039" type="#_x0000_t202" style="position:absolute;margin-left:253pt;margin-top:56.7pt;width:90pt;height:20.7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eBwQ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NCGB4HBAgAAsg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720090</wp:posOffset>
              </wp:positionV>
              <wp:extent cx="1257300" cy="262890"/>
              <wp:effectExtent l="1905" t="0" r="0" b="0"/>
              <wp:wrapNone/>
              <wp:docPr id="133" name="Поле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3" o:spid="_x0000_s1120" type="#_x0000_t202" style="position:absolute;margin-left:251.4pt;margin-top:56.7pt;width:99pt;height:20.7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5xvgIAALM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30" name="Поле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0" o:spid="_x0000_s1123" type="#_x0000_t202" style="position:absolute;margin-left:253pt;margin-top:56.7pt;width:90pt;height:20.7pt;z-index:-251565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LbwAIAALM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9" name="Поле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9" o:spid="_x0000_s1124" type="#_x0000_t202" style="position:absolute;margin-left:253pt;margin-top:56.7pt;width:90pt;height:20.7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756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4" name="Поле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" o:spid="_x0000_s1129" type="#_x0000_t202" style="position:absolute;margin-left:253pt;margin-top:56.7pt;width:90pt;height:20.7pt;z-index:-251558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Yi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AUh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UERHt3QeIUUXzlhEU4c5IrL3Y8P7lLIi9Mwrw4L+mecfrv&#10;JaEhw8ksmI1iOib9rDZg3RA/MnhSG0k7pmF9tKzLcHxwIqmR4JJXllpNWDvaJ60w6R9bAXRPRFvB&#10;Go2OatXb1dZORxJNg7AS1RNIWApQGIgRdh8YjZCfMRpgj2SYw6LDqH3NYQjMypkMORmrySC8hIcZ&#10;1hiN5kKPq+mxl2zdAO40ZrcwKAWzGjYTNeawHy/YDLaU/RYzq+f0v/U67tr5LwA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J5u1iL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3231515</wp:posOffset>
              </wp:positionH>
              <wp:positionV relativeFrom="page">
                <wp:posOffset>720090</wp:posOffset>
              </wp:positionV>
              <wp:extent cx="1257300" cy="262890"/>
              <wp:effectExtent l="2540" t="0" r="0" b="0"/>
              <wp:wrapNone/>
              <wp:docPr id="121" name="Поле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1" o:spid="_x0000_s1132" type="#_x0000_t202" style="position:absolute;margin-left:254.45pt;margin-top:56.7pt;width:99pt;height:20.7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mJvQ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1664" behindDoc="1" locked="0" layoutInCell="1" allowOverlap="1">
              <wp:simplePos x="0" y="0"/>
              <wp:positionH relativeFrom="page">
                <wp:posOffset>3154045</wp:posOffset>
              </wp:positionH>
              <wp:positionV relativeFrom="page">
                <wp:posOffset>720090</wp:posOffset>
              </wp:positionV>
              <wp:extent cx="1257300" cy="262890"/>
              <wp:effectExtent l="1270" t="0" r="0" b="0"/>
              <wp:wrapNone/>
              <wp:docPr id="120" name="Поле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0" o:spid="_x0000_s1133" type="#_x0000_t202" style="position:absolute;margin-left:248.35pt;margin-top:56.7pt;width:99pt;height:20.7pt;z-index:-251554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3188970</wp:posOffset>
              </wp:positionH>
              <wp:positionV relativeFrom="page">
                <wp:posOffset>720090</wp:posOffset>
              </wp:positionV>
              <wp:extent cx="1143000" cy="262890"/>
              <wp:effectExtent l="0" t="0" r="1905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138" type="#_x0000_t202" style="position:absolute;margin-left:251.1pt;margin-top:56.7pt;width:90pt;height:20.7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e+wQIAALQ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9856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141" type="#_x0000_t202" style="position:absolute;margin-left:239.25pt;margin-top:56.7pt;width:99pt;height:20.7pt;z-index:-251546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nQvgIAALQ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foA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11" name="Поле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1" o:spid="_x0000_s1142" type="#_x0000_t202" style="position:absolute;margin-left:248.65pt;margin-top:56.7pt;width:99pt;height:20.7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z4vgIAALQ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m&#10;Dnz4vgIAALQ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6000" behindDoc="1" locked="0" layoutInCell="1" allowOverlap="1">
              <wp:simplePos x="0" y="0"/>
              <wp:positionH relativeFrom="page">
                <wp:posOffset>3231515</wp:posOffset>
              </wp:positionH>
              <wp:positionV relativeFrom="page">
                <wp:posOffset>720090</wp:posOffset>
              </wp:positionV>
              <wp:extent cx="1257300" cy="262890"/>
              <wp:effectExtent l="2540" t="0" r="0" b="0"/>
              <wp:wrapNone/>
              <wp:docPr id="106" name="Поле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6" o:spid="_x0000_s1147" type="#_x0000_t202" style="position:absolute;margin-left:254.45pt;margin-top:56.7pt;width:99pt;height:20.7pt;z-index:-251540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pvgIAALQ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3191510</wp:posOffset>
              </wp:positionH>
              <wp:positionV relativeFrom="page">
                <wp:posOffset>720090</wp:posOffset>
              </wp:positionV>
              <wp:extent cx="1257300" cy="262890"/>
              <wp:effectExtent l="635" t="0" r="0" b="0"/>
              <wp:wrapNone/>
              <wp:docPr id="211" name="Поле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1" o:spid="_x0000_s1042" type="#_x0000_t202" style="position:absolute;margin-left:251.3pt;margin-top:56.7pt;width:99pt;height:20.7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IUvQIAALI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9072" behindDoc="1" locked="0" layoutInCell="1" allowOverlap="1">
              <wp:simplePos x="0" y="0"/>
              <wp:positionH relativeFrom="page">
                <wp:posOffset>3262630</wp:posOffset>
              </wp:positionH>
              <wp:positionV relativeFrom="page">
                <wp:posOffset>344170</wp:posOffset>
              </wp:positionV>
              <wp:extent cx="1143000" cy="262890"/>
              <wp:effectExtent l="0" t="1270" r="4445" b="254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3" o:spid="_x0000_s1150" type="#_x0000_t202" style="position:absolute;margin-left:256.9pt;margin-top:27.1pt;width:90pt;height:20.7pt;z-index:-251537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8LwgIAALQ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0096" behindDoc="1" locked="0" layoutInCell="1" allowOverlap="1">
              <wp:simplePos x="0" y="0"/>
              <wp:positionH relativeFrom="page">
                <wp:posOffset>3183255</wp:posOffset>
              </wp:positionH>
              <wp:positionV relativeFrom="page">
                <wp:posOffset>344170</wp:posOffset>
              </wp:positionV>
              <wp:extent cx="1143000" cy="262890"/>
              <wp:effectExtent l="1905" t="1270" r="0" b="2540"/>
              <wp:wrapNone/>
              <wp:docPr id="102" name="Поле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2" o:spid="_x0000_s1151" type="#_x0000_t202" style="position:absolute;margin-left:250.65pt;margin-top:27.1pt;width:90pt;height:20.7pt;z-index:-251536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9vwQIAALQ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521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156" type="#_x0000_t202" style="position:absolute;margin-left:253pt;margin-top:74.45pt;width:90pt;height:20.7pt;z-index:-251531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JxwgIAALI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KeVonHCAgAAsg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8288" behindDoc="1" locked="0" layoutInCell="1" allowOverlap="1">
              <wp:simplePos x="0" y="0"/>
              <wp:positionH relativeFrom="page">
                <wp:posOffset>3159125</wp:posOffset>
              </wp:positionH>
              <wp:positionV relativeFrom="page">
                <wp:posOffset>344170</wp:posOffset>
              </wp:positionV>
              <wp:extent cx="1143000" cy="262890"/>
              <wp:effectExtent l="0" t="1270" r="3175" b="2540"/>
              <wp:wrapNone/>
              <wp:docPr id="94" name="Поле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4" o:spid="_x0000_s1159" type="#_x0000_t202" style="position:absolute;margin-left:248.75pt;margin-top:27.1pt;width:90pt;height:20.7pt;z-index:-251528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EKwQ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>
              <wp:simplePos x="0" y="0"/>
              <wp:positionH relativeFrom="page">
                <wp:posOffset>3207385</wp:posOffset>
              </wp:positionH>
              <wp:positionV relativeFrom="page">
                <wp:posOffset>344170</wp:posOffset>
              </wp:positionV>
              <wp:extent cx="1257300" cy="262890"/>
              <wp:effectExtent l="0" t="1270" r="2540" b="2540"/>
              <wp:wrapNone/>
              <wp:docPr id="93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3" o:spid="_x0000_s1160" type="#_x0000_t202" style="position:absolute;margin-left:252.55pt;margin-top:27.1pt;width:99pt;height:20.7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d6vgIAALI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4432" behindDoc="1" locked="0" layoutInCell="1" allowOverlap="1">
              <wp:simplePos x="0" y="0"/>
              <wp:positionH relativeFrom="page">
                <wp:posOffset>3335655</wp:posOffset>
              </wp:positionH>
              <wp:positionV relativeFrom="page">
                <wp:posOffset>344170</wp:posOffset>
              </wp:positionV>
              <wp:extent cx="1143000" cy="262890"/>
              <wp:effectExtent l="1905" t="1270" r="0" b="2540"/>
              <wp:wrapNone/>
              <wp:docPr id="88" name="Поле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8" o:spid="_x0000_s1165" type="#_x0000_t202" style="position:absolute;margin-left:262.65pt;margin-top:27.1pt;width:90pt;height:20.7pt;z-index:-251522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jgwQIAALI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7504" behindDoc="1" locked="0" layoutInCell="1" allowOverlap="1">
              <wp:simplePos x="0" y="0"/>
              <wp:positionH relativeFrom="page">
                <wp:posOffset>3145155</wp:posOffset>
              </wp:positionH>
              <wp:positionV relativeFrom="page">
                <wp:posOffset>344170</wp:posOffset>
              </wp:positionV>
              <wp:extent cx="1257300" cy="262890"/>
              <wp:effectExtent l="1905" t="1270" r="0" b="2540"/>
              <wp:wrapNone/>
              <wp:docPr id="85" name="Поле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5" o:spid="_x0000_s1168" type="#_x0000_t202" style="position:absolute;margin-left:247.65pt;margin-top:27.1pt;width:99pt;height:20.7pt;z-index:-251518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qWvQIAALI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8528" behindDoc="1" locked="0" layoutInCell="1" allowOverlap="1">
              <wp:simplePos x="0" y="0"/>
              <wp:positionH relativeFrom="page">
                <wp:posOffset>3110230</wp:posOffset>
              </wp:positionH>
              <wp:positionV relativeFrom="page">
                <wp:posOffset>344170</wp:posOffset>
              </wp:positionV>
              <wp:extent cx="1257300" cy="262890"/>
              <wp:effectExtent l="0" t="1270" r="4445" b="2540"/>
              <wp:wrapNone/>
              <wp:docPr id="84" name="Поле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4" o:spid="_x0000_s1169" type="#_x0000_t202" style="position:absolute;margin-left:244.9pt;margin-top:27.1pt;width:99pt;height:20.7pt;z-index:-251517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QJvgIAALI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>
              <wp:simplePos x="0" y="0"/>
              <wp:positionH relativeFrom="page">
                <wp:posOffset>3110230</wp:posOffset>
              </wp:positionH>
              <wp:positionV relativeFrom="page">
                <wp:posOffset>344170</wp:posOffset>
              </wp:positionV>
              <wp:extent cx="1257300" cy="262890"/>
              <wp:effectExtent l="0" t="1270" r="4445" b="2540"/>
              <wp:wrapNone/>
              <wp:docPr id="79" name="Поле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9" o:spid="_x0000_s1174" type="#_x0000_t202" style="position:absolute;margin-left:244.9pt;margin-top:27.1pt;width:99pt;height:20.7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3287395</wp:posOffset>
              </wp:positionH>
              <wp:positionV relativeFrom="page">
                <wp:posOffset>720090</wp:posOffset>
              </wp:positionV>
              <wp:extent cx="1257300" cy="262890"/>
              <wp:effectExtent l="1270" t="0" r="0" b="0"/>
              <wp:wrapNone/>
              <wp:docPr id="210" name="Поле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0" o:spid="_x0000_s1043" type="#_x0000_t202" style="position:absolute;margin-left:258.85pt;margin-top:56.7pt;width:99pt;height:20.7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w2vA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3261360</wp:posOffset>
              </wp:positionH>
              <wp:positionV relativeFrom="page">
                <wp:posOffset>720090</wp:posOffset>
              </wp:positionV>
              <wp:extent cx="1143000" cy="262890"/>
              <wp:effectExtent l="3810" t="0" r="0" b="0"/>
              <wp:wrapNone/>
              <wp:docPr id="205" name="Поле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5" o:spid="_x0000_s1048" type="#_x0000_t202" style="position:absolute;margin-left:256.8pt;margin-top:56.7pt;width:90pt;height:20.7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nr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3039110</wp:posOffset>
              </wp:positionH>
              <wp:positionV relativeFrom="page">
                <wp:posOffset>720090</wp:posOffset>
              </wp:positionV>
              <wp:extent cx="1257300" cy="262890"/>
              <wp:effectExtent l="635" t="0" r="0" b="0"/>
              <wp:wrapNone/>
              <wp:docPr id="202" name="Поле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2" o:spid="_x0000_s1051" type="#_x0000_t202" style="position:absolute;margin-left:239.3pt;margin-top:56.7pt;width:99pt;height:20.7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zL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201" name="Поле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1" o:spid="_x0000_s1052" type="#_x0000_t202" style="position:absolute;margin-left:248.65pt;margin-top:56.7pt;width:99pt;height:20.7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2OvQ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LJw&#10;HY69AgAAsw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4EB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3016250</wp:posOffset>
              </wp:positionH>
              <wp:positionV relativeFrom="page">
                <wp:posOffset>720090</wp:posOffset>
              </wp:positionV>
              <wp:extent cx="1257300" cy="262890"/>
              <wp:effectExtent l="0" t="0" r="3175" b="0"/>
              <wp:wrapNone/>
              <wp:docPr id="196" name="Поле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84E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color w:val="000000"/>
                              <w:lang w:val="ru-RU" w:eastAsia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6" o:spid="_x0000_s1057" type="#_x0000_t202" style="position:absolute;margin-left:237.5pt;margin-top:56.7pt;width:99pt;height:20.7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odvg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084E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color w:val="000000"/>
                        <w:lang w:val="ru-RU" w:eastAsia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C3"/>
    <w:multiLevelType w:val="multilevel"/>
    <w:tmpl w:val="000000C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C5"/>
    <w:multiLevelType w:val="multilevel"/>
    <w:tmpl w:val="000000C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C7"/>
    <w:multiLevelType w:val="multilevel"/>
    <w:tmpl w:val="000000C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C9"/>
    <w:multiLevelType w:val="multilevel"/>
    <w:tmpl w:val="000000C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CB"/>
    <w:multiLevelType w:val="multilevel"/>
    <w:tmpl w:val="000000C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CD"/>
    <w:multiLevelType w:val="multilevel"/>
    <w:tmpl w:val="000000C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CF"/>
    <w:multiLevelType w:val="multilevel"/>
    <w:tmpl w:val="000000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D1"/>
    <w:multiLevelType w:val="multilevel"/>
    <w:tmpl w:val="000000D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D3"/>
    <w:multiLevelType w:val="multilevel"/>
    <w:tmpl w:val="000000D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D5"/>
    <w:multiLevelType w:val="multilevel"/>
    <w:tmpl w:val="000000D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D7"/>
    <w:multiLevelType w:val="multilevel"/>
    <w:tmpl w:val="000000D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D9"/>
    <w:multiLevelType w:val="multilevel"/>
    <w:tmpl w:val="000000D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DB"/>
    <w:multiLevelType w:val="multilevel"/>
    <w:tmpl w:val="000000D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DD"/>
    <w:multiLevelType w:val="multilevel"/>
    <w:tmpl w:val="000000D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DF"/>
    <w:multiLevelType w:val="multilevel"/>
    <w:tmpl w:val="000000D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E1"/>
    <w:multiLevelType w:val="multilevel"/>
    <w:tmpl w:val="000000E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E3"/>
    <w:multiLevelType w:val="multilevel"/>
    <w:tmpl w:val="000000E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E5"/>
    <w:multiLevelType w:val="multilevel"/>
    <w:tmpl w:val="000000E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E7"/>
    <w:multiLevelType w:val="multilevel"/>
    <w:tmpl w:val="000000E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E9"/>
    <w:multiLevelType w:val="multilevel"/>
    <w:tmpl w:val="000000E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EB"/>
    <w:multiLevelType w:val="multilevel"/>
    <w:tmpl w:val="000000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00000ED"/>
    <w:multiLevelType w:val="multilevel"/>
    <w:tmpl w:val="000000E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2">
    <w:nsid w:val="000000EF"/>
    <w:multiLevelType w:val="multilevel"/>
    <w:tmpl w:val="000000E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0F1"/>
    <w:multiLevelType w:val="multilevel"/>
    <w:tmpl w:val="000000F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0F3"/>
    <w:multiLevelType w:val="multilevel"/>
    <w:tmpl w:val="000000F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00000F5"/>
    <w:multiLevelType w:val="multilevel"/>
    <w:tmpl w:val="000000F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6">
    <w:nsid w:val="000000F7"/>
    <w:multiLevelType w:val="multilevel"/>
    <w:tmpl w:val="000000F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7">
    <w:nsid w:val="000000F9"/>
    <w:multiLevelType w:val="multilevel"/>
    <w:tmpl w:val="000000F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8">
    <w:nsid w:val="000000FB"/>
    <w:multiLevelType w:val="multilevel"/>
    <w:tmpl w:val="000000F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9">
    <w:nsid w:val="000000FD"/>
    <w:multiLevelType w:val="multilevel"/>
    <w:tmpl w:val="000000F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0">
    <w:nsid w:val="000000FF"/>
    <w:multiLevelType w:val="multilevel"/>
    <w:tmpl w:val="000000F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1">
    <w:nsid w:val="00000101"/>
    <w:multiLevelType w:val="multilevel"/>
    <w:tmpl w:val="000001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2">
    <w:nsid w:val="00000103"/>
    <w:multiLevelType w:val="multilevel"/>
    <w:tmpl w:val="000001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3">
    <w:nsid w:val="00000105"/>
    <w:multiLevelType w:val="multilevel"/>
    <w:tmpl w:val="000001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4">
    <w:nsid w:val="00000107"/>
    <w:multiLevelType w:val="multilevel"/>
    <w:tmpl w:val="000001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5">
    <w:nsid w:val="00000109"/>
    <w:multiLevelType w:val="multilevel"/>
    <w:tmpl w:val="000001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6">
    <w:nsid w:val="0000010B"/>
    <w:multiLevelType w:val="multilevel"/>
    <w:tmpl w:val="000001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7">
    <w:nsid w:val="0000010D"/>
    <w:multiLevelType w:val="multilevel"/>
    <w:tmpl w:val="000001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8">
    <w:nsid w:val="0000010F"/>
    <w:multiLevelType w:val="multilevel"/>
    <w:tmpl w:val="000001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9">
    <w:nsid w:val="00000111"/>
    <w:multiLevelType w:val="multilevel"/>
    <w:tmpl w:val="000001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0">
    <w:nsid w:val="00000113"/>
    <w:multiLevelType w:val="multilevel"/>
    <w:tmpl w:val="000001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1">
    <w:nsid w:val="00000115"/>
    <w:multiLevelType w:val="multilevel"/>
    <w:tmpl w:val="000001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2">
    <w:nsid w:val="00000117"/>
    <w:multiLevelType w:val="multilevel"/>
    <w:tmpl w:val="000001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3">
    <w:nsid w:val="00000119"/>
    <w:multiLevelType w:val="multilevel"/>
    <w:tmpl w:val="000001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4">
    <w:nsid w:val="0000011B"/>
    <w:multiLevelType w:val="multilevel"/>
    <w:tmpl w:val="000001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5">
    <w:nsid w:val="0000011D"/>
    <w:multiLevelType w:val="multilevel"/>
    <w:tmpl w:val="000001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6">
    <w:nsid w:val="0000011F"/>
    <w:multiLevelType w:val="multilevel"/>
    <w:tmpl w:val="000001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7">
    <w:nsid w:val="00000121"/>
    <w:multiLevelType w:val="multilevel"/>
    <w:tmpl w:val="000001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8">
    <w:nsid w:val="00000123"/>
    <w:multiLevelType w:val="multilevel"/>
    <w:tmpl w:val="000001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9">
    <w:nsid w:val="00000125"/>
    <w:multiLevelType w:val="multilevel"/>
    <w:tmpl w:val="000001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0">
    <w:nsid w:val="00000127"/>
    <w:multiLevelType w:val="multilevel"/>
    <w:tmpl w:val="000001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1">
    <w:nsid w:val="00000129"/>
    <w:multiLevelType w:val="multilevel"/>
    <w:tmpl w:val="000001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2">
    <w:nsid w:val="0000012B"/>
    <w:multiLevelType w:val="multilevel"/>
    <w:tmpl w:val="000001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3">
    <w:nsid w:val="0000012D"/>
    <w:multiLevelType w:val="multilevel"/>
    <w:tmpl w:val="000001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4">
    <w:nsid w:val="0000012F"/>
    <w:multiLevelType w:val="multilevel"/>
    <w:tmpl w:val="000001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5">
    <w:nsid w:val="00000131"/>
    <w:multiLevelType w:val="multilevel"/>
    <w:tmpl w:val="000001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6">
    <w:nsid w:val="00000133"/>
    <w:multiLevelType w:val="multilevel"/>
    <w:tmpl w:val="000001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7">
    <w:nsid w:val="00000135"/>
    <w:multiLevelType w:val="multilevel"/>
    <w:tmpl w:val="0000013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8">
    <w:nsid w:val="00000137"/>
    <w:multiLevelType w:val="multilevel"/>
    <w:tmpl w:val="0000013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9">
    <w:nsid w:val="00000139"/>
    <w:multiLevelType w:val="multilevel"/>
    <w:tmpl w:val="000001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0">
    <w:nsid w:val="0000013B"/>
    <w:multiLevelType w:val="multilevel"/>
    <w:tmpl w:val="000001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1">
    <w:nsid w:val="0000013D"/>
    <w:multiLevelType w:val="multilevel"/>
    <w:tmpl w:val="0000013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2">
    <w:nsid w:val="0000013F"/>
    <w:multiLevelType w:val="multilevel"/>
    <w:tmpl w:val="0000013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3">
    <w:nsid w:val="00000141"/>
    <w:multiLevelType w:val="multilevel"/>
    <w:tmpl w:val="000001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4">
    <w:nsid w:val="00000143"/>
    <w:multiLevelType w:val="multilevel"/>
    <w:tmpl w:val="0000014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5">
    <w:nsid w:val="00000145"/>
    <w:multiLevelType w:val="multilevel"/>
    <w:tmpl w:val="0000014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6">
    <w:nsid w:val="00000147"/>
    <w:multiLevelType w:val="multilevel"/>
    <w:tmpl w:val="0000014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7">
    <w:nsid w:val="00000149"/>
    <w:multiLevelType w:val="multilevel"/>
    <w:tmpl w:val="0000014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8">
    <w:nsid w:val="0000014B"/>
    <w:multiLevelType w:val="multilevel"/>
    <w:tmpl w:val="0000014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9">
    <w:nsid w:val="0000014D"/>
    <w:multiLevelType w:val="multilevel"/>
    <w:tmpl w:val="0000014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0">
    <w:nsid w:val="0000014F"/>
    <w:multiLevelType w:val="multilevel"/>
    <w:tmpl w:val="0000014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1">
    <w:nsid w:val="00000151"/>
    <w:multiLevelType w:val="multilevel"/>
    <w:tmpl w:val="000001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2">
    <w:nsid w:val="00000153"/>
    <w:multiLevelType w:val="multilevel"/>
    <w:tmpl w:val="0000015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3">
    <w:nsid w:val="00000155"/>
    <w:multiLevelType w:val="multilevel"/>
    <w:tmpl w:val="000001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4">
    <w:nsid w:val="00000157"/>
    <w:multiLevelType w:val="multilevel"/>
    <w:tmpl w:val="0000015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5">
    <w:nsid w:val="00000159"/>
    <w:multiLevelType w:val="multilevel"/>
    <w:tmpl w:val="0000015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6">
    <w:nsid w:val="0000015B"/>
    <w:multiLevelType w:val="multilevel"/>
    <w:tmpl w:val="0000015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7">
    <w:nsid w:val="0000015D"/>
    <w:multiLevelType w:val="multilevel"/>
    <w:tmpl w:val="0000015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8">
    <w:nsid w:val="0000015F"/>
    <w:multiLevelType w:val="multilevel"/>
    <w:tmpl w:val="0000015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9">
    <w:nsid w:val="00000161"/>
    <w:multiLevelType w:val="multilevel"/>
    <w:tmpl w:val="0000016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0">
    <w:nsid w:val="00000163"/>
    <w:multiLevelType w:val="multilevel"/>
    <w:tmpl w:val="0000016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1">
    <w:nsid w:val="00000165"/>
    <w:multiLevelType w:val="multilevel"/>
    <w:tmpl w:val="0000016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2">
    <w:nsid w:val="00000167"/>
    <w:multiLevelType w:val="multilevel"/>
    <w:tmpl w:val="000001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3">
    <w:nsid w:val="00000169"/>
    <w:multiLevelType w:val="multilevel"/>
    <w:tmpl w:val="0000016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4">
    <w:nsid w:val="0000016B"/>
    <w:multiLevelType w:val="multilevel"/>
    <w:tmpl w:val="0000016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5">
    <w:nsid w:val="0000016D"/>
    <w:multiLevelType w:val="multilevel"/>
    <w:tmpl w:val="0000016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6">
    <w:nsid w:val="0000016F"/>
    <w:multiLevelType w:val="multilevel"/>
    <w:tmpl w:val="000001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7">
    <w:nsid w:val="00000171"/>
    <w:multiLevelType w:val="multilevel"/>
    <w:tmpl w:val="000001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8">
    <w:nsid w:val="00000173"/>
    <w:multiLevelType w:val="multilevel"/>
    <w:tmpl w:val="000001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9">
    <w:nsid w:val="00000175"/>
    <w:multiLevelType w:val="multilevel"/>
    <w:tmpl w:val="0000017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0">
    <w:nsid w:val="00000177"/>
    <w:multiLevelType w:val="multilevel"/>
    <w:tmpl w:val="000001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1">
    <w:nsid w:val="00000179"/>
    <w:multiLevelType w:val="multilevel"/>
    <w:tmpl w:val="0000017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2">
    <w:nsid w:val="0000017B"/>
    <w:multiLevelType w:val="multilevel"/>
    <w:tmpl w:val="0000017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3">
    <w:nsid w:val="0000017D"/>
    <w:multiLevelType w:val="multilevel"/>
    <w:tmpl w:val="0000017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4">
    <w:nsid w:val="0000017F"/>
    <w:multiLevelType w:val="multilevel"/>
    <w:tmpl w:val="000001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5">
    <w:nsid w:val="00000181"/>
    <w:multiLevelType w:val="multilevel"/>
    <w:tmpl w:val="0000018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6">
    <w:nsid w:val="00000183"/>
    <w:multiLevelType w:val="multilevel"/>
    <w:tmpl w:val="0000018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7">
    <w:nsid w:val="00000185"/>
    <w:multiLevelType w:val="multilevel"/>
    <w:tmpl w:val="0000018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8">
    <w:nsid w:val="00000187"/>
    <w:multiLevelType w:val="multilevel"/>
    <w:tmpl w:val="0000018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9">
    <w:nsid w:val="00000189"/>
    <w:multiLevelType w:val="multilevel"/>
    <w:tmpl w:val="0000018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B9"/>
    <w:rsid w:val="00084EB9"/>
    <w:rsid w:val="00B5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B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084EB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084EB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84EB9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084EB9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084EB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084EB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084EB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084EB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5Exact">
    <w:name w:val="Подпись к картинке (5) Exact"/>
    <w:basedOn w:val="a0"/>
    <w:link w:val="5"/>
    <w:uiPriority w:val="99"/>
    <w:rsid w:val="00084EB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8Exact">
    <w:name w:val="Основной текст (8) Exact"/>
    <w:basedOn w:val="a0"/>
    <w:link w:val="8"/>
    <w:uiPriority w:val="99"/>
    <w:rsid w:val="00084EB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8Exact1">
    <w:name w:val="Основной текст (8) Exact1"/>
    <w:basedOn w:val="8Exact"/>
    <w:uiPriority w:val="99"/>
    <w:rsid w:val="00084EB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084EB9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084EB9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084EB9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084EB9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084EB9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5">
    <w:name w:val="Подпись к картинке (5)"/>
    <w:basedOn w:val="a"/>
    <w:link w:val="5Exact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8">
    <w:name w:val="Основной текст (8)"/>
    <w:basedOn w:val="a"/>
    <w:link w:val="8Exact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84E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EB9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B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084EB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084EB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84EB9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084EB9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084EB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084EB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084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084EB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084EB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4">
    <w:name w:val="Колонтитул2"/>
    <w:basedOn w:val="a3"/>
    <w:uiPriority w:val="99"/>
    <w:rsid w:val="00084EB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5Exact">
    <w:name w:val="Подпись к картинке (5) Exact"/>
    <w:basedOn w:val="a0"/>
    <w:link w:val="5"/>
    <w:uiPriority w:val="99"/>
    <w:rsid w:val="00084EB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8Exact">
    <w:name w:val="Основной текст (8) Exact"/>
    <w:basedOn w:val="a0"/>
    <w:link w:val="8"/>
    <w:uiPriority w:val="99"/>
    <w:rsid w:val="00084EB9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8Exact1">
    <w:name w:val="Основной текст (8) Exact1"/>
    <w:basedOn w:val="8Exact"/>
    <w:uiPriority w:val="99"/>
    <w:rsid w:val="00084EB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084EB9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084EB9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084EB9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2"/>
    <w:uiPriority w:val="99"/>
    <w:rsid w:val="00084EB9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084EB9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5">
    <w:name w:val="Подпись к картинке (5)"/>
    <w:basedOn w:val="a"/>
    <w:link w:val="5Exact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8">
    <w:name w:val="Основной текст (8)"/>
    <w:basedOn w:val="a"/>
    <w:link w:val="8Exact"/>
    <w:uiPriority w:val="99"/>
    <w:rsid w:val="00084EB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84E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EB9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eader" Target="header33.xml"/><Relationship Id="rId21" Type="http://schemas.openxmlformats.org/officeDocument/2006/relationships/footer" Target="footer4.xml"/><Relationship Id="rId42" Type="http://schemas.openxmlformats.org/officeDocument/2006/relationships/footer" Target="footer10.xml"/><Relationship Id="rId47" Type="http://schemas.openxmlformats.org/officeDocument/2006/relationships/image" Target="media/image18.jpeg"/><Relationship Id="rId63" Type="http://schemas.openxmlformats.org/officeDocument/2006/relationships/header" Target="header16.xml"/><Relationship Id="rId68" Type="http://schemas.openxmlformats.org/officeDocument/2006/relationships/footer" Target="footer18.xml"/><Relationship Id="rId84" Type="http://schemas.openxmlformats.org/officeDocument/2006/relationships/header" Target="header22.xml"/><Relationship Id="rId89" Type="http://schemas.openxmlformats.org/officeDocument/2006/relationships/footer" Target="footer24.xml"/><Relationship Id="rId112" Type="http://schemas.openxmlformats.org/officeDocument/2006/relationships/image" Target="media/image47.jpeg"/><Relationship Id="rId133" Type="http://schemas.openxmlformats.org/officeDocument/2006/relationships/header" Target="header38.xml"/><Relationship Id="rId138" Type="http://schemas.openxmlformats.org/officeDocument/2006/relationships/image" Target="media/image55.jpeg"/><Relationship Id="rId154" Type="http://schemas.openxmlformats.org/officeDocument/2006/relationships/image" Target="media/image65.jpeg"/><Relationship Id="rId159" Type="http://schemas.openxmlformats.org/officeDocument/2006/relationships/header" Target="header45.xml"/><Relationship Id="rId170" Type="http://schemas.openxmlformats.org/officeDocument/2006/relationships/footer" Target="footer48.xml"/><Relationship Id="rId16" Type="http://schemas.openxmlformats.org/officeDocument/2006/relationships/image" Target="media/image5.jpeg"/><Relationship Id="rId107" Type="http://schemas.openxmlformats.org/officeDocument/2006/relationships/image" Target="media/image42.jpeg"/><Relationship Id="rId11" Type="http://schemas.openxmlformats.org/officeDocument/2006/relationships/footer" Target="footer1.xml"/><Relationship Id="rId32" Type="http://schemas.openxmlformats.org/officeDocument/2006/relationships/header" Target="header8.xml"/><Relationship Id="rId37" Type="http://schemas.openxmlformats.org/officeDocument/2006/relationships/image" Target="media/image14.jpeg"/><Relationship Id="rId53" Type="http://schemas.openxmlformats.org/officeDocument/2006/relationships/footer" Target="footer13.xml"/><Relationship Id="rId58" Type="http://schemas.openxmlformats.org/officeDocument/2006/relationships/image" Target="media/image23.jpeg"/><Relationship Id="rId74" Type="http://schemas.openxmlformats.org/officeDocument/2006/relationships/header" Target="header21.xml"/><Relationship Id="rId79" Type="http://schemas.openxmlformats.org/officeDocument/2006/relationships/image" Target="media/image32.jpeg"/><Relationship Id="rId102" Type="http://schemas.openxmlformats.org/officeDocument/2006/relationships/header" Target="header29.xml"/><Relationship Id="rId123" Type="http://schemas.openxmlformats.org/officeDocument/2006/relationships/image" Target="media/image52.jpeg"/><Relationship Id="rId128" Type="http://schemas.openxmlformats.org/officeDocument/2006/relationships/footer" Target="footer35.xml"/><Relationship Id="rId144" Type="http://schemas.openxmlformats.org/officeDocument/2006/relationships/footer" Target="footer42.xml"/><Relationship Id="rId14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37.jpeg"/><Relationship Id="rId95" Type="http://schemas.openxmlformats.org/officeDocument/2006/relationships/header" Target="header25.xml"/><Relationship Id="rId160" Type="http://schemas.openxmlformats.org/officeDocument/2006/relationships/footer" Target="footer45.xml"/><Relationship Id="rId165" Type="http://schemas.openxmlformats.org/officeDocument/2006/relationships/header" Target="header46.xml"/><Relationship Id="rId22" Type="http://schemas.openxmlformats.org/officeDocument/2006/relationships/footer" Target="footer5.xml"/><Relationship Id="rId27" Type="http://schemas.openxmlformats.org/officeDocument/2006/relationships/image" Target="media/image10.jpeg"/><Relationship Id="rId43" Type="http://schemas.openxmlformats.org/officeDocument/2006/relationships/footer" Target="footer11.xml"/><Relationship Id="rId48" Type="http://schemas.openxmlformats.org/officeDocument/2006/relationships/image" Target="media/image19.jpeg"/><Relationship Id="rId64" Type="http://schemas.openxmlformats.org/officeDocument/2006/relationships/header" Target="header17.xml"/><Relationship Id="rId69" Type="http://schemas.openxmlformats.org/officeDocument/2006/relationships/image" Target="media/image28.jpeg"/><Relationship Id="rId113" Type="http://schemas.openxmlformats.org/officeDocument/2006/relationships/header" Target="header31.xml"/><Relationship Id="rId118" Type="http://schemas.openxmlformats.org/officeDocument/2006/relationships/footer" Target="footer33.xml"/><Relationship Id="rId134" Type="http://schemas.openxmlformats.org/officeDocument/2006/relationships/footer" Target="footer37.xml"/><Relationship Id="rId139" Type="http://schemas.openxmlformats.org/officeDocument/2006/relationships/header" Target="header40.xml"/><Relationship Id="rId80" Type="http://schemas.openxmlformats.org/officeDocument/2006/relationships/image" Target="media/image33.jpeg"/><Relationship Id="rId85" Type="http://schemas.openxmlformats.org/officeDocument/2006/relationships/header" Target="header23.xml"/><Relationship Id="rId150" Type="http://schemas.openxmlformats.org/officeDocument/2006/relationships/image" Target="media/image61.jpeg"/><Relationship Id="rId155" Type="http://schemas.openxmlformats.org/officeDocument/2006/relationships/header" Target="header43.xml"/><Relationship Id="rId171" Type="http://schemas.openxmlformats.org/officeDocument/2006/relationships/fontTable" Target="fontTable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33" Type="http://schemas.openxmlformats.org/officeDocument/2006/relationships/footer" Target="footer7.xml"/><Relationship Id="rId38" Type="http://schemas.openxmlformats.org/officeDocument/2006/relationships/image" Target="media/image15.jpeg"/><Relationship Id="rId59" Type="http://schemas.openxmlformats.org/officeDocument/2006/relationships/image" Target="media/image24.jpeg"/><Relationship Id="rId103" Type="http://schemas.openxmlformats.org/officeDocument/2006/relationships/footer" Target="footer28.xml"/><Relationship Id="rId108" Type="http://schemas.openxmlformats.org/officeDocument/2006/relationships/image" Target="media/image43.jpeg"/><Relationship Id="rId124" Type="http://schemas.openxmlformats.org/officeDocument/2006/relationships/image" Target="media/image53.jpeg"/><Relationship Id="rId129" Type="http://schemas.openxmlformats.org/officeDocument/2006/relationships/header" Target="header36.xml"/><Relationship Id="rId54" Type="http://schemas.openxmlformats.org/officeDocument/2006/relationships/footer" Target="footer14.xml"/><Relationship Id="rId70" Type="http://schemas.openxmlformats.org/officeDocument/2006/relationships/header" Target="header19.xml"/><Relationship Id="rId75" Type="http://schemas.openxmlformats.org/officeDocument/2006/relationships/footer" Target="footer21.xml"/><Relationship Id="rId91" Type="http://schemas.openxmlformats.org/officeDocument/2006/relationships/image" Target="media/image38.jpeg"/><Relationship Id="rId96" Type="http://schemas.openxmlformats.org/officeDocument/2006/relationships/header" Target="header26.xml"/><Relationship Id="rId140" Type="http://schemas.openxmlformats.org/officeDocument/2006/relationships/header" Target="header41.xml"/><Relationship Id="rId145" Type="http://schemas.openxmlformats.org/officeDocument/2006/relationships/image" Target="media/image56.jpeg"/><Relationship Id="rId161" Type="http://schemas.openxmlformats.org/officeDocument/2006/relationships/image" Target="media/image66.jpeg"/><Relationship Id="rId166" Type="http://schemas.openxmlformats.org/officeDocument/2006/relationships/header" Target="header47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28" Type="http://schemas.openxmlformats.org/officeDocument/2006/relationships/image" Target="media/image11.jpeg"/><Relationship Id="rId36" Type="http://schemas.openxmlformats.org/officeDocument/2006/relationships/footer" Target="footer9.xml"/><Relationship Id="rId49" Type="http://schemas.openxmlformats.org/officeDocument/2006/relationships/image" Target="media/image20.jpeg"/><Relationship Id="rId57" Type="http://schemas.openxmlformats.org/officeDocument/2006/relationships/image" Target="media/image22.jpeg"/><Relationship Id="rId106" Type="http://schemas.openxmlformats.org/officeDocument/2006/relationships/footer" Target="footer30.xml"/><Relationship Id="rId114" Type="http://schemas.openxmlformats.org/officeDocument/2006/relationships/header" Target="header32.xml"/><Relationship Id="rId119" Type="http://schemas.openxmlformats.org/officeDocument/2006/relationships/image" Target="media/image48.jpeg"/><Relationship Id="rId127" Type="http://schemas.openxmlformats.org/officeDocument/2006/relationships/footer" Target="footer34.xml"/><Relationship Id="rId10" Type="http://schemas.openxmlformats.org/officeDocument/2006/relationships/header" Target="header2.xml"/><Relationship Id="rId31" Type="http://schemas.openxmlformats.org/officeDocument/2006/relationships/header" Target="header7.xml"/><Relationship Id="rId44" Type="http://schemas.openxmlformats.org/officeDocument/2006/relationships/header" Target="header12.xml"/><Relationship Id="rId52" Type="http://schemas.openxmlformats.org/officeDocument/2006/relationships/header" Target="header14.xml"/><Relationship Id="rId60" Type="http://schemas.openxmlformats.org/officeDocument/2006/relationships/image" Target="media/image25.jpeg"/><Relationship Id="rId65" Type="http://schemas.openxmlformats.org/officeDocument/2006/relationships/footer" Target="footer16.xml"/><Relationship Id="rId73" Type="http://schemas.openxmlformats.org/officeDocument/2006/relationships/footer" Target="footer20.xml"/><Relationship Id="rId78" Type="http://schemas.openxmlformats.org/officeDocument/2006/relationships/image" Target="media/image31.jpeg"/><Relationship Id="rId81" Type="http://schemas.openxmlformats.org/officeDocument/2006/relationships/image" Target="media/image34.jpeg"/><Relationship Id="rId86" Type="http://schemas.openxmlformats.org/officeDocument/2006/relationships/footer" Target="footer22.xml"/><Relationship Id="rId94" Type="http://schemas.openxmlformats.org/officeDocument/2006/relationships/image" Target="media/image41.jpeg"/><Relationship Id="rId99" Type="http://schemas.openxmlformats.org/officeDocument/2006/relationships/header" Target="header27.xml"/><Relationship Id="rId101" Type="http://schemas.openxmlformats.org/officeDocument/2006/relationships/header" Target="header28.xml"/><Relationship Id="rId122" Type="http://schemas.openxmlformats.org/officeDocument/2006/relationships/image" Target="media/image51.jpeg"/><Relationship Id="rId130" Type="http://schemas.openxmlformats.org/officeDocument/2006/relationships/footer" Target="footer36.xml"/><Relationship Id="rId135" Type="http://schemas.openxmlformats.org/officeDocument/2006/relationships/footer" Target="footer38.xml"/><Relationship Id="rId143" Type="http://schemas.openxmlformats.org/officeDocument/2006/relationships/header" Target="header42.xml"/><Relationship Id="rId148" Type="http://schemas.openxmlformats.org/officeDocument/2006/relationships/image" Target="media/image59.jpeg"/><Relationship Id="rId151" Type="http://schemas.openxmlformats.org/officeDocument/2006/relationships/image" Target="media/image62.jpeg"/><Relationship Id="rId156" Type="http://schemas.openxmlformats.org/officeDocument/2006/relationships/header" Target="header44.xml"/><Relationship Id="rId164" Type="http://schemas.openxmlformats.org/officeDocument/2006/relationships/image" Target="media/image69.jpeg"/><Relationship Id="rId169" Type="http://schemas.openxmlformats.org/officeDocument/2006/relationships/header" Target="header4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theme" Target="theme/theme1.xml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9" Type="http://schemas.openxmlformats.org/officeDocument/2006/relationships/image" Target="media/image16.jpeg"/><Relationship Id="rId109" Type="http://schemas.openxmlformats.org/officeDocument/2006/relationships/image" Target="media/image44.jpeg"/><Relationship Id="rId34" Type="http://schemas.openxmlformats.org/officeDocument/2006/relationships/footer" Target="footer8.xml"/><Relationship Id="rId50" Type="http://schemas.openxmlformats.org/officeDocument/2006/relationships/image" Target="media/image21.jpeg"/><Relationship Id="rId55" Type="http://schemas.openxmlformats.org/officeDocument/2006/relationships/header" Target="header15.xml"/><Relationship Id="rId76" Type="http://schemas.openxmlformats.org/officeDocument/2006/relationships/image" Target="media/image29.jpeg"/><Relationship Id="rId97" Type="http://schemas.openxmlformats.org/officeDocument/2006/relationships/footer" Target="footer25.xml"/><Relationship Id="rId104" Type="http://schemas.openxmlformats.org/officeDocument/2006/relationships/footer" Target="footer29.xml"/><Relationship Id="rId120" Type="http://schemas.openxmlformats.org/officeDocument/2006/relationships/image" Target="media/image49.jpeg"/><Relationship Id="rId125" Type="http://schemas.openxmlformats.org/officeDocument/2006/relationships/header" Target="header34.xml"/><Relationship Id="rId141" Type="http://schemas.openxmlformats.org/officeDocument/2006/relationships/footer" Target="footer40.xml"/><Relationship Id="rId146" Type="http://schemas.openxmlformats.org/officeDocument/2006/relationships/image" Target="media/image57.jpeg"/><Relationship Id="rId167" Type="http://schemas.openxmlformats.org/officeDocument/2006/relationships/footer" Target="footer46.xml"/><Relationship Id="rId7" Type="http://schemas.openxmlformats.org/officeDocument/2006/relationships/image" Target="media/image2.jpeg"/><Relationship Id="rId71" Type="http://schemas.openxmlformats.org/officeDocument/2006/relationships/header" Target="header20.xml"/><Relationship Id="rId92" Type="http://schemas.openxmlformats.org/officeDocument/2006/relationships/image" Target="media/image39.jpeg"/><Relationship Id="rId162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footer" Target="footer6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66" Type="http://schemas.openxmlformats.org/officeDocument/2006/relationships/footer" Target="footer17.xml"/><Relationship Id="rId87" Type="http://schemas.openxmlformats.org/officeDocument/2006/relationships/footer" Target="footer23.xml"/><Relationship Id="rId110" Type="http://schemas.openxmlformats.org/officeDocument/2006/relationships/image" Target="media/image45.jpeg"/><Relationship Id="rId115" Type="http://schemas.openxmlformats.org/officeDocument/2006/relationships/footer" Target="footer31.xml"/><Relationship Id="rId131" Type="http://schemas.openxmlformats.org/officeDocument/2006/relationships/image" Target="media/image54.jpeg"/><Relationship Id="rId136" Type="http://schemas.openxmlformats.org/officeDocument/2006/relationships/header" Target="header39.xml"/><Relationship Id="rId157" Type="http://schemas.openxmlformats.org/officeDocument/2006/relationships/footer" Target="footer43.xml"/><Relationship Id="rId61" Type="http://schemas.openxmlformats.org/officeDocument/2006/relationships/image" Target="media/image26.jpeg"/><Relationship Id="rId82" Type="http://schemas.openxmlformats.org/officeDocument/2006/relationships/image" Target="media/image35.jpeg"/><Relationship Id="rId152" Type="http://schemas.openxmlformats.org/officeDocument/2006/relationships/image" Target="media/image63.jpeg"/><Relationship Id="rId19" Type="http://schemas.openxmlformats.org/officeDocument/2006/relationships/header" Target="header4.xml"/><Relationship Id="rId14" Type="http://schemas.openxmlformats.org/officeDocument/2006/relationships/footer" Target="footer3.xml"/><Relationship Id="rId30" Type="http://schemas.openxmlformats.org/officeDocument/2006/relationships/image" Target="media/image13.jpeg"/><Relationship Id="rId35" Type="http://schemas.openxmlformats.org/officeDocument/2006/relationships/header" Target="header9.xml"/><Relationship Id="rId56" Type="http://schemas.openxmlformats.org/officeDocument/2006/relationships/footer" Target="footer15.xml"/><Relationship Id="rId77" Type="http://schemas.openxmlformats.org/officeDocument/2006/relationships/image" Target="media/image30.jpeg"/><Relationship Id="rId100" Type="http://schemas.openxmlformats.org/officeDocument/2006/relationships/footer" Target="footer27.xml"/><Relationship Id="rId105" Type="http://schemas.openxmlformats.org/officeDocument/2006/relationships/header" Target="header30.xml"/><Relationship Id="rId126" Type="http://schemas.openxmlformats.org/officeDocument/2006/relationships/header" Target="header35.xml"/><Relationship Id="rId147" Type="http://schemas.openxmlformats.org/officeDocument/2006/relationships/image" Target="media/image58.jpeg"/><Relationship Id="rId168" Type="http://schemas.openxmlformats.org/officeDocument/2006/relationships/footer" Target="footer47.xml"/><Relationship Id="rId8" Type="http://schemas.openxmlformats.org/officeDocument/2006/relationships/image" Target="media/image3.jpeg"/><Relationship Id="rId51" Type="http://schemas.openxmlformats.org/officeDocument/2006/relationships/header" Target="header13.xml"/><Relationship Id="rId72" Type="http://schemas.openxmlformats.org/officeDocument/2006/relationships/footer" Target="footer19.xml"/><Relationship Id="rId93" Type="http://schemas.openxmlformats.org/officeDocument/2006/relationships/image" Target="media/image40.jpeg"/><Relationship Id="rId98" Type="http://schemas.openxmlformats.org/officeDocument/2006/relationships/footer" Target="footer26.xml"/><Relationship Id="rId121" Type="http://schemas.openxmlformats.org/officeDocument/2006/relationships/image" Target="media/image50.jpeg"/><Relationship Id="rId142" Type="http://schemas.openxmlformats.org/officeDocument/2006/relationships/footer" Target="footer41.xml"/><Relationship Id="rId163" Type="http://schemas.openxmlformats.org/officeDocument/2006/relationships/image" Target="media/image68.jpeg"/><Relationship Id="rId3" Type="http://schemas.microsoft.com/office/2007/relationships/stylesWithEffects" Target="stylesWithEffects.xml"/><Relationship Id="rId25" Type="http://schemas.openxmlformats.org/officeDocument/2006/relationships/image" Target="media/image8.jpeg"/><Relationship Id="rId46" Type="http://schemas.openxmlformats.org/officeDocument/2006/relationships/image" Target="media/image17.jpeg"/><Relationship Id="rId67" Type="http://schemas.openxmlformats.org/officeDocument/2006/relationships/header" Target="header18.xml"/><Relationship Id="rId116" Type="http://schemas.openxmlformats.org/officeDocument/2006/relationships/footer" Target="footer32.xml"/><Relationship Id="rId137" Type="http://schemas.openxmlformats.org/officeDocument/2006/relationships/footer" Target="footer39.xml"/><Relationship Id="rId158" Type="http://schemas.openxmlformats.org/officeDocument/2006/relationships/footer" Target="footer44.xml"/><Relationship Id="rId20" Type="http://schemas.openxmlformats.org/officeDocument/2006/relationships/header" Target="header5.xml"/><Relationship Id="rId41" Type="http://schemas.openxmlformats.org/officeDocument/2006/relationships/header" Target="header11.xml"/><Relationship Id="rId62" Type="http://schemas.openxmlformats.org/officeDocument/2006/relationships/image" Target="media/image27.jpeg"/><Relationship Id="rId83" Type="http://schemas.openxmlformats.org/officeDocument/2006/relationships/image" Target="media/image36.jpeg"/><Relationship Id="rId88" Type="http://schemas.openxmlformats.org/officeDocument/2006/relationships/header" Target="header24.xml"/><Relationship Id="rId111" Type="http://schemas.openxmlformats.org/officeDocument/2006/relationships/image" Target="media/image46.jpeg"/><Relationship Id="rId132" Type="http://schemas.openxmlformats.org/officeDocument/2006/relationships/header" Target="header37.xml"/><Relationship Id="rId153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OT</cp:lastModifiedBy>
  <cp:revision>1</cp:revision>
  <dcterms:created xsi:type="dcterms:W3CDTF">2020-03-26T05:07:00Z</dcterms:created>
  <dcterms:modified xsi:type="dcterms:W3CDTF">2020-03-26T05:08:00Z</dcterms:modified>
</cp:coreProperties>
</file>